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1" w:rsidRPr="00BD1A81" w:rsidRDefault="00BD1A81" w:rsidP="00BD1A81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BD1A81" w:rsidRDefault="008B4328" w:rsidP="00BD1A81">
      <w:pPr>
        <w:jc w:val="center"/>
        <w:rPr>
          <w:b/>
        </w:rPr>
      </w:pPr>
      <w:r w:rsidRPr="00BD1A81">
        <w:rPr>
          <w:b/>
        </w:rPr>
        <w:t>Протокол</w:t>
      </w:r>
    </w:p>
    <w:p w:rsidR="008B4328" w:rsidRPr="00BD1A81" w:rsidRDefault="00FE2B2C" w:rsidP="00BD1A81">
      <w:pPr>
        <w:jc w:val="center"/>
        <w:rPr>
          <w:b/>
        </w:rPr>
      </w:pPr>
      <w:r w:rsidRPr="00BD1A81">
        <w:rPr>
          <w:b/>
        </w:rPr>
        <w:t xml:space="preserve">Об </w:t>
      </w:r>
      <w:proofErr w:type="gramStart"/>
      <w:r w:rsidRPr="00BD1A81">
        <w:rPr>
          <w:b/>
        </w:rPr>
        <w:t>итогах</w:t>
      </w:r>
      <w:r w:rsidR="008B4328" w:rsidRPr="00BD1A81">
        <w:rPr>
          <w:b/>
        </w:rPr>
        <w:t xml:space="preserve">  тендера</w:t>
      </w:r>
      <w:proofErr w:type="gramEnd"/>
      <w:r w:rsidR="008B4328" w:rsidRPr="00BD1A81">
        <w:rPr>
          <w:b/>
        </w:rPr>
        <w:t xml:space="preserve"> по закупкам «</w:t>
      </w:r>
      <w:r w:rsidR="00CA72FC" w:rsidRPr="00BD1A81">
        <w:rPr>
          <w:b/>
          <w:bCs/>
        </w:rPr>
        <w:t>медицинских изделий</w:t>
      </w:r>
      <w:r w:rsidR="008B4328" w:rsidRPr="00BD1A81">
        <w:rPr>
          <w:b/>
          <w:bCs/>
        </w:rPr>
        <w:t>»</w:t>
      </w:r>
      <w:r w:rsidRPr="00BD1A81">
        <w:rPr>
          <w:b/>
          <w:bCs/>
        </w:rPr>
        <w:t xml:space="preserve"> в рамках гарантированного объема бесп</w:t>
      </w:r>
      <w:r w:rsidR="00761F0E" w:rsidRPr="00BD1A81">
        <w:rPr>
          <w:b/>
          <w:bCs/>
        </w:rPr>
        <w:t>латной медицинской помощи на 20</w:t>
      </w:r>
      <w:r w:rsidR="00C61133">
        <w:rPr>
          <w:b/>
          <w:bCs/>
          <w:lang w:val="kk-KZ"/>
        </w:rPr>
        <w:t>23</w:t>
      </w:r>
      <w:r w:rsidRPr="00BD1A81">
        <w:rPr>
          <w:b/>
          <w:bCs/>
        </w:rPr>
        <w:t xml:space="preserve"> год</w:t>
      </w:r>
      <w:r w:rsidR="008B4328" w:rsidRPr="00BD1A81">
        <w:rPr>
          <w:b/>
        </w:rPr>
        <w:t>.</w:t>
      </w:r>
    </w:p>
    <w:p w:rsidR="00BD1A81" w:rsidRPr="00BD1A81" w:rsidRDefault="00BD1A81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72FC" w:rsidRPr="00BD1A81" w:rsidRDefault="00CA72FC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1A81">
        <w:rPr>
          <w:rFonts w:ascii="Times New Roman" w:hAnsi="Times New Roman"/>
          <w:sz w:val="24"/>
          <w:szCs w:val="24"/>
        </w:rPr>
        <w:t xml:space="preserve">Малый конференц-зал               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                      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A17630">
        <w:rPr>
          <w:rFonts w:ascii="Times New Roman" w:hAnsi="Times New Roman"/>
          <w:sz w:val="24"/>
          <w:szCs w:val="24"/>
        </w:rPr>
        <w:t xml:space="preserve"> </w:t>
      </w:r>
      <w:r w:rsidR="00DC6A64">
        <w:rPr>
          <w:rFonts w:ascii="Times New Roman" w:hAnsi="Times New Roman"/>
          <w:sz w:val="24"/>
          <w:szCs w:val="24"/>
          <w:lang w:val="kk-KZ"/>
        </w:rPr>
        <w:t>15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>:</w:t>
      </w:r>
      <w:r w:rsidRPr="00BD1A81">
        <w:rPr>
          <w:rFonts w:ascii="Times New Roman" w:hAnsi="Times New Roman"/>
          <w:sz w:val="24"/>
          <w:szCs w:val="24"/>
        </w:rPr>
        <w:t xml:space="preserve">00 часов </w:t>
      </w:r>
      <w:r w:rsidR="00517A44">
        <w:rPr>
          <w:rFonts w:ascii="Times New Roman" w:hAnsi="Times New Roman"/>
          <w:sz w:val="24"/>
          <w:szCs w:val="24"/>
          <w:lang w:val="kk-KZ"/>
        </w:rPr>
        <w:t>26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F279D">
        <w:rPr>
          <w:rFonts w:ascii="Times New Roman" w:hAnsi="Times New Roman"/>
          <w:sz w:val="24"/>
          <w:szCs w:val="24"/>
          <w:lang w:val="kk-KZ"/>
        </w:rPr>
        <w:t>июня</w:t>
      </w:r>
      <w:r w:rsidR="00370C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1A81">
        <w:rPr>
          <w:rFonts w:ascii="Times New Roman" w:hAnsi="Times New Roman"/>
          <w:sz w:val="24"/>
          <w:szCs w:val="24"/>
          <w:lang w:val="kk-KZ"/>
        </w:rPr>
        <w:t>202</w:t>
      </w:r>
      <w:r w:rsidR="00C61133">
        <w:rPr>
          <w:rFonts w:ascii="Times New Roman" w:hAnsi="Times New Roman"/>
          <w:sz w:val="24"/>
          <w:szCs w:val="24"/>
          <w:lang w:val="kk-KZ"/>
        </w:rPr>
        <w:t>3</w:t>
      </w:r>
      <w:r w:rsidRPr="00BD1A81">
        <w:rPr>
          <w:rFonts w:ascii="Times New Roman" w:hAnsi="Times New Roman"/>
          <w:sz w:val="24"/>
          <w:szCs w:val="24"/>
        </w:rPr>
        <w:t xml:space="preserve"> года</w:t>
      </w:r>
    </w:p>
    <w:p w:rsidR="000D77FF" w:rsidRPr="00BD1A81" w:rsidRDefault="000D77FF" w:rsidP="00BD1A81">
      <w:pPr>
        <w:pStyle w:val="4"/>
        <w:numPr>
          <w:ilvl w:val="6"/>
          <w:numId w:val="1"/>
        </w:numPr>
        <w:spacing w:before="0" w:after="0"/>
        <w:ind w:right="-6"/>
        <w:rPr>
          <w:b w:val="0"/>
          <w:sz w:val="24"/>
          <w:szCs w:val="24"/>
        </w:rPr>
      </w:pPr>
      <w:proofErr w:type="spellStart"/>
      <w:r w:rsidRPr="00BD1A81">
        <w:rPr>
          <w:b w:val="0"/>
          <w:sz w:val="24"/>
          <w:szCs w:val="24"/>
        </w:rPr>
        <w:t>г.Кызылорда</w:t>
      </w:r>
      <w:proofErr w:type="spellEnd"/>
      <w:r w:rsidRPr="00BD1A81">
        <w:rPr>
          <w:b w:val="0"/>
          <w:sz w:val="24"/>
          <w:szCs w:val="24"/>
        </w:rPr>
        <w:t>, пр.</w:t>
      </w:r>
      <w:r w:rsidR="00CA72FC" w:rsidRPr="00BD1A81">
        <w:rPr>
          <w:b w:val="0"/>
          <w:sz w:val="24"/>
          <w:szCs w:val="24"/>
          <w:lang w:val="kk-KZ"/>
        </w:rPr>
        <w:t>Назарбаева 72</w:t>
      </w:r>
    </w:p>
    <w:p w:rsidR="000D77FF" w:rsidRPr="00BD1A81" w:rsidRDefault="000D77FF" w:rsidP="00BD1A81">
      <w:pPr>
        <w:rPr>
          <w:sz w:val="16"/>
          <w:lang w:eastAsia="ar-SA"/>
        </w:rPr>
      </w:pPr>
    </w:p>
    <w:p w:rsidR="001A6DA9" w:rsidRPr="00BD1A81" w:rsidRDefault="001A6DA9" w:rsidP="00BD1A81">
      <w:pPr>
        <w:pStyle w:val="4"/>
        <w:numPr>
          <w:ilvl w:val="5"/>
          <w:numId w:val="1"/>
        </w:numPr>
        <w:spacing w:before="0" w:after="0"/>
        <w:ind w:right="-6"/>
        <w:rPr>
          <w:sz w:val="24"/>
          <w:szCs w:val="24"/>
        </w:rPr>
      </w:pPr>
      <w:r w:rsidRPr="00BD1A81">
        <w:rPr>
          <w:b w:val="0"/>
          <w:sz w:val="24"/>
          <w:szCs w:val="24"/>
          <w:lang w:val="kk-KZ"/>
        </w:rPr>
        <w:t xml:space="preserve">        </w:t>
      </w:r>
      <w:r w:rsidR="000D77FF" w:rsidRPr="00BD1A81">
        <w:rPr>
          <w:b w:val="0"/>
          <w:sz w:val="24"/>
          <w:szCs w:val="24"/>
        </w:rPr>
        <w:t xml:space="preserve">1. </w:t>
      </w:r>
      <w:r w:rsidR="000D77FF" w:rsidRPr="00BD1A81">
        <w:rPr>
          <w:sz w:val="24"/>
          <w:szCs w:val="24"/>
        </w:rPr>
        <w:t xml:space="preserve">Состав тендерной комиссии тендера по закупкам </w:t>
      </w:r>
      <w:r w:rsidR="00CA72FC" w:rsidRPr="00BD1A81">
        <w:rPr>
          <w:sz w:val="24"/>
          <w:szCs w:val="24"/>
        </w:rPr>
        <w:t>медицинских изделий</w:t>
      </w:r>
    </w:p>
    <w:p w:rsidR="00A17630" w:rsidRPr="00184F88" w:rsidRDefault="00657F82" w:rsidP="00657F82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kk-KZ"/>
        </w:rPr>
        <w:t xml:space="preserve">       </w:t>
      </w:r>
      <w:r w:rsidR="00A17630" w:rsidRPr="00184F88">
        <w:rPr>
          <w:rFonts w:ascii="Times New Roman" w:hAnsi="Times New Roman"/>
          <w:b/>
          <w:bCs/>
          <w:spacing w:val="-6"/>
          <w:sz w:val="24"/>
          <w:szCs w:val="24"/>
        </w:rPr>
        <w:t>Председатель тендерной комиссии:</w:t>
      </w:r>
    </w:p>
    <w:p w:rsidR="00DF3F7E" w:rsidRPr="00184F88" w:rsidRDefault="00DF3F7E" w:rsidP="00DF3F7E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sz w:val="24"/>
          <w:szCs w:val="24"/>
          <w:lang w:val="kk-KZ"/>
        </w:rPr>
        <w:t>Әбілпатта А.Ә.</w:t>
      </w:r>
      <w:r w:rsidRPr="00184F88">
        <w:rPr>
          <w:rFonts w:ascii="Times New Roman" w:hAnsi="Times New Roman"/>
          <w:b/>
          <w:sz w:val="24"/>
          <w:szCs w:val="24"/>
        </w:rPr>
        <w:t xml:space="preserve"> – </w:t>
      </w:r>
      <w:r w:rsidRPr="00184F88">
        <w:rPr>
          <w:rFonts w:ascii="Times New Roman" w:hAnsi="Times New Roman"/>
          <w:sz w:val="24"/>
          <w:szCs w:val="24"/>
          <w:lang w:val="kk-KZ"/>
        </w:rPr>
        <w:t>И.о. зам. директора по хирургической части;</w:t>
      </w:r>
    </w:p>
    <w:p w:rsidR="00DF3F7E" w:rsidRDefault="00DF3F7E" w:rsidP="00DF3F7E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84F88">
        <w:rPr>
          <w:rFonts w:ascii="Times New Roman" w:hAnsi="Times New Roman"/>
          <w:b/>
          <w:sz w:val="24"/>
          <w:szCs w:val="24"/>
        </w:rPr>
        <w:t xml:space="preserve">Заместитель председателя тендерной комиссии: </w:t>
      </w:r>
    </w:p>
    <w:p w:rsidR="00DF3F7E" w:rsidRPr="00E27FEF" w:rsidRDefault="00DF3F7E" w:rsidP="00DF3F7E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E37E0C">
        <w:rPr>
          <w:rStyle w:val="s1"/>
          <w:b w:val="0"/>
          <w:sz w:val="24"/>
          <w:szCs w:val="24"/>
          <w:lang w:val="kk-KZ"/>
        </w:rPr>
        <w:t>Даутбаев Б.Р.</w:t>
      </w:r>
      <w:r w:rsidRPr="00176387">
        <w:rPr>
          <w:rStyle w:val="s1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E37E0C">
        <w:rPr>
          <w:rFonts w:ascii="Times New Roman" w:hAnsi="Times New Roman"/>
          <w:color w:val="000000"/>
          <w:sz w:val="24"/>
          <w:szCs w:val="24"/>
        </w:rPr>
        <w:t xml:space="preserve">аведующий </w:t>
      </w:r>
      <w:r w:rsidRPr="00E37E0C">
        <w:rPr>
          <w:rFonts w:ascii="Times New Roman" w:hAnsi="Times New Roman"/>
          <w:color w:val="000000"/>
          <w:sz w:val="24"/>
          <w:szCs w:val="24"/>
          <w:lang w:val="kk-KZ"/>
        </w:rPr>
        <w:t>кардиохирур</w:t>
      </w:r>
      <w:proofErr w:type="spellStart"/>
      <w:r w:rsidRPr="00E37E0C">
        <w:rPr>
          <w:rFonts w:ascii="Times New Roman" w:hAnsi="Times New Roman"/>
          <w:color w:val="000000"/>
          <w:sz w:val="24"/>
          <w:szCs w:val="24"/>
        </w:rPr>
        <w:t>гического</w:t>
      </w:r>
      <w:proofErr w:type="spellEnd"/>
      <w:r w:rsidRPr="00E37E0C">
        <w:rPr>
          <w:rFonts w:ascii="Times New Roman" w:hAnsi="Times New Roman"/>
          <w:color w:val="000000"/>
          <w:sz w:val="24"/>
          <w:szCs w:val="24"/>
        </w:rPr>
        <w:t xml:space="preserve"> отд.</w:t>
      </w:r>
    </w:p>
    <w:p w:rsidR="00DF3F7E" w:rsidRPr="00657F82" w:rsidRDefault="00657F82" w:rsidP="00657F82">
      <w:pPr>
        <w:shd w:val="clear" w:color="auto" w:fill="FFFFFF"/>
        <w:tabs>
          <w:tab w:val="left" w:pos="851"/>
        </w:tabs>
      </w:pPr>
      <w:r>
        <w:rPr>
          <w:b/>
          <w:bCs/>
          <w:spacing w:val="-6"/>
          <w:lang w:val="kk-KZ"/>
        </w:rPr>
        <w:t xml:space="preserve">       </w:t>
      </w:r>
      <w:r w:rsidR="00DF3F7E" w:rsidRPr="00657F82">
        <w:rPr>
          <w:b/>
          <w:bCs/>
          <w:spacing w:val="-6"/>
        </w:rPr>
        <w:t>Члены тендерной комиссии:</w:t>
      </w:r>
    </w:p>
    <w:p w:rsidR="00DF3F7E" w:rsidRPr="00EC6321" w:rsidRDefault="00DF3F7E" w:rsidP="00DF3F7E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7E0C">
        <w:rPr>
          <w:rFonts w:ascii="Times New Roman" w:hAnsi="Times New Roman"/>
          <w:color w:val="000000"/>
          <w:sz w:val="24"/>
          <w:szCs w:val="24"/>
          <w:lang w:val="kk-KZ"/>
        </w:rPr>
        <w:t>Абдыреев А.Е.</w:t>
      </w:r>
      <w:r w:rsidRPr="00EC632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в</w:t>
      </w:r>
      <w:r w:rsidRPr="00E37E0C">
        <w:rPr>
          <w:rFonts w:ascii="Times New Roman" w:hAnsi="Times New Roman"/>
          <w:color w:val="000000"/>
          <w:sz w:val="24"/>
          <w:szCs w:val="24"/>
          <w:lang w:val="kk-KZ"/>
        </w:rPr>
        <w:t>рач кардиохирургий</w:t>
      </w:r>
    </w:p>
    <w:p w:rsidR="00DF3F7E" w:rsidRPr="00EC6321" w:rsidRDefault="00DF3F7E" w:rsidP="00DF3F7E">
      <w:pPr>
        <w:pStyle w:val="a9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37E0C">
        <w:rPr>
          <w:rFonts w:ascii="Times New Roman" w:hAnsi="Times New Roman"/>
          <w:color w:val="000000"/>
          <w:sz w:val="24"/>
          <w:szCs w:val="24"/>
          <w:lang w:val="kk-KZ"/>
        </w:rPr>
        <w:t>Шаухаманова Ф.С.</w:t>
      </w:r>
      <w:r w:rsidRPr="00EC632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37E0C">
        <w:rPr>
          <w:rFonts w:ascii="Times New Roman" w:hAnsi="Times New Roman"/>
          <w:color w:val="000000"/>
          <w:sz w:val="24"/>
          <w:szCs w:val="24"/>
        </w:rPr>
        <w:t xml:space="preserve">Заведующий </w:t>
      </w:r>
      <w:r w:rsidRPr="00E37E0C">
        <w:rPr>
          <w:rFonts w:ascii="Times New Roman" w:hAnsi="Times New Roman"/>
          <w:color w:val="000000"/>
          <w:sz w:val="24"/>
          <w:szCs w:val="24"/>
          <w:lang w:val="kk-KZ"/>
        </w:rPr>
        <w:t>аптекой</w:t>
      </w:r>
    </w:p>
    <w:p w:rsidR="00DF3F7E" w:rsidRPr="00184F88" w:rsidRDefault="00DF3F7E" w:rsidP="00DF3F7E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1196">
        <w:rPr>
          <w:rFonts w:ascii="Times New Roman" w:hAnsi="Times New Roman"/>
          <w:color w:val="000000"/>
          <w:sz w:val="24"/>
          <w:szCs w:val="24"/>
        </w:rPr>
        <w:t>Асанбаев</w:t>
      </w:r>
      <w:proofErr w:type="spellEnd"/>
      <w:r w:rsidRPr="007F1196">
        <w:rPr>
          <w:rFonts w:ascii="Times New Roman" w:hAnsi="Times New Roman"/>
          <w:color w:val="000000"/>
          <w:sz w:val="24"/>
          <w:szCs w:val="24"/>
        </w:rPr>
        <w:t xml:space="preserve"> Н.Б.</w:t>
      </w:r>
      <w:r w:rsidRPr="007F1196">
        <w:rPr>
          <w:rFonts w:ascii="Times New Roman" w:hAnsi="Times New Roman"/>
          <w:color w:val="000000"/>
          <w:sz w:val="24"/>
          <w:szCs w:val="24"/>
          <w:lang w:val="kk-KZ"/>
        </w:rPr>
        <w:t xml:space="preserve"> –</w:t>
      </w:r>
      <w:r w:rsidRPr="007F1196">
        <w:rPr>
          <w:rFonts w:ascii="Times New Roman" w:hAnsi="Times New Roman"/>
          <w:spacing w:val="-6"/>
          <w:sz w:val="24"/>
          <w:szCs w:val="24"/>
        </w:rPr>
        <w:t xml:space="preserve"> начальник </w:t>
      </w:r>
      <w:r w:rsidRPr="007F1196">
        <w:rPr>
          <w:rFonts w:ascii="Times New Roman" w:hAnsi="Times New Roman"/>
          <w:sz w:val="24"/>
          <w:szCs w:val="24"/>
        </w:rPr>
        <w:t xml:space="preserve">отдела </w:t>
      </w:r>
      <w:r w:rsidRPr="007F1196">
        <w:rPr>
          <w:rFonts w:ascii="Times New Roman" w:hAnsi="Times New Roman"/>
          <w:sz w:val="24"/>
          <w:szCs w:val="24"/>
          <w:lang w:val="kk-KZ"/>
        </w:rPr>
        <w:t xml:space="preserve">правового </w:t>
      </w:r>
      <w:r w:rsidRPr="00184F88">
        <w:rPr>
          <w:rFonts w:ascii="Times New Roman" w:hAnsi="Times New Roman"/>
          <w:sz w:val="24"/>
          <w:szCs w:val="24"/>
          <w:lang w:val="kk-KZ"/>
        </w:rPr>
        <w:t xml:space="preserve">обеспечения и </w:t>
      </w:r>
      <w:r w:rsidRPr="00184F88">
        <w:rPr>
          <w:rFonts w:ascii="Times New Roman" w:hAnsi="Times New Roman"/>
          <w:sz w:val="24"/>
          <w:szCs w:val="24"/>
        </w:rPr>
        <w:t>государственных закуп</w:t>
      </w:r>
      <w:r w:rsidRPr="00184F88">
        <w:rPr>
          <w:rFonts w:ascii="Times New Roman" w:hAnsi="Times New Roman"/>
          <w:sz w:val="24"/>
          <w:szCs w:val="24"/>
          <w:lang w:val="kk-KZ"/>
        </w:rPr>
        <w:t>ок</w:t>
      </w:r>
    </w:p>
    <w:p w:rsidR="00DF3F7E" w:rsidRPr="00184F88" w:rsidRDefault="00DF3F7E" w:rsidP="00DF3F7E">
      <w:pPr>
        <w:ind w:left="567"/>
        <w:jc w:val="both"/>
        <w:rPr>
          <w:bCs/>
          <w:color w:val="000000"/>
          <w:lang w:val="kk-KZ"/>
        </w:rPr>
      </w:pPr>
      <w:r w:rsidRPr="00184F88">
        <w:rPr>
          <w:bCs/>
          <w:color w:val="000000"/>
          <w:lang w:val="kk-KZ"/>
        </w:rPr>
        <w:t xml:space="preserve">                         </w:t>
      </w:r>
    </w:p>
    <w:p w:rsidR="00DF3F7E" w:rsidRPr="00184F88" w:rsidRDefault="00DF3F7E" w:rsidP="00DF3F7E">
      <w:pPr>
        <w:jc w:val="both"/>
        <w:rPr>
          <w:color w:val="000000"/>
        </w:rPr>
      </w:pPr>
      <w:r w:rsidRPr="00184F88">
        <w:rPr>
          <w:b/>
          <w:spacing w:val="-6"/>
          <w:lang w:val="kk-KZ"/>
        </w:rPr>
        <w:t xml:space="preserve">        </w:t>
      </w:r>
      <w:proofErr w:type="gramStart"/>
      <w:r w:rsidRPr="00184F88">
        <w:rPr>
          <w:b/>
          <w:spacing w:val="-6"/>
        </w:rPr>
        <w:t>Секретарь  комиссии</w:t>
      </w:r>
      <w:proofErr w:type="gramEnd"/>
      <w:r w:rsidRPr="00184F88">
        <w:rPr>
          <w:b/>
          <w:spacing w:val="-6"/>
        </w:rPr>
        <w:t>:</w:t>
      </w:r>
    </w:p>
    <w:p w:rsidR="00DF3F7E" w:rsidRPr="00184F88" w:rsidRDefault="00DF3F7E" w:rsidP="00DF3F7E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right="806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Ембергенова А.С</w:t>
      </w:r>
      <w:r w:rsidRPr="00184F88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Pr="00184F88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184F88">
        <w:rPr>
          <w:rFonts w:ascii="Times New Roman" w:hAnsi="Times New Roman"/>
          <w:spacing w:val="-6"/>
          <w:sz w:val="24"/>
          <w:szCs w:val="24"/>
        </w:rPr>
        <w:t xml:space="preserve">специалист </w:t>
      </w:r>
      <w:r w:rsidRPr="00184F88">
        <w:rPr>
          <w:rFonts w:ascii="Times New Roman" w:hAnsi="Times New Roman"/>
          <w:sz w:val="24"/>
          <w:szCs w:val="24"/>
        </w:rPr>
        <w:t xml:space="preserve">отдела </w:t>
      </w:r>
      <w:r w:rsidRPr="00184F88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Pr="00184F88">
        <w:rPr>
          <w:rFonts w:ascii="Times New Roman" w:hAnsi="Times New Roman"/>
          <w:sz w:val="24"/>
          <w:szCs w:val="24"/>
        </w:rPr>
        <w:t>государственных закуп</w:t>
      </w:r>
      <w:r w:rsidRPr="00184F88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5C5255" w:rsidRDefault="00A17630" w:rsidP="00BD1A81">
      <w:pPr>
        <w:jc w:val="both"/>
        <w:rPr>
          <w:sz w:val="14"/>
        </w:rPr>
      </w:pPr>
    </w:p>
    <w:p w:rsidR="00986ED4" w:rsidRPr="00BD1A81" w:rsidRDefault="001A6DA9" w:rsidP="00BD1A81">
      <w:pPr>
        <w:jc w:val="both"/>
      </w:pPr>
      <w:r w:rsidRPr="00BD1A81">
        <w:rPr>
          <w:lang w:val="kk-KZ"/>
        </w:rPr>
        <w:t>П</w:t>
      </w:r>
      <w:proofErr w:type="spellStart"/>
      <w:r w:rsidR="0054187E" w:rsidRPr="00BD1A81">
        <w:t>ровела</w:t>
      </w:r>
      <w:proofErr w:type="spellEnd"/>
      <w:r w:rsidR="0054187E" w:rsidRPr="00BD1A81">
        <w:t xml:space="preserve"> тендер по закупкам </w:t>
      </w:r>
      <w:r w:rsidR="00CA72FC" w:rsidRPr="00BD1A81">
        <w:rPr>
          <w:b/>
          <w:bCs/>
        </w:rPr>
        <w:t>медицинских изделий</w:t>
      </w:r>
      <w:r w:rsidR="00272345" w:rsidRPr="00BD1A81">
        <w:rPr>
          <w:b/>
          <w:bCs/>
          <w:lang w:val="kk-KZ"/>
        </w:rPr>
        <w:t xml:space="preserve"> </w:t>
      </w:r>
      <w:r w:rsidR="003E6113" w:rsidRPr="00BD1A81">
        <w:t>согласно указанной ниже таблице</w:t>
      </w:r>
      <w:r w:rsidR="00B042CD" w:rsidRPr="00BD1A81">
        <w:t>.</w:t>
      </w:r>
    </w:p>
    <w:p w:rsidR="001A6DA9" w:rsidRPr="00BD1A81" w:rsidRDefault="001A6DA9" w:rsidP="00BD1A81">
      <w:pPr>
        <w:jc w:val="both"/>
        <w:rPr>
          <w:sz w:val="16"/>
        </w:rPr>
      </w:pPr>
    </w:p>
    <w:p w:rsidR="00670810" w:rsidRPr="00BD1A81" w:rsidRDefault="00670810" w:rsidP="00A17630">
      <w:pPr>
        <w:ind w:firstLine="708"/>
        <w:jc w:val="both"/>
      </w:pPr>
      <w:r w:rsidRPr="00BD1A81">
        <w:t>2.</w:t>
      </w:r>
      <w:r w:rsidR="00DC6A64" w:rsidRPr="00DC6A64">
        <w:t xml:space="preserve"> </w:t>
      </w:r>
      <w:proofErr w:type="gramStart"/>
      <w:r w:rsidRPr="00BD1A81">
        <w:t>Сумма</w:t>
      </w:r>
      <w:proofErr w:type="gramEnd"/>
      <w:r w:rsidRPr="00BD1A81">
        <w:t xml:space="preserve"> выделенная для закупки по лотам:</w:t>
      </w:r>
    </w:p>
    <w:p w:rsidR="001A6DA9" w:rsidRPr="00BD1A81" w:rsidRDefault="001A6DA9" w:rsidP="00BD1A81">
      <w:pPr>
        <w:jc w:val="both"/>
        <w:rPr>
          <w:sz w:val="16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D86314" w:rsidTr="008C16A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Ед.</w:t>
            </w:r>
            <w:r w:rsidR="001A6DA9" w:rsidRPr="00D863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6314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Выделенная сумма</w:t>
            </w:r>
          </w:p>
        </w:tc>
      </w:tr>
      <w:tr w:rsidR="007A680D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80D" w:rsidRPr="00D86314" w:rsidRDefault="007A680D" w:rsidP="007A680D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Отсос </w:t>
            </w:r>
            <w:proofErr w:type="spellStart"/>
            <w:r>
              <w:rPr>
                <w:color w:val="000000"/>
                <w:sz w:val="20"/>
                <w:szCs w:val="20"/>
              </w:rPr>
              <w:t>Янкауэр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аспирационной трубкой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1875000</w:t>
            </w:r>
          </w:p>
        </w:tc>
      </w:tr>
      <w:tr w:rsidR="007A680D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80D" w:rsidRPr="00D86314" w:rsidRDefault="007A680D" w:rsidP="007A680D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80D" w:rsidRDefault="007A680D" w:rsidP="007A6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Коагулятора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4450000</w:t>
            </w:r>
          </w:p>
        </w:tc>
      </w:tr>
      <w:tr w:rsidR="007A680D" w:rsidRPr="00D86314" w:rsidTr="00146E8F">
        <w:trPr>
          <w:trHeight w:val="1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80D" w:rsidRPr="00D86314" w:rsidRDefault="007A680D" w:rsidP="007A680D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80D" w:rsidRDefault="007A680D" w:rsidP="007A6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Процедурный 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41672270</w:t>
            </w:r>
          </w:p>
        </w:tc>
      </w:tr>
      <w:tr w:rsidR="007A680D" w:rsidRPr="00D86314" w:rsidTr="00EC6321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80D" w:rsidRPr="00D86314" w:rsidRDefault="007A680D" w:rsidP="007A680D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80D" w:rsidRDefault="007A680D" w:rsidP="007A68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Оксигенаторы</w:t>
            </w:r>
            <w:proofErr w:type="spellEnd"/>
            <w:r>
              <w:rPr>
                <w:sz w:val="20"/>
                <w:szCs w:val="20"/>
              </w:rPr>
              <w:t xml:space="preserve"> для взрослых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48586000</w:t>
            </w:r>
          </w:p>
        </w:tc>
      </w:tr>
      <w:tr w:rsidR="007A680D" w:rsidRPr="00D86314" w:rsidTr="00EB2B98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80D" w:rsidRPr="00D86314" w:rsidRDefault="007A680D" w:rsidP="007A680D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80D" w:rsidRDefault="007A680D" w:rsidP="007A68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Зонд </w:t>
            </w:r>
            <w:proofErr w:type="spellStart"/>
            <w:r>
              <w:rPr>
                <w:color w:val="000000"/>
                <w:sz w:val="20"/>
                <w:szCs w:val="20"/>
              </w:rPr>
              <w:t>Фогарти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0D" w:rsidRDefault="007A680D" w:rsidP="007A68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311000</w:t>
            </w:r>
          </w:p>
        </w:tc>
      </w:tr>
      <w:tr w:rsidR="00C567A4" w:rsidRPr="00D86314" w:rsidTr="00EB2B98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Зонд </w:t>
            </w:r>
            <w:proofErr w:type="spellStart"/>
            <w:r>
              <w:rPr>
                <w:color w:val="000000"/>
                <w:sz w:val="20"/>
                <w:szCs w:val="20"/>
              </w:rPr>
              <w:t>Фогарти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311000</w:t>
            </w:r>
          </w:p>
        </w:tc>
      </w:tr>
      <w:tr w:rsidR="00C567A4" w:rsidRPr="00D86314" w:rsidTr="009B21C6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3/0 игл 17мм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1357200</w:t>
            </w:r>
          </w:p>
        </w:tc>
      </w:tr>
      <w:tr w:rsidR="00C567A4" w:rsidRPr="00D86314" w:rsidTr="00EB2B98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4/0 две иглы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904800</w:t>
            </w:r>
          </w:p>
        </w:tc>
      </w:tr>
      <w:tr w:rsidR="00C567A4" w:rsidRPr="00D86314" w:rsidTr="009B21C6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4/0 две иглы 24мм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904800</w:t>
            </w:r>
          </w:p>
        </w:tc>
      </w:tr>
      <w:tr w:rsidR="00C567A4" w:rsidRPr="00D86314" w:rsidTr="00146E8F">
        <w:trPr>
          <w:trHeight w:val="1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5/0 игла 17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452400</w:t>
            </w:r>
          </w:p>
        </w:tc>
      </w:tr>
      <w:tr w:rsidR="00C567A4" w:rsidRPr="00D86314" w:rsidTr="00146E8F">
        <w:trPr>
          <w:trHeight w:val="1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6/0 игл 11мм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678000</w:t>
            </w:r>
          </w:p>
        </w:tc>
      </w:tr>
      <w:tr w:rsidR="00C567A4" w:rsidRPr="00D86314" w:rsidTr="00146E8F">
        <w:trPr>
          <w:trHeight w:val="20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7/0 игл 9,3мм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920400</w:t>
            </w:r>
          </w:p>
        </w:tc>
      </w:tr>
      <w:tr w:rsidR="00C567A4" w:rsidRPr="00D86314" w:rsidTr="00146E8F">
        <w:trPr>
          <w:trHeight w:val="9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8/0 игл 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1536000</w:t>
            </w:r>
          </w:p>
        </w:tc>
      </w:tr>
      <w:tr w:rsidR="00C567A4" w:rsidRPr="00D86314" w:rsidTr="00146E8F">
        <w:trPr>
          <w:trHeight w:val="1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Pr="00D8631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Проволка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стальная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1506000</w:t>
            </w:r>
          </w:p>
        </w:tc>
      </w:tr>
      <w:tr w:rsidR="00C567A4" w:rsidRPr="00D86314" w:rsidTr="00146E8F">
        <w:trPr>
          <w:trHeight w:val="1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7A4" w:rsidRDefault="00C567A4" w:rsidP="00C567A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7A4" w:rsidRDefault="00C567A4" w:rsidP="00C567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 игл 40мм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A4" w:rsidRDefault="00C567A4" w:rsidP="00C567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1686000</w:t>
            </w:r>
          </w:p>
        </w:tc>
      </w:tr>
      <w:tr w:rsidR="00EB2B98" w:rsidRPr="00D86314" w:rsidTr="00146E8F">
        <w:trPr>
          <w:trHeight w:val="2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игл 26мм режущ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1011600</w:t>
            </w:r>
          </w:p>
        </w:tc>
      </w:tr>
      <w:tr w:rsidR="00EB2B98" w:rsidRPr="00D86314" w:rsidTr="00146E8F">
        <w:trPr>
          <w:trHeight w:val="1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530400</w:t>
            </w:r>
          </w:p>
        </w:tc>
      </w:tr>
      <w:tr w:rsidR="00EB2B98" w:rsidRPr="00D86314" w:rsidTr="00146E8F">
        <w:trPr>
          <w:trHeight w:val="1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с </w:t>
            </w:r>
            <w:proofErr w:type="spellStart"/>
            <w:r>
              <w:rPr>
                <w:color w:val="000000"/>
                <w:sz w:val="20"/>
                <w:szCs w:val="20"/>
              </w:rPr>
              <w:t>прокладк.игл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7276000</w:t>
            </w:r>
          </w:p>
        </w:tc>
      </w:tr>
      <w:tr w:rsidR="00EB2B98" w:rsidRPr="00D86314" w:rsidTr="00146E8F">
        <w:trPr>
          <w:trHeight w:val="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с </w:t>
            </w:r>
            <w:proofErr w:type="spellStart"/>
            <w:r>
              <w:rPr>
                <w:color w:val="000000"/>
                <w:sz w:val="20"/>
                <w:szCs w:val="20"/>
              </w:rPr>
              <w:t>прокладк.игл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26мм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7276000</w:t>
            </w:r>
          </w:p>
        </w:tc>
      </w:tr>
      <w:tr w:rsidR="00EB2B98" w:rsidRPr="00D86314" w:rsidTr="00146E8F">
        <w:trPr>
          <w:trHeight w:val="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</w:t>
            </w:r>
          </w:p>
        </w:tc>
      </w:tr>
      <w:tr w:rsidR="00EB2B98" w:rsidRPr="00D86314" w:rsidTr="00146E8F">
        <w:trPr>
          <w:trHeight w:val="3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Самоклеющаяся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воздухонепроницаемая, адсорбирующая повязка 10*25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930000</w:t>
            </w:r>
          </w:p>
        </w:tc>
      </w:tr>
      <w:tr w:rsidR="00EB2B98" w:rsidRPr="00D86314" w:rsidTr="00146E8F">
        <w:trPr>
          <w:trHeight w:val="2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Аортальные/ митральные биологические каркасные клапаны с технологией </w:t>
            </w:r>
            <w:proofErr w:type="spellStart"/>
            <w:r>
              <w:rPr>
                <w:color w:val="000000"/>
                <w:sz w:val="20"/>
                <w:szCs w:val="20"/>
              </w:rPr>
              <w:t>Linx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Аортальные/митральные механические клапаны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2460000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митральный SJM 27MJ-501 С/г 20.01.2025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</w:t>
            </w:r>
          </w:p>
        </w:tc>
      </w:tr>
      <w:tr w:rsidR="00EB2B98" w:rsidRPr="00D86314" w:rsidTr="00146E8F">
        <w:trPr>
          <w:trHeight w:val="3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аортальный  23AHPJ-505 С/г 10.02.2025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890000</w:t>
            </w:r>
          </w:p>
        </w:tc>
      </w:tr>
      <w:tr w:rsidR="00EB2B98" w:rsidRPr="00D86314" w:rsidTr="00146E8F">
        <w:trPr>
          <w:trHeight w:val="33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аортальный 25AHPJ-505 С/г 08.03.2025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445000</w:t>
            </w:r>
          </w:p>
        </w:tc>
      </w:tr>
      <w:tr w:rsidR="00EB2B98" w:rsidRPr="00D86314" w:rsidTr="00146E8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проведения кровяной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кардиоплегии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16031000</w:t>
            </w:r>
          </w:p>
        </w:tc>
      </w:tr>
      <w:tr w:rsidR="00EB2B98" w:rsidRPr="00D86314" w:rsidTr="00146E8F">
        <w:trPr>
          <w:trHeight w:val="1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Аортальные канюли EOPA 18FR-24FR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7164000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Венозные канюли одноступенчатые</w:t>
            </w:r>
            <w:r>
              <w:rPr>
                <w:color w:val="000000"/>
                <w:sz w:val="20"/>
                <w:szCs w:val="20"/>
              </w:rPr>
              <w:br/>
              <w:t>26FR (66126)</w:t>
            </w:r>
            <w:r>
              <w:rPr>
                <w:color w:val="000000"/>
                <w:sz w:val="20"/>
                <w:szCs w:val="20"/>
              </w:rPr>
              <w:br/>
              <w:t>28FR (66128)</w:t>
            </w:r>
            <w:r>
              <w:rPr>
                <w:color w:val="000000"/>
                <w:sz w:val="20"/>
                <w:szCs w:val="20"/>
              </w:rPr>
              <w:br/>
              <w:t>32FR (66132)</w:t>
            </w:r>
            <w:r>
              <w:rPr>
                <w:color w:val="000000"/>
                <w:sz w:val="20"/>
                <w:szCs w:val="20"/>
              </w:rPr>
              <w:br/>
              <w:t>34FR (66134)</w:t>
            </w:r>
            <w:r>
              <w:rPr>
                <w:color w:val="000000"/>
                <w:sz w:val="20"/>
                <w:szCs w:val="20"/>
              </w:rPr>
              <w:br/>
              <w:t>36FR (66136)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585690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Венозные канюли двухступенчатые МС2</w:t>
            </w:r>
            <w:r>
              <w:rPr>
                <w:color w:val="000000"/>
                <w:sz w:val="20"/>
                <w:szCs w:val="20"/>
              </w:rPr>
              <w:br/>
              <w:t>28/36 (91228)</w:t>
            </w:r>
            <w:r>
              <w:rPr>
                <w:color w:val="000000"/>
                <w:sz w:val="20"/>
                <w:szCs w:val="20"/>
              </w:rPr>
              <w:br/>
              <w:t>32/40 (91240)</w:t>
            </w:r>
            <w:r>
              <w:rPr>
                <w:color w:val="000000"/>
                <w:sz w:val="20"/>
                <w:szCs w:val="20"/>
              </w:rPr>
              <w:br/>
              <w:t>36/46 (91236)</w:t>
            </w:r>
            <w:r>
              <w:rPr>
                <w:color w:val="000000"/>
                <w:sz w:val="20"/>
                <w:szCs w:val="20"/>
              </w:rPr>
              <w:br/>
              <w:t>36/51 (91251)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3614000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Кардиоплегическая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канюля для корня аорты с дренажной линией DLP</w:t>
            </w:r>
            <w:r>
              <w:rPr>
                <w:color w:val="000000"/>
                <w:sz w:val="20"/>
                <w:szCs w:val="20"/>
              </w:rPr>
              <w:br/>
              <w:t>5FR    (20016)</w:t>
            </w:r>
            <w:r>
              <w:rPr>
                <w:color w:val="000000"/>
                <w:sz w:val="20"/>
                <w:szCs w:val="20"/>
              </w:rPr>
              <w:br/>
              <w:t>7FR    (20014)</w:t>
            </w:r>
            <w:r>
              <w:rPr>
                <w:color w:val="000000"/>
                <w:sz w:val="20"/>
                <w:szCs w:val="20"/>
              </w:rPr>
              <w:br/>
              <w:t>9FR    (20012)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1742500</w:t>
            </w:r>
          </w:p>
        </w:tc>
      </w:tr>
      <w:tr w:rsidR="00EB2B98" w:rsidRPr="00D86314" w:rsidTr="00146E8F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 воск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398880</w:t>
            </w:r>
          </w:p>
        </w:tc>
      </w:tr>
      <w:tr w:rsidR="00EB2B98" w:rsidRPr="00D86314" w:rsidTr="00146E8F">
        <w:trPr>
          <w:trHeight w:val="1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Барьерная пленка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126000</w:t>
            </w:r>
          </w:p>
        </w:tc>
      </w:tr>
      <w:tr w:rsidR="00EB2B98" w:rsidRPr="00D86314" w:rsidTr="00146E8F">
        <w:trPr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Дренаж левожелудочковый  (12220)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хирургический биологический шприц 5мл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10434000</w:t>
            </w:r>
          </w:p>
        </w:tc>
      </w:tr>
      <w:tr w:rsidR="00EB2B98" w:rsidRPr="00D86314" w:rsidTr="00146E8F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Миокардиальные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электроды 2/0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3096000</w:t>
            </w:r>
          </w:p>
        </w:tc>
      </w:tr>
      <w:tr w:rsidR="00EB2B98" w:rsidRPr="00D86314" w:rsidTr="00146E8F">
        <w:trPr>
          <w:trHeight w:val="1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Стабилизатор тканей миокарда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356 600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3566000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Кольцо для </w:t>
            </w:r>
            <w:proofErr w:type="spellStart"/>
            <w:r>
              <w:rPr>
                <w:color w:val="000000"/>
                <w:sz w:val="20"/>
                <w:szCs w:val="20"/>
              </w:rPr>
              <w:t>аннулопластики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399 900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1199700</w:t>
            </w:r>
          </w:p>
        </w:tc>
      </w:tr>
      <w:tr w:rsidR="00EB2B98" w:rsidRPr="00D86314" w:rsidTr="00146E8F">
        <w:trPr>
          <w:trHeight w:val="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Клипатор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клипс </w:t>
            </w:r>
            <w:proofErr w:type="spellStart"/>
            <w:r>
              <w:rPr>
                <w:color w:val="000000"/>
                <w:sz w:val="20"/>
                <w:szCs w:val="20"/>
              </w:rPr>
              <w:t>Medium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893 500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893500</w:t>
            </w:r>
          </w:p>
        </w:tc>
      </w:tr>
      <w:tr w:rsidR="00EB2B98" w:rsidRPr="00D86314" w:rsidTr="00146E8F">
        <w:trPr>
          <w:trHeight w:val="2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Клипатор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клипс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893 500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893500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по NISSEN, артериальный, деликатный, изогнутый 185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155 990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623960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лигатурный, прямой, гладкий 95 мм</w:t>
            </w:r>
            <w:r>
              <w:rPr>
                <w:color w:val="000000"/>
                <w:sz w:val="20"/>
                <w:szCs w:val="20"/>
              </w:rPr>
              <w:br/>
              <w:t>BJ002R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157 860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631440</w:t>
            </w:r>
          </w:p>
        </w:tc>
      </w:tr>
      <w:tr w:rsidR="00EB2B98" w:rsidRPr="00D86314" w:rsidTr="00146E8F">
        <w:trPr>
          <w:trHeight w:val="1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Турникеты 17/8   (79026)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525000</w:t>
            </w:r>
          </w:p>
        </w:tc>
      </w:tr>
      <w:tr w:rsidR="00EB2B98" w:rsidRPr="00D86314" w:rsidTr="00146E8F">
        <w:trPr>
          <w:trHeight w:val="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Турникеты 12/7  (79020)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175500</w:t>
            </w:r>
          </w:p>
        </w:tc>
      </w:tr>
      <w:tr w:rsidR="00EB2B98" w:rsidRPr="00D86314" w:rsidTr="00146E8F">
        <w:trPr>
          <w:trHeight w:val="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Пинцет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194200</w:t>
            </w:r>
          </w:p>
        </w:tc>
      </w:tr>
      <w:tr w:rsidR="00EB2B98" w:rsidRPr="00D86314" w:rsidTr="00146E8F">
        <w:trPr>
          <w:trHeight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Иглодержатель по REILL, микро, прямой 150 мм</w:t>
            </w:r>
            <w:r>
              <w:rPr>
                <w:color w:val="000000"/>
                <w:sz w:val="20"/>
                <w:szCs w:val="20"/>
              </w:rPr>
              <w:br/>
              <w:t>FD240R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977400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Ножницы, </w:t>
            </w:r>
            <w:proofErr w:type="spellStart"/>
            <w:r>
              <w:rPr>
                <w:color w:val="000000"/>
                <w:sz w:val="20"/>
                <w:szCs w:val="20"/>
              </w:rPr>
              <w:t>препаровальные</w:t>
            </w:r>
            <w:proofErr w:type="spellEnd"/>
            <w:r>
              <w:rPr>
                <w:color w:val="000000"/>
                <w:sz w:val="20"/>
                <w:szCs w:val="20"/>
              </w:rPr>
              <w:t>, деликатные, изогнутые, тупоконечные, 115 мм</w:t>
            </w:r>
            <w:r>
              <w:rPr>
                <w:color w:val="000000"/>
                <w:sz w:val="20"/>
                <w:szCs w:val="20"/>
              </w:rPr>
              <w:br/>
              <w:t>BC257WB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369 700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739400</w:t>
            </w:r>
          </w:p>
        </w:tc>
      </w:tr>
      <w:tr w:rsidR="00EB2B98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"бульдог", мини, прямой 14/35 мм</w:t>
            </w:r>
            <w:r>
              <w:rPr>
                <w:color w:val="000000"/>
                <w:sz w:val="20"/>
                <w:szCs w:val="20"/>
              </w:rPr>
              <w:br/>
              <w:t>FB328R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255 950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1535700</w:t>
            </w:r>
          </w:p>
        </w:tc>
      </w:tr>
      <w:tr w:rsidR="00EB2B98" w:rsidRPr="00D86314" w:rsidTr="00146E8F">
        <w:trPr>
          <w:trHeight w:val="2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"бульдог", мини, изогнутый 14/35 мм</w:t>
            </w:r>
            <w:r>
              <w:rPr>
                <w:color w:val="000000"/>
                <w:sz w:val="20"/>
                <w:szCs w:val="20"/>
              </w:rPr>
              <w:br/>
              <w:t>FB329R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267 800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535600</w:t>
            </w:r>
          </w:p>
        </w:tc>
      </w:tr>
      <w:tr w:rsidR="00EB2B98" w:rsidRPr="00D86314" w:rsidTr="00146E8F">
        <w:trPr>
          <w:trHeight w:val="3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Расширитель по CUSHING-KOCHER 10х10 мм 180 мм     BT190R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676800</w:t>
            </w:r>
          </w:p>
        </w:tc>
      </w:tr>
      <w:tr w:rsidR="00EB2B98" w:rsidRPr="00D86314" w:rsidTr="00146E8F">
        <w:trPr>
          <w:trHeight w:val="3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2B98" w:rsidRDefault="00EB2B98" w:rsidP="00EB2B9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2B98" w:rsidRDefault="00EB2B98" w:rsidP="00EB2B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Расширитель по JEFFERSON, изогнутый, тупой, зубчики 3х4 140 мм     BV092R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421 230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B98" w:rsidRDefault="00EB2B98" w:rsidP="00EB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842460</w:t>
            </w:r>
          </w:p>
        </w:tc>
      </w:tr>
      <w:tr w:rsidR="00F315B7" w:rsidRPr="00D86314" w:rsidTr="00146E8F">
        <w:trPr>
          <w:trHeight w:val="6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Интрa</w:t>
            </w:r>
            <w:proofErr w:type="spellEnd"/>
            <w:r>
              <w:rPr>
                <w:color w:val="000000"/>
                <w:sz w:val="20"/>
                <w:szCs w:val="20"/>
              </w:rPr>
              <w:t>-аортальные баллонные катетеры,</w:t>
            </w:r>
            <w:r>
              <w:rPr>
                <w:color w:val="000000"/>
                <w:sz w:val="20"/>
                <w:szCs w:val="20"/>
              </w:rPr>
              <w:br/>
              <w:t xml:space="preserve">размерами: 30 </w:t>
            </w:r>
            <w:proofErr w:type="spellStart"/>
            <w:r>
              <w:rPr>
                <w:color w:val="000000"/>
                <w:sz w:val="20"/>
                <w:szCs w:val="20"/>
              </w:rPr>
              <w:t>сс</w:t>
            </w:r>
            <w:proofErr w:type="spellEnd"/>
            <w:r>
              <w:rPr>
                <w:color w:val="000000"/>
                <w:sz w:val="20"/>
                <w:szCs w:val="20"/>
              </w:rPr>
              <w:t>; 40сс;  модели: IAB-05840-LWS, IAB -05830-LWS. Стерильные, однократного применения.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1 056 090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10560900</w:t>
            </w:r>
          </w:p>
        </w:tc>
      </w:tr>
      <w:tr w:rsidR="00F315B7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Сменная емкость для заполнения гелием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220240</w:t>
            </w:r>
          </w:p>
        </w:tc>
      </w:tr>
      <w:tr w:rsidR="00F315B7" w:rsidRPr="00D86314" w:rsidTr="002960C9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Дренажная система </w:t>
            </w:r>
            <w:proofErr w:type="spellStart"/>
            <w:r>
              <w:rPr>
                <w:color w:val="000000"/>
                <w:sz w:val="20"/>
                <w:szCs w:val="20"/>
              </w:rPr>
              <w:t>однобаночная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трехкамерная</w:t>
            </w:r>
            <w:proofErr w:type="spellEnd"/>
            <w:r>
              <w:rPr>
                <w:color w:val="000000"/>
                <w:sz w:val="20"/>
                <w:szCs w:val="20"/>
              </w:rPr>
              <w:t>) с двумя трубками для пациента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636000</w:t>
            </w:r>
          </w:p>
        </w:tc>
      </w:tr>
      <w:tr w:rsidR="00F315B7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Артериальный катетер </w:t>
            </w:r>
            <w:proofErr w:type="spellStart"/>
            <w:r>
              <w:rPr>
                <w:color w:val="000000"/>
                <w:sz w:val="20"/>
                <w:szCs w:val="20"/>
              </w:rPr>
              <w:t>Сельдингер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1056000</w:t>
            </w:r>
          </w:p>
        </w:tc>
      </w:tr>
      <w:tr w:rsidR="00F315B7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Дренаж хирургический рифленый</w:t>
            </w:r>
            <w:r>
              <w:rPr>
                <w:color w:val="000000"/>
                <w:sz w:val="20"/>
                <w:szCs w:val="20"/>
              </w:rPr>
              <w:br/>
              <w:t>круглый спиральный 24 (CH); (8 (мм)) длина 80см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834600</w:t>
            </w:r>
          </w:p>
        </w:tc>
      </w:tr>
      <w:tr w:rsidR="00F315B7" w:rsidRPr="00D86314" w:rsidTr="002960C9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Катетер с загнутым концом, с</w:t>
            </w:r>
            <w:r>
              <w:rPr>
                <w:color w:val="000000"/>
                <w:sz w:val="20"/>
                <w:szCs w:val="20"/>
              </w:rPr>
              <w:br/>
              <w:t>расширительной линией CH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940860</w:t>
            </w:r>
          </w:p>
        </w:tc>
      </w:tr>
      <w:tr w:rsidR="00F315B7" w:rsidRPr="00D86314" w:rsidTr="00EB2B98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Порошок растительного происхождения для гемостаза и образования </w:t>
            </w:r>
            <w:proofErr w:type="spellStart"/>
            <w:r>
              <w:rPr>
                <w:color w:val="000000"/>
                <w:sz w:val="20"/>
                <w:szCs w:val="20"/>
              </w:rPr>
              <w:t>противоспаечного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10800000</w:t>
            </w:r>
          </w:p>
        </w:tc>
      </w:tr>
      <w:tr w:rsidR="00F315B7" w:rsidRPr="00D86314" w:rsidTr="002960C9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Фетровая прокладка, мягкая, 25*150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6700000</w:t>
            </w:r>
          </w:p>
        </w:tc>
      </w:tr>
      <w:tr w:rsidR="00F315B7" w:rsidRPr="00D86314" w:rsidTr="002960C9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5B7" w:rsidRDefault="00F315B7" w:rsidP="00F315B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5B7" w:rsidRDefault="00F315B7" w:rsidP="00F315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5B7" w:rsidRDefault="00F315B7" w:rsidP="00F31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16000000</w:t>
            </w:r>
          </w:p>
        </w:tc>
      </w:tr>
      <w:tr w:rsidR="003339FF" w:rsidRPr="00D86314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FF" w:rsidRPr="00E950A9" w:rsidRDefault="00F315B7" w:rsidP="003339F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F315B7">
              <w:rPr>
                <w:b/>
                <w:bCs/>
                <w:sz w:val="20"/>
                <w:szCs w:val="20"/>
                <w:lang w:val="kk-KZ"/>
              </w:rPr>
              <w:t>Всего:  двести тридцать восемь миллионов пятьсот восемнадцать тысяч семьсот 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9FF" w:rsidRPr="00D86314" w:rsidRDefault="00F315B7" w:rsidP="00F31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238 518 700</w:t>
            </w:r>
          </w:p>
        </w:tc>
      </w:tr>
    </w:tbl>
    <w:p w:rsidR="00CA3674" w:rsidRPr="00BD1A81" w:rsidRDefault="00CA3674" w:rsidP="00CA3674">
      <w:pPr>
        <w:ind w:firstLine="708"/>
        <w:jc w:val="both"/>
      </w:pPr>
      <w:r w:rsidRPr="00BD1A81">
        <w:lastRenderedPageBreak/>
        <w:t>3. Запросов от потенциальных поставщиков по разъяснению положений Тендерной документации</w:t>
      </w:r>
      <w:r w:rsidR="002B3A1C">
        <w:rPr>
          <w:lang w:val="kk-KZ"/>
        </w:rPr>
        <w:t xml:space="preserve"> </w:t>
      </w:r>
      <w:r w:rsidRPr="00BD1A81">
        <w:t>не поступало.</w:t>
      </w:r>
    </w:p>
    <w:p w:rsidR="00CA3674" w:rsidRPr="00BD1A81" w:rsidRDefault="00CA3674" w:rsidP="00CA3674">
      <w:pPr>
        <w:ind w:firstLine="708"/>
        <w:jc w:val="both"/>
      </w:pPr>
      <w:r w:rsidRPr="00BD1A81">
        <w:t xml:space="preserve">4. </w:t>
      </w:r>
      <w:r w:rsidR="00E950A9">
        <w:rPr>
          <w:lang w:val="kk-KZ"/>
        </w:rPr>
        <w:t xml:space="preserve"> </w:t>
      </w:r>
      <w:r w:rsidRPr="00BD1A81">
        <w:t>В тендерную документацию изменения и дополнения – не вносилось.</w:t>
      </w:r>
    </w:p>
    <w:p w:rsidR="00CA3674" w:rsidRPr="00D8416F" w:rsidRDefault="000E0085" w:rsidP="00CA3674">
      <w:pPr>
        <w:ind w:firstLine="708"/>
        <w:jc w:val="both"/>
      </w:pPr>
      <w:r>
        <w:t xml:space="preserve">5. </w:t>
      </w:r>
      <w:r w:rsidR="00CA3674" w:rsidRPr="00BD1A81">
        <w:t xml:space="preserve">Тендерную заявку на участие в тендере представили </w:t>
      </w:r>
      <w:r w:rsidR="00CA3674" w:rsidRPr="00BD1A81">
        <w:rPr>
          <w:lang w:val="kk-KZ"/>
        </w:rPr>
        <w:t>следующие потенциальные поставщики:</w:t>
      </w:r>
    </w:p>
    <w:p w:rsidR="00CA3674" w:rsidRPr="00BD1A81" w:rsidRDefault="00CA3674" w:rsidP="00CA3674">
      <w:pPr>
        <w:ind w:firstLine="708"/>
        <w:jc w:val="both"/>
        <w:rPr>
          <w:sz w:val="1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BD1A81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BD1A81" w:rsidRDefault="00CA3674" w:rsidP="00CA3674">
            <w:pPr>
              <w:jc w:val="both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 xml:space="preserve">№ </w:t>
            </w:r>
            <w:proofErr w:type="spellStart"/>
            <w:r w:rsidRPr="00BD1A8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Адрес потенциального поставщика</w:t>
            </w:r>
          </w:p>
          <w:p w:rsidR="00CA3674" w:rsidRPr="00BD1A81" w:rsidRDefault="00CA3674" w:rsidP="00CA3674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  <w:lang w:val="kk-KZ"/>
              </w:rPr>
            </w:pPr>
            <w:r w:rsidRPr="00BD1A81">
              <w:rPr>
                <w:b/>
                <w:sz w:val="22"/>
                <w:lang w:val="kk-KZ"/>
              </w:rPr>
              <w:t>Время предоставления заявок</w:t>
            </w:r>
          </w:p>
        </w:tc>
      </w:tr>
      <w:tr w:rsidR="00D81B2C" w:rsidRPr="00BD1A81" w:rsidTr="00910D2A">
        <w:trPr>
          <w:trHeight w:val="473"/>
        </w:trPr>
        <w:tc>
          <w:tcPr>
            <w:tcW w:w="534" w:type="dxa"/>
            <w:shd w:val="clear" w:color="auto" w:fill="auto"/>
          </w:tcPr>
          <w:p w:rsidR="00D81B2C" w:rsidRPr="00B309D0" w:rsidRDefault="00D81B2C" w:rsidP="00D81B2C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r w:rsidRPr="00F96A58">
              <w:rPr>
                <w:sz w:val="22"/>
                <w:szCs w:val="22"/>
                <w:lang w:val="en-US"/>
              </w:rPr>
              <w:t>Apex</w:t>
            </w:r>
            <w:r w:rsidRPr="00F96A58">
              <w:rPr>
                <w:sz w:val="22"/>
                <w:szCs w:val="22"/>
              </w:rPr>
              <w:t xml:space="preserve"> </w:t>
            </w:r>
            <w:r w:rsidRPr="00F96A58">
              <w:rPr>
                <w:sz w:val="22"/>
                <w:szCs w:val="22"/>
                <w:lang w:val="en-US"/>
              </w:rPr>
              <w:t>CO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г.Алматы, мкр.Нур Алатау, ул.Е.Рахмадиева, дом 35</w:t>
            </w:r>
          </w:p>
        </w:tc>
        <w:tc>
          <w:tcPr>
            <w:tcW w:w="2523" w:type="dxa"/>
            <w:shd w:val="clear" w:color="auto" w:fill="auto"/>
          </w:tcPr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</w:t>
            </w:r>
            <w:r w:rsidR="00D81B2C">
              <w:rPr>
                <w:sz w:val="22"/>
                <w:szCs w:val="22"/>
                <w:lang w:val="kk-KZ"/>
              </w:rPr>
              <w:t xml:space="preserve">.2023 </w:t>
            </w:r>
            <w:r w:rsidR="00D81B2C"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</w:t>
            </w:r>
            <w:r w:rsidR="00D81B2C">
              <w:rPr>
                <w:sz w:val="22"/>
                <w:szCs w:val="22"/>
                <w:lang w:val="kk-KZ"/>
              </w:rPr>
              <w:t>:00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Pr="00B309D0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«Clever Medical»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</w:rPr>
            </w:pPr>
            <w:r w:rsidRPr="00F96A58">
              <w:rPr>
                <w:sz w:val="22"/>
                <w:szCs w:val="22"/>
                <w:lang w:val="kk-KZ"/>
              </w:rPr>
              <w:t>Алматинская область, Карасайский район, село Кокузек, строение 433</w:t>
            </w:r>
          </w:p>
        </w:tc>
        <w:tc>
          <w:tcPr>
            <w:tcW w:w="2523" w:type="dxa"/>
            <w:shd w:val="clear" w:color="auto" w:fill="auto"/>
          </w:tcPr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</w:t>
            </w:r>
            <w:r w:rsidR="00D81B2C">
              <w:rPr>
                <w:sz w:val="22"/>
                <w:szCs w:val="22"/>
                <w:lang w:val="kk-KZ"/>
              </w:rPr>
              <w:t>.2023</w:t>
            </w:r>
            <w:r w:rsidR="00D81B2C">
              <w:rPr>
                <w:sz w:val="22"/>
                <w:szCs w:val="22"/>
                <w:lang w:val="en-US"/>
              </w:rPr>
              <w:t xml:space="preserve"> </w:t>
            </w:r>
            <w:r w:rsidR="00D81B2C"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Pr="00B6730A" w:rsidRDefault="00D81B2C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09:30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Pr="00B309D0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F96A58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г.Кызылорда, ул. Скаткова, 107</w:t>
            </w:r>
          </w:p>
        </w:tc>
        <w:tc>
          <w:tcPr>
            <w:tcW w:w="2523" w:type="dxa"/>
            <w:shd w:val="clear" w:color="auto" w:fill="auto"/>
          </w:tcPr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</w:t>
            </w:r>
            <w:r w:rsidR="00D81B2C" w:rsidRPr="00B6730A">
              <w:rPr>
                <w:sz w:val="22"/>
                <w:szCs w:val="22"/>
                <w:lang w:val="kk-KZ"/>
              </w:rPr>
              <w:t>.2023г.</w:t>
            </w:r>
          </w:p>
          <w:p w:rsidR="00D81B2C" w:rsidRPr="00B6730A" w:rsidRDefault="00D81B2C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B6730A">
              <w:rPr>
                <w:sz w:val="22"/>
                <w:szCs w:val="22"/>
                <w:lang w:val="kk-KZ"/>
              </w:rPr>
              <w:t>:50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Pr="00B309D0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en-US"/>
              </w:rPr>
            </w:pPr>
            <w:r w:rsidRPr="00F96A58">
              <w:rPr>
                <w:sz w:val="22"/>
                <w:szCs w:val="22"/>
                <w:lang w:val="kk-KZ"/>
              </w:rPr>
              <w:t>ТОО «SyrMedical»</w:t>
            </w:r>
            <w:r w:rsidRPr="00F96A58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</w:rPr>
            </w:pPr>
            <w:r w:rsidRPr="00F96A58">
              <w:rPr>
                <w:sz w:val="22"/>
                <w:szCs w:val="22"/>
                <w:lang w:val="kk-KZ"/>
              </w:rPr>
              <w:t xml:space="preserve">г.Кызылорда, ул. </w:t>
            </w:r>
            <w:proofErr w:type="spellStart"/>
            <w:r w:rsidRPr="00F96A58">
              <w:rPr>
                <w:sz w:val="22"/>
                <w:szCs w:val="22"/>
              </w:rPr>
              <w:t>Коктобе</w:t>
            </w:r>
            <w:proofErr w:type="spellEnd"/>
            <w:r w:rsidRPr="00F96A58">
              <w:rPr>
                <w:sz w:val="22"/>
                <w:szCs w:val="22"/>
              </w:rPr>
              <w:t>, 88/14</w:t>
            </w:r>
          </w:p>
        </w:tc>
        <w:tc>
          <w:tcPr>
            <w:tcW w:w="2523" w:type="dxa"/>
            <w:shd w:val="clear" w:color="auto" w:fill="auto"/>
          </w:tcPr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</w:t>
            </w:r>
            <w:r w:rsidR="00D81B2C">
              <w:rPr>
                <w:sz w:val="22"/>
                <w:szCs w:val="22"/>
                <w:lang w:val="kk-KZ"/>
              </w:rPr>
              <w:t>.2023</w:t>
            </w:r>
            <w:r w:rsidR="00D81B2C"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Pr="00B6730A" w:rsidRDefault="00D81B2C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10:55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Pr="00C331B3" w:rsidRDefault="00D81B2C" w:rsidP="00D81B2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r w:rsidRPr="00F96A58">
              <w:rPr>
                <w:sz w:val="22"/>
                <w:szCs w:val="22"/>
                <w:lang w:val="en-US"/>
              </w:rPr>
              <w:t>SMARTMED PRODUCTS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г</w:t>
            </w:r>
            <w:r w:rsidRPr="00F96A58">
              <w:rPr>
                <w:sz w:val="22"/>
                <w:szCs w:val="22"/>
              </w:rPr>
              <w:t>.</w:t>
            </w:r>
            <w:r w:rsidRPr="00F96A58">
              <w:rPr>
                <w:sz w:val="22"/>
                <w:szCs w:val="22"/>
                <w:lang w:val="kk-KZ"/>
              </w:rPr>
              <w:t>Алматы, ул.Тимирязева, дом 2Б, кв/офис 10</w:t>
            </w:r>
          </w:p>
        </w:tc>
        <w:tc>
          <w:tcPr>
            <w:tcW w:w="2523" w:type="dxa"/>
            <w:shd w:val="clear" w:color="auto" w:fill="auto"/>
          </w:tcPr>
          <w:p w:rsidR="00D81B2C" w:rsidRPr="00B6730A" w:rsidRDefault="00B52FFA" w:rsidP="00D81B2C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</w:t>
            </w:r>
            <w:r w:rsidR="00D81B2C">
              <w:rPr>
                <w:sz w:val="22"/>
                <w:szCs w:val="22"/>
                <w:lang w:val="kk-KZ"/>
              </w:rPr>
              <w:t>.2023</w:t>
            </w:r>
            <w:r w:rsidR="00D81B2C"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Pr="00B309D0" w:rsidRDefault="00D81B2C" w:rsidP="00D81B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11:40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Pr="001E5F4E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F96A58">
              <w:rPr>
                <w:sz w:val="22"/>
                <w:szCs w:val="22"/>
                <w:lang w:val="en-US"/>
              </w:rPr>
              <w:t>Galamat</w:t>
            </w:r>
            <w:proofErr w:type="spellEnd"/>
            <w:r w:rsidRPr="00F96A58">
              <w:rPr>
                <w:sz w:val="22"/>
                <w:szCs w:val="22"/>
              </w:rPr>
              <w:t xml:space="preserve"> </w:t>
            </w:r>
            <w:r w:rsidRPr="00F96A58">
              <w:rPr>
                <w:sz w:val="22"/>
                <w:szCs w:val="22"/>
                <w:lang w:val="en-US"/>
              </w:rPr>
              <w:t>Integra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 Астана</w:t>
            </w:r>
            <w:r w:rsidRPr="00F96A58">
              <w:rPr>
                <w:sz w:val="22"/>
                <w:szCs w:val="22"/>
                <w:lang w:val="kk-KZ"/>
              </w:rPr>
              <w:t>, район Есиль, пр.Мангилик Ел, 20/2</w:t>
            </w:r>
          </w:p>
        </w:tc>
        <w:tc>
          <w:tcPr>
            <w:tcW w:w="2523" w:type="dxa"/>
            <w:shd w:val="clear" w:color="auto" w:fill="auto"/>
          </w:tcPr>
          <w:p w:rsidR="00B52FFA" w:rsidRPr="00B6730A" w:rsidRDefault="00B52FFA" w:rsidP="00B52FF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Default="00B52FFA" w:rsidP="00B52FF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11:40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>
              <w:rPr>
                <w:sz w:val="22"/>
                <w:szCs w:val="22"/>
                <w:lang w:val="en-US"/>
              </w:rPr>
              <w:t>Sau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Med Group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F96A58" w:rsidRDefault="00D81B2C" w:rsidP="00D81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 Астана</w:t>
            </w:r>
            <w:r w:rsidRPr="00F96A58">
              <w:rPr>
                <w:sz w:val="22"/>
                <w:szCs w:val="22"/>
                <w:lang w:val="kk-KZ"/>
              </w:rPr>
              <w:t>, район Есиль, пр.</w:t>
            </w:r>
            <w:r>
              <w:rPr>
                <w:sz w:val="22"/>
                <w:szCs w:val="22"/>
                <w:lang w:val="kk-KZ"/>
              </w:rPr>
              <w:t>Кабанбай батыра 34</w:t>
            </w:r>
            <w:r w:rsidRPr="00F96A58"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  <w:lang w:val="kk-KZ"/>
              </w:rPr>
              <w:t>1 офис 32</w:t>
            </w:r>
          </w:p>
        </w:tc>
        <w:tc>
          <w:tcPr>
            <w:tcW w:w="2523" w:type="dxa"/>
            <w:shd w:val="clear" w:color="auto" w:fill="auto"/>
          </w:tcPr>
          <w:p w:rsidR="007739C0" w:rsidRPr="00B6730A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11:45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r>
              <w:rPr>
                <w:sz w:val="22"/>
                <w:szCs w:val="22"/>
                <w:lang w:val="en-US"/>
              </w:rPr>
              <w:t>Geo Target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Pr="00977765" w:rsidRDefault="00D81B2C" w:rsidP="00D81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г. Астана</w:t>
            </w:r>
            <w:r w:rsidRPr="00F96A58">
              <w:rPr>
                <w:sz w:val="22"/>
                <w:szCs w:val="22"/>
                <w:lang w:val="kk-KZ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40A5C">
              <w:rPr>
                <w:sz w:val="22"/>
                <w:szCs w:val="22"/>
                <w:lang w:val="kk-KZ"/>
              </w:rPr>
              <w:t>Бейі</w:t>
            </w:r>
            <w:r>
              <w:rPr>
                <w:sz w:val="22"/>
                <w:szCs w:val="22"/>
                <w:lang w:val="kk-KZ"/>
              </w:rPr>
              <w:t>мбет Майлин, 19</w:t>
            </w:r>
          </w:p>
        </w:tc>
        <w:tc>
          <w:tcPr>
            <w:tcW w:w="2523" w:type="dxa"/>
            <w:shd w:val="clear" w:color="auto" w:fill="auto"/>
          </w:tcPr>
          <w:p w:rsidR="007739C0" w:rsidRPr="00B6730A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11:48</w:t>
            </w:r>
          </w:p>
        </w:tc>
      </w:tr>
      <w:tr w:rsidR="00D81B2C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D81B2C" w:rsidRDefault="00D81B2C" w:rsidP="00D81B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D81B2C" w:rsidRPr="00F96A58" w:rsidRDefault="00D81B2C" w:rsidP="00D81B2C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ТОО </w:t>
            </w:r>
            <w:r w:rsidRPr="00F96A58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Круана</w:t>
            </w:r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81B2C" w:rsidRDefault="00D81B2C" w:rsidP="00D81B2C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г</w:t>
            </w:r>
            <w:r w:rsidRPr="00F96A58">
              <w:rPr>
                <w:sz w:val="22"/>
                <w:szCs w:val="22"/>
              </w:rPr>
              <w:t>.</w:t>
            </w:r>
            <w:r w:rsidRPr="00F96A58">
              <w:rPr>
                <w:sz w:val="22"/>
                <w:szCs w:val="22"/>
                <w:lang w:val="kk-KZ"/>
              </w:rPr>
              <w:t xml:space="preserve">Алматы, ул.Тимирязева, </w:t>
            </w:r>
            <w:r>
              <w:rPr>
                <w:sz w:val="22"/>
                <w:szCs w:val="22"/>
                <w:lang w:val="kk-KZ"/>
              </w:rPr>
              <w:t xml:space="preserve"> 42 корпус </w:t>
            </w:r>
            <w:r w:rsidRPr="00F96A58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7739C0" w:rsidRPr="00B6730A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16.06.2023</w:t>
            </w:r>
            <w:r w:rsidRPr="00B6730A">
              <w:rPr>
                <w:sz w:val="22"/>
                <w:szCs w:val="22"/>
                <w:lang w:val="kk-KZ"/>
              </w:rPr>
              <w:t>г.</w:t>
            </w:r>
          </w:p>
          <w:p w:rsidR="00D81B2C" w:rsidRDefault="007739C0" w:rsidP="007739C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11:48</w:t>
            </w:r>
          </w:p>
        </w:tc>
      </w:tr>
    </w:tbl>
    <w:p w:rsidR="00CA3674" w:rsidRPr="003339DA" w:rsidRDefault="00CA3674" w:rsidP="00CA3674">
      <w:pPr>
        <w:jc w:val="both"/>
      </w:pPr>
    </w:p>
    <w:p w:rsidR="00CA3674" w:rsidRPr="00BD1A81" w:rsidRDefault="00CA3674" w:rsidP="00CA3674">
      <w:pPr>
        <w:ind w:firstLine="708"/>
        <w:jc w:val="both"/>
        <w:rPr>
          <w:color w:val="000000"/>
        </w:rPr>
      </w:pPr>
      <w:r w:rsidRPr="00BD1A81">
        <w:rPr>
          <w:lang w:val="kk-KZ"/>
        </w:rPr>
        <w:t xml:space="preserve">6. </w:t>
      </w:r>
      <w:r w:rsidRPr="00BD1A81">
        <w:rPr>
          <w:color w:val="000000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BD1A81">
        <w:rPr>
          <w:b/>
          <w:bCs/>
        </w:rPr>
        <w:t xml:space="preserve">медицинских изделий </w:t>
      </w:r>
      <w:r w:rsidRPr="00BD1A81">
        <w:rPr>
          <w:color w:val="000000"/>
        </w:rPr>
        <w:t>технической спецификации –</w:t>
      </w:r>
      <w:r w:rsidRPr="00BD1A81">
        <w:rPr>
          <w:color w:val="000000"/>
          <w:lang w:val="kk-KZ"/>
        </w:rPr>
        <w:t xml:space="preserve"> не </w:t>
      </w:r>
      <w:r w:rsidRPr="00BD1A81">
        <w:rPr>
          <w:color w:val="000000"/>
        </w:rPr>
        <w:t>привлекались</w:t>
      </w:r>
    </w:p>
    <w:p w:rsidR="00CA3674" w:rsidRPr="00B52FFA" w:rsidRDefault="00CA3674" w:rsidP="00B52FFA">
      <w:pPr>
        <w:ind w:firstLine="708"/>
        <w:jc w:val="both"/>
      </w:pPr>
      <w:r w:rsidRPr="00BD1A81">
        <w:rPr>
          <w:lang w:val="kk-KZ"/>
        </w:rPr>
        <w:t xml:space="preserve">7. </w:t>
      </w:r>
      <w:r w:rsidRPr="00BD1A81">
        <w:t>Потенциальные поставщики представили ценовые предложения по поставке «</w:t>
      </w:r>
      <w:r w:rsidRPr="00BD1A81">
        <w:rPr>
          <w:b/>
          <w:bCs/>
        </w:rPr>
        <w:t>медицинских изделий</w:t>
      </w:r>
      <w:r w:rsidRPr="00BD1A81">
        <w:t>»:</w:t>
      </w:r>
    </w:p>
    <w:p w:rsidR="00CA3674" w:rsidRPr="00BD1A81" w:rsidRDefault="00CA3674" w:rsidP="00CA3674">
      <w:pPr>
        <w:ind w:firstLine="708"/>
        <w:jc w:val="both"/>
        <w:rPr>
          <w:sz w:val="16"/>
        </w:rPr>
      </w:pPr>
    </w:p>
    <w:tbl>
      <w:tblPr>
        <w:tblW w:w="10058" w:type="dxa"/>
        <w:tblInd w:w="-34" w:type="dxa"/>
        <w:tblLook w:val="04A0" w:firstRow="1" w:lastRow="0" w:firstColumn="1" w:lastColumn="0" w:noHBand="0" w:noVBand="1"/>
      </w:tblPr>
      <w:tblGrid>
        <w:gridCol w:w="668"/>
        <w:gridCol w:w="4736"/>
        <w:gridCol w:w="2797"/>
        <w:gridCol w:w="1857"/>
      </w:tblGrid>
      <w:tr w:rsidR="00CA3674" w:rsidRPr="00BD1A81" w:rsidTr="00CA3674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9B36DF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х</w:t>
            </w:r>
            <w:r w:rsidRPr="009B36DF">
              <w:rPr>
                <w:b/>
                <w:sz w:val="20"/>
                <w:szCs w:val="20"/>
              </w:rPr>
              <w:t xml:space="preserve"> поставщик</w:t>
            </w:r>
            <w:r w:rsidRPr="009B36DF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9B36DF" w:rsidRDefault="00CA3674" w:rsidP="00CA3674">
            <w:pPr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9B36DF">
              <w:rPr>
                <w:b/>
                <w:sz w:val="20"/>
                <w:szCs w:val="20"/>
              </w:rPr>
              <w:t>ед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иницу в</w:t>
            </w:r>
            <w:r w:rsidRPr="009B36DF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695554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695554" w:rsidRDefault="00695554" w:rsidP="00695554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54" w:rsidRDefault="00695554" w:rsidP="00695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Отсос </w:t>
            </w:r>
            <w:proofErr w:type="spellStart"/>
            <w:r>
              <w:rPr>
                <w:color w:val="000000"/>
                <w:sz w:val="20"/>
                <w:szCs w:val="20"/>
              </w:rPr>
              <w:t>Янкауэр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аспирационной трубкой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C71C6B" w:rsidRDefault="00264A26" w:rsidP="003B11A2">
            <w:pPr>
              <w:rPr>
                <w:b/>
                <w:sz w:val="20"/>
                <w:szCs w:val="20"/>
                <w:lang w:val="kk-KZ"/>
              </w:rPr>
            </w:pPr>
            <w:r w:rsidRPr="00C71C6B">
              <w:rPr>
                <w:sz w:val="22"/>
                <w:szCs w:val="22"/>
                <w:lang w:val="kk-KZ"/>
              </w:rPr>
              <w:t>ТОО «Clever 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554" w:rsidRPr="00C71C6B" w:rsidRDefault="00264A26" w:rsidP="00695554">
            <w:pPr>
              <w:rPr>
                <w:sz w:val="20"/>
                <w:szCs w:val="20"/>
                <w:lang w:val="kk-KZ"/>
              </w:rPr>
            </w:pPr>
            <w:r w:rsidRPr="00C71C6B">
              <w:rPr>
                <w:sz w:val="20"/>
                <w:szCs w:val="20"/>
                <w:lang w:val="kk-KZ"/>
              </w:rPr>
              <w:t>3 750</w:t>
            </w:r>
          </w:p>
        </w:tc>
      </w:tr>
      <w:tr w:rsidR="00695554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695554" w:rsidRDefault="00695554" w:rsidP="00695554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54" w:rsidRDefault="00695554" w:rsidP="00695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Коагулятора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C71C6B" w:rsidRDefault="00264A26" w:rsidP="003B11A2">
            <w:pPr>
              <w:rPr>
                <w:b/>
                <w:sz w:val="20"/>
                <w:szCs w:val="20"/>
                <w:lang w:val="kk-KZ"/>
              </w:rPr>
            </w:pPr>
            <w:r w:rsidRPr="00C71C6B">
              <w:rPr>
                <w:sz w:val="22"/>
                <w:szCs w:val="22"/>
                <w:lang w:val="kk-KZ"/>
              </w:rPr>
              <w:t>ТОО «Clever 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554" w:rsidRPr="00C71C6B" w:rsidRDefault="00264A26" w:rsidP="00695554">
            <w:pPr>
              <w:rPr>
                <w:sz w:val="20"/>
                <w:szCs w:val="20"/>
                <w:lang w:val="kk-KZ"/>
              </w:rPr>
            </w:pPr>
            <w:r w:rsidRPr="00C71C6B">
              <w:rPr>
                <w:sz w:val="20"/>
                <w:szCs w:val="20"/>
                <w:lang w:val="kk-KZ"/>
              </w:rPr>
              <w:t>8 900</w:t>
            </w:r>
          </w:p>
        </w:tc>
      </w:tr>
      <w:tr w:rsidR="00695554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695554" w:rsidRDefault="00695554" w:rsidP="00695554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54" w:rsidRDefault="00695554" w:rsidP="00695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Процедурный комплект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4" w:rsidRPr="00C71C6B" w:rsidRDefault="00264A26" w:rsidP="003B11A2">
            <w:pPr>
              <w:rPr>
                <w:b/>
                <w:sz w:val="20"/>
                <w:szCs w:val="20"/>
                <w:lang w:val="kk-KZ"/>
              </w:rPr>
            </w:pPr>
            <w:r w:rsidRPr="00C71C6B">
              <w:rPr>
                <w:sz w:val="22"/>
                <w:szCs w:val="22"/>
                <w:lang w:val="kk-KZ"/>
              </w:rPr>
              <w:t>ТОО «Clever 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554" w:rsidRPr="00C71C6B" w:rsidRDefault="00264A26" w:rsidP="00695554">
            <w:pPr>
              <w:rPr>
                <w:sz w:val="20"/>
                <w:szCs w:val="20"/>
                <w:lang w:val="kk-KZ"/>
              </w:rPr>
            </w:pPr>
            <w:r w:rsidRPr="00C71C6B">
              <w:rPr>
                <w:sz w:val="20"/>
                <w:szCs w:val="20"/>
                <w:lang w:val="kk-KZ"/>
              </w:rPr>
              <w:t>245</w:t>
            </w:r>
            <w:r w:rsidR="00551D87" w:rsidRPr="00C71C6B">
              <w:rPr>
                <w:sz w:val="20"/>
                <w:szCs w:val="20"/>
                <w:lang w:val="kk-KZ"/>
              </w:rPr>
              <w:t> </w:t>
            </w:r>
            <w:r w:rsidRPr="00C71C6B">
              <w:rPr>
                <w:sz w:val="20"/>
                <w:szCs w:val="20"/>
                <w:lang w:val="kk-KZ"/>
              </w:rPr>
              <w:t>130</w:t>
            </w:r>
            <w:r w:rsidR="00551D87" w:rsidRPr="00C71C6B">
              <w:rPr>
                <w:sz w:val="20"/>
                <w:szCs w:val="20"/>
                <w:lang w:val="kk-KZ"/>
              </w:rPr>
              <w:t xml:space="preserve">                                            </w:t>
            </w:r>
          </w:p>
        </w:tc>
      </w:tr>
      <w:tr w:rsidR="00C15FD6" w:rsidRPr="00BD1A81" w:rsidTr="000F212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D6" w:rsidRPr="00695554" w:rsidRDefault="00C15FD6" w:rsidP="000F212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D6" w:rsidRDefault="00C15FD6" w:rsidP="00C15F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Оксигенаторы</w:t>
            </w:r>
            <w:proofErr w:type="spellEnd"/>
            <w:r>
              <w:rPr>
                <w:sz w:val="20"/>
                <w:szCs w:val="20"/>
              </w:rPr>
              <w:t xml:space="preserve"> для взрослых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6" w:rsidRPr="00657F82" w:rsidRDefault="00C15FD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FD6" w:rsidRPr="00657F82" w:rsidRDefault="00C15FD6" w:rsidP="00695554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285 750</w:t>
            </w:r>
          </w:p>
        </w:tc>
      </w:tr>
      <w:tr w:rsidR="00C15FD6" w:rsidRPr="00BD1A81" w:rsidTr="000F2121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D6" w:rsidRPr="00695554" w:rsidRDefault="00C15FD6" w:rsidP="000F212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D6" w:rsidRDefault="00C15FD6" w:rsidP="00C15FD6">
            <w:pPr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6" w:rsidRPr="00657F82" w:rsidRDefault="00C15FD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FD6" w:rsidRPr="00657F82" w:rsidRDefault="00C15FD6" w:rsidP="00C15FD6">
            <w:pPr>
              <w:rPr>
                <w:sz w:val="20"/>
                <w:szCs w:val="20"/>
              </w:rPr>
            </w:pPr>
            <w:r w:rsidRPr="00657F82">
              <w:rPr>
                <w:sz w:val="20"/>
                <w:szCs w:val="20"/>
                <w:lang w:val="kk-KZ"/>
              </w:rPr>
              <w:t>285 770</w:t>
            </w:r>
          </w:p>
        </w:tc>
      </w:tr>
      <w:tr w:rsidR="00C15FD6" w:rsidRPr="00BD1A81" w:rsidTr="000F212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D6" w:rsidRPr="00695554" w:rsidRDefault="00C15FD6" w:rsidP="000F212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FD6" w:rsidRDefault="00C15FD6" w:rsidP="00C1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Зонд </w:t>
            </w:r>
            <w:proofErr w:type="spellStart"/>
            <w:r>
              <w:rPr>
                <w:color w:val="000000"/>
                <w:sz w:val="20"/>
                <w:szCs w:val="20"/>
              </w:rPr>
              <w:t>Фогарти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3Fr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6" w:rsidRPr="00657F82" w:rsidRDefault="00C15FD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FD6" w:rsidRPr="00657F82" w:rsidRDefault="00C15FD6" w:rsidP="00C15FD6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31 070</w:t>
            </w:r>
          </w:p>
        </w:tc>
      </w:tr>
      <w:tr w:rsidR="00C15FD6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6" w:rsidRPr="00695554" w:rsidRDefault="00C15FD6" w:rsidP="00C15FD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FD6" w:rsidRDefault="00C15FD6" w:rsidP="00C15F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D6" w:rsidRPr="00657F82" w:rsidRDefault="00C15FD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FD6" w:rsidRPr="00657F82" w:rsidRDefault="00C15FD6" w:rsidP="00C15FD6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31 080</w:t>
            </w:r>
          </w:p>
        </w:tc>
      </w:tr>
      <w:tr w:rsidR="000F2121" w:rsidRPr="00BD1A81" w:rsidTr="000F212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121" w:rsidRPr="00695554" w:rsidRDefault="000F2121" w:rsidP="000F212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121" w:rsidRDefault="000F2121" w:rsidP="000F21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Зонд </w:t>
            </w:r>
            <w:proofErr w:type="spellStart"/>
            <w:r>
              <w:rPr>
                <w:color w:val="000000"/>
                <w:sz w:val="20"/>
                <w:szCs w:val="20"/>
              </w:rPr>
              <w:t>Фогарти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4Fr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57F82" w:rsidRDefault="000F212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21" w:rsidRPr="00657F82" w:rsidRDefault="000F2121" w:rsidP="000F212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31 070</w:t>
            </w:r>
          </w:p>
        </w:tc>
      </w:tr>
      <w:tr w:rsidR="000F212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95554" w:rsidRDefault="000F2121" w:rsidP="000F212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21" w:rsidRDefault="000F2121" w:rsidP="000F21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57F82" w:rsidRDefault="000F212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21" w:rsidRPr="00657F82" w:rsidRDefault="000F2121" w:rsidP="000F212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31 080</w:t>
            </w:r>
          </w:p>
        </w:tc>
      </w:tr>
      <w:tr w:rsidR="000F2121" w:rsidRPr="00BD1A81" w:rsidTr="000F212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121" w:rsidRPr="00695554" w:rsidRDefault="000F2121" w:rsidP="000F212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121" w:rsidRDefault="000F2121" w:rsidP="000F212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3/0 игл 17мм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57F82" w:rsidRDefault="000F212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21" w:rsidRPr="00657F82" w:rsidRDefault="000F2121" w:rsidP="000F212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3740</w:t>
            </w:r>
          </w:p>
        </w:tc>
      </w:tr>
      <w:tr w:rsidR="000F212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95554" w:rsidRDefault="000F2121" w:rsidP="000F212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21" w:rsidRDefault="000F2121" w:rsidP="000F21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21" w:rsidRPr="00657F82" w:rsidRDefault="000F212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2121" w:rsidRPr="00657F82" w:rsidRDefault="000F2121" w:rsidP="000F212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3750</w:t>
            </w:r>
          </w:p>
        </w:tc>
      </w:tr>
      <w:tr w:rsidR="007128C3" w:rsidRPr="00BD1A81" w:rsidTr="007128C3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8C3" w:rsidRPr="00695554" w:rsidRDefault="007128C3" w:rsidP="007128C3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8C3" w:rsidRDefault="007128C3" w:rsidP="007128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4/0 две иглы 20мм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3" w:rsidRPr="00657F82" w:rsidRDefault="007128C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8C3" w:rsidRPr="00657F82" w:rsidRDefault="007128C3" w:rsidP="007128C3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3740</w:t>
            </w:r>
          </w:p>
        </w:tc>
      </w:tr>
      <w:tr w:rsidR="007128C3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3" w:rsidRPr="00695554" w:rsidRDefault="007128C3" w:rsidP="007128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C3" w:rsidRDefault="007128C3" w:rsidP="007128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C3" w:rsidRPr="009B36DF" w:rsidRDefault="007128C3" w:rsidP="003B11A2">
            <w:pPr>
              <w:rPr>
                <w:b/>
                <w:sz w:val="20"/>
                <w:szCs w:val="20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F96A58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28C3" w:rsidRPr="006E0B73" w:rsidRDefault="007128C3" w:rsidP="007128C3">
            <w:pPr>
              <w:rPr>
                <w:sz w:val="20"/>
                <w:szCs w:val="20"/>
                <w:lang w:val="kk-KZ"/>
              </w:rPr>
            </w:pPr>
            <w:r w:rsidRPr="006E0B73">
              <w:rPr>
                <w:sz w:val="20"/>
                <w:szCs w:val="20"/>
                <w:lang w:val="kk-KZ"/>
              </w:rPr>
              <w:t>3750</w:t>
            </w:r>
          </w:p>
        </w:tc>
      </w:tr>
      <w:tr w:rsidR="00C378B1" w:rsidRPr="00BD1A81" w:rsidTr="00C378B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B1" w:rsidRPr="00695554" w:rsidRDefault="00C378B1" w:rsidP="00C378B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B1" w:rsidRDefault="00C378B1" w:rsidP="00C378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4/0 две иглы 24мм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57F82" w:rsidRDefault="00C378B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8B1" w:rsidRPr="00657F82" w:rsidRDefault="00C378B1" w:rsidP="00C378B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3740</w:t>
            </w:r>
          </w:p>
        </w:tc>
      </w:tr>
      <w:tr w:rsidR="00C378B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95554" w:rsidRDefault="00C378B1" w:rsidP="00C378B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1" w:rsidRDefault="00C378B1" w:rsidP="00C378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57F82" w:rsidRDefault="00C378B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8B1" w:rsidRPr="00657F82" w:rsidRDefault="00C378B1" w:rsidP="00C378B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3750</w:t>
            </w:r>
          </w:p>
        </w:tc>
      </w:tr>
      <w:tr w:rsidR="00C378B1" w:rsidRPr="00BD1A81" w:rsidTr="00C378B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B1" w:rsidRPr="00695554" w:rsidRDefault="00C378B1" w:rsidP="00C378B1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B1" w:rsidRDefault="00C378B1" w:rsidP="00C378B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5/0 игла 17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57F82" w:rsidRDefault="00C378B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8B1" w:rsidRPr="00657F82" w:rsidRDefault="00C378B1" w:rsidP="00C378B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3740</w:t>
            </w:r>
          </w:p>
        </w:tc>
      </w:tr>
      <w:tr w:rsidR="00C378B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95554" w:rsidRDefault="00C378B1" w:rsidP="00C378B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B1" w:rsidRDefault="00C378B1" w:rsidP="00C378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B1" w:rsidRPr="00657F82" w:rsidRDefault="00C378B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8B1" w:rsidRPr="00657F82" w:rsidRDefault="00C378B1" w:rsidP="00C378B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3750</w:t>
            </w:r>
          </w:p>
        </w:tc>
      </w:tr>
      <w:tr w:rsidR="00AF228D" w:rsidRPr="00BD1A81" w:rsidTr="00AF228D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28D" w:rsidRPr="00695554" w:rsidRDefault="00AF228D" w:rsidP="00AF228D">
            <w:pPr>
              <w:jc w:val="center"/>
              <w:rPr>
                <w:sz w:val="20"/>
                <w:szCs w:val="20"/>
                <w:lang w:val="kk-KZ"/>
              </w:rPr>
            </w:pPr>
            <w:r w:rsidRPr="0069555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28D" w:rsidRPr="00695554" w:rsidRDefault="00AF228D" w:rsidP="00AF228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6/0 игл 11мм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657F82" w:rsidRDefault="00AF228D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28D" w:rsidRPr="00657F82" w:rsidRDefault="00AF228D" w:rsidP="00C378B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5620</w:t>
            </w:r>
          </w:p>
        </w:tc>
      </w:tr>
      <w:tr w:rsidR="00AF228D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695554" w:rsidRDefault="00AF228D" w:rsidP="00AF22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Default="00AF228D" w:rsidP="00AF22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8D" w:rsidRPr="00657F82" w:rsidRDefault="00AF228D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28D" w:rsidRPr="00657F82" w:rsidRDefault="00AF228D" w:rsidP="00AF228D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5630</w:t>
            </w:r>
          </w:p>
        </w:tc>
      </w:tr>
      <w:tr w:rsidR="008B0A3E" w:rsidRPr="00BD1A81" w:rsidTr="008B0A3E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3E" w:rsidRPr="00695554" w:rsidRDefault="008B0A3E" w:rsidP="008B0A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A3E" w:rsidRDefault="008B0A3E" w:rsidP="00AF228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7/0 игл 9,3мм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E" w:rsidRPr="00657F82" w:rsidRDefault="008B0A3E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A3E" w:rsidRPr="00657F82" w:rsidRDefault="008B0A3E" w:rsidP="00AF228D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7640</w:t>
            </w:r>
          </w:p>
        </w:tc>
      </w:tr>
      <w:tr w:rsidR="008B0A3E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E" w:rsidRDefault="008B0A3E" w:rsidP="008B0A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3E" w:rsidRDefault="008B0A3E" w:rsidP="008B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3E" w:rsidRPr="00657F82" w:rsidRDefault="008B0A3E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A3E" w:rsidRPr="00657F82" w:rsidRDefault="008B0A3E" w:rsidP="008B0A3E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7650</w:t>
            </w:r>
          </w:p>
        </w:tc>
      </w:tr>
      <w:tr w:rsidR="00BA1942" w:rsidRPr="00BD1A81" w:rsidTr="00BA194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942" w:rsidRDefault="00BA1942" w:rsidP="00BA19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942" w:rsidRDefault="00BA1942" w:rsidP="008B0A3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Пролен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8/0 игл 9мм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42" w:rsidRPr="00657F82" w:rsidRDefault="00BA194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942" w:rsidRPr="00657F82" w:rsidRDefault="00BA1942" w:rsidP="008B0A3E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12 750</w:t>
            </w:r>
          </w:p>
        </w:tc>
      </w:tr>
      <w:tr w:rsidR="00BA194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42" w:rsidRDefault="00BA1942" w:rsidP="00BA194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42" w:rsidRDefault="00BA1942" w:rsidP="00BA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42" w:rsidRPr="00657F82" w:rsidRDefault="00BA194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942" w:rsidRPr="00657F82" w:rsidRDefault="00BA1942" w:rsidP="00BA194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12 770</w:t>
            </w:r>
          </w:p>
        </w:tc>
      </w:tr>
      <w:tr w:rsidR="00E944C1" w:rsidRPr="00BD1A81" w:rsidTr="00E944C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1" w:rsidRDefault="00E944C1" w:rsidP="00E944C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C1" w:rsidRDefault="00E944C1" w:rsidP="00BA19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Проволка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стальная № 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1" w:rsidRPr="00657F82" w:rsidRDefault="00E944C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4C1" w:rsidRPr="00657F82" w:rsidRDefault="00E944C1" w:rsidP="00BA1942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12 520</w:t>
            </w:r>
          </w:p>
        </w:tc>
      </w:tr>
      <w:tr w:rsidR="00E944C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1" w:rsidRDefault="00E944C1" w:rsidP="00E944C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C1" w:rsidRDefault="00E944C1" w:rsidP="00E944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1" w:rsidRPr="00657F82" w:rsidRDefault="00E944C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44C1" w:rsidRPr="00657F82" w:rsidRDefault="00E944C1" w:rsidP="00E944C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12 530</w:t>
            </w:r>
          </w:p>
        </w:tc>
      </w:tr>
      <w:tr w:rsidR="00A02F1D" w:rsidRPr="00BD1A81" w:rsidTr="00A02F1D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1D" w:rsidRDefault="00A02F1D" w:rsidP="00A02F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F1D" w:rsidRDefault="00A02F1D" w:rsidP="00E944C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 игл 40мм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D" w:rsidRPr="00657F82" w:rsidRDefault="00A02F1D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F1D" w:rsidRPr="00657F82" w:rsidRDefault="00A02F1D" w:rsidP="00E944C1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2 790</w:t>
            </w:r>
          </w:p>
        </w:tc>
      </w:tr>
      <w:tr w:rsidR="00A02F1D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D" w:rsidRDefault="00A02F1D" w:rsidP="00A02F1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1D" w:rsidRDefault="00A02F1D" w:rsidP="00A02F1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1D" w:rsidRPr="00657F82" w:rsidRDefault="00A02F1D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F1D" w:rsidRPr="00657F82" w:rsidRDefault="00A02F1D" w:rsidP="00A02F1D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2 800</w:t>
            </w:r>
          </w:p>
        </w:tc>
      </w:tr>
      <w:tr w:rsidR="00C767BC" w:rsidRPr="00BD1A81" w:rsidTr="00C767BC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BC" w:rsidRDefault="00C767BC" w:rsidP="00C767B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7BC" w:rsidRPr="00C767BC" w:rsidRDefault="00C767BC" w:rsidP="00A02F1D">
            <w:pPr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игл 26мм режущ</w:t>
            </w:r>
            <w:r>
              <w:rPr>
                <w:color w:val="000000"/>
                <w:sz w:val="20"/>
                <w:szCs w:val="20"/>
                <w:lang w:val="kk-KZ"/>
              </w:rPr>
              <w:t>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BC" w:rsidRPr="00657F82" w:rsidRDefault="00C767BC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7BC" w:rsidRPr="00657F82" w:rsidRDefault="00C767BC" w:rsidP="00A02F1D">
            <w:pPr>
              <w:rPr>
                <w:sz w:val="20"/>
                <w:szCs w:val="20"/>
                <w:lang w:val="en-US"/>
              </w:rPr>
            </w:pPr>
            <w:r w:rsidRPr="00657F82">
              <w:rPr>
                <w:sz w:val="20"/>
                <w:szCs w:val="20"/>
                <w:lang w:val="en-US"/>
              </w:rPr>
              <w:t>2 790</w:t>
            </w:r>
          </w:p>
        </w:tc>
      </w:tr>
      <w:tr w:rsidR="00C767BC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BC" w:rsidRDefault="00C767BC" w:rsidP="00C767B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BC" w:rsidRDefault="00C767BC" w:rsidP="00C767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BC" w:rsidRPr="00657F82" w:rsidRDefault="00C767BC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7BC" w:rsidRPr="00657F82" w:rsidRDefault="00C767BC" w:rsidP="00C767BC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2 800</w:t>
            </w:r>
          </w:p>
        </w:tc>
      </w:tr>
      <w:tr w:rsidR="0099408F" w:rsidRPr="00BD1A81" w:rsidTr="0099408F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08F" w:rsidRDefault="0099408F" w:rsidP="0099408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08F" w:rsidRDefault="0099408F" w:rsidP="00C767B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Викрил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3/0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F" w:rsidRPr="00657F82" w:rsidRDefault="0099408F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08F" w:rsidRPr="00657F82" w:rsidRDefault="0099408F" w:rsidP="00C767BC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2 190</w:t>
            </w:r>
          </w:p>
        </w:tc>
      </w:tr>
      <w:tr w:rsidR="0099408F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F" w:rsidRDefault="0099408F" w:rsidP="0099408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8F" w:rsidRDefault="0099408F" w:rsidP="009940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8F" w:rsidRPr="00657F82" w:rsidRDefault="0099408F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08F" w:rsidRPr="00657F82" w:rsidRDefault="0099408F" w:rsidP="0099408F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2 200</w:t>
            </w:r>
          </w:p>
        </w:tc>
      </w:tr>
      <w:tr w:rsidR="00652386" w:rsidRPr="00BD1A81" w:rsidTr="00652386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386" w:rsidRDefault="00652386" w:rsidP="006523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386" w:rsidRDefault="00652386" w:rsidP="0099408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с </w:t>
            </w:r>
            <w:proofErr w:type="spellStart"/>
            <w:r>
              <w:rPr>
                <w:color w:val="000000"/>
                <w:sz w:val="20"/>
                <w:szCs w:val="20"/>
              </w:rPr>
              <w:t>прокладк.игл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86" w:rsidRPr="00657F82" w:rsidRDefault="0065238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386" w:rsidRPr="00657F82" w:rsidRDefault="00652386" w:rsidP="0099408F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36 360</w:t>
            </w:r>
          </w:p>
        </w:tc>
      </w:tr>
      <w:tr w:rsidR="00652386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86" w:rsidRDefault="00652386" w:rsidP="006523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86" w:rsidRDefault="00652386" w:rsidP="006523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86" w:rsidRPr="009B36DF" w:rsidRDefault="00652386" w:rsidP="003B11A2">
            <w:pPr>
              <w:rPr>
                <w:b/>
                <w:sz w:val="20"/>
                <w:szCs w:val="20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F96A58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386" w:rsidRPr="00D86DD3" w:rsidRDefault="00652386" w:rsidP="00652386">
            <w:pPr>
              <w:rPr>
                <w:sz w:val="20"/>
                <w:szCs w:val="20"/>
                <w:lang w:val="kk-KZ"/>
              </w:rPr>
            </w:pPr>
            <w:r w:rsidRPr="00D86DD3">
              <w:rPr>
                <w:sz w:val="20"/>
                <w:szCs w:val="20"/>
                <w:lang w:val="kk-KZ"/>
              </w:rPr>
              <w:t>36 370</w:t>
            </w:r>
          </w:p>
        </w:tc>
      </w:tr>
      <w:tr w:rsidR="00EB0708" w:rsidRPr="00BD1A81" w:rsidTr="00EB0708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 с </w:t>
            </w:r>
            <w:proofErr w:type="spellStart"/>
            <w:r>
              <w:rPr>
                <w:color w:val="000000"/>
                <w:sz w:val="20"/>
                <w:szCs w:val="20"/>
              </w:rPr>
              <w:t>прокладк.игл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26мм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Pr="00657F82" w:rsidRDefault="00EB070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708" w:rsidRPr="00657F82" w:rsidRDefault="00EB0708" w:rsidP="00EB070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36 360</w:t>
            </w:r>
          </w:p>
        </w:tc>
      </w:tr>
      <w:tr w:rsidR="00EB0708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Default="00EB0708" w:rsidP="00EB07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Pr="00657F82" w:rsidRDefault="00EB070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708" w:rsidRPr="00657F82" w:rsidRDefault="00EB0708" w:rsidP="00EB070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36 370</w:t>
            </w:r>
          </w:p>
        </w:tc>
      </w:tr>
      <w:tr w:rsidR="00EB0708" w:rsidRPr="00BD1A81" w:rsidTr="00EB0708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Этибонд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2/0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Pr="00657F82" w:rsidRDefault="00EB070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708" w:rsidRPr="00657F82" w:rsidRDefault="00EB0708" w:rsidP="00EB070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4 230</w:t>
            </w:r>
          </w:p>
        </w:tc>
      </w:tr>
      <w:tr w:rsidR="00EB0708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Default="00EB0708" w:rsidP="00EB07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08" w:rsidRDefault="00EB0708" w:rsidP="00EB07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08" w:rsidRPr="00657F82" w:rsidRDefault="00EB070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708" w:rsidRPr="00657F82" w:rsidRDefault="00EB0708" w:rsidP="00EB070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4 240</w:t>
            </w:r>
          </w:p>
        </w:tc>
      </w:tr>
      <w:tr w:rsidR="00A97A83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83" w:rsidRDefault="00A97A83" w:rsidP="00EB07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EB070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Самоклеющаяся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воздухонепроницаемая, адсорбирующая повязка 10*25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EB070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923</w:t>
            </w:r>
          </w:p>
        </w:tc>
      </w:tr>
      <w:tr w:rsidR="00A97A83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925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Аортальные/ митральные биологические каркасные клапаны с технологией </w:t>
            </w:r>
            <w:proofErr w:type="spellStart"/>
            <w:r>
              <w:rPr>
                <w:color w:val="000000"/>
                <w:sz w:val="20"/>
                <w:szCs w:val="20"/>
              </w:rPr>
              <w:t>Linx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</w:rPr>
            </w:pP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Аортальные/митральные механические клапаны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митральный SJM 27MJ-501 С/г 20.01.2025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Sau</w:t>
            </w:r>
            <w:proofErr w:type="spellEnd"/>
            <w:r w:rsidRPr="00657F82">
              <w:rPr>
                <w:sz w:val="22"/>
                <w:szCs w:val="22"/>
                <w:lang w:val="en-US"/>
              </w:rPr>
              <w:t xml:space="preserve"> Med Group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443 000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Geo Target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444 000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аортальный  23AHPJ-505 С/г 10.02.2025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Sau</w:t>
            </w:r>
            <w:proofErr w:type="spellEnd"/>
            <w:r w:rsidRPr="00657F82">
              <w:rPr>
                <w:sz w:val="22"/>
                <w:szCs w:val="22"/>
                <w:lang w:val="en-US"/>
              </w:rPr>
              <w:t xml:space="preserve"> Med Group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443 000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Geo Target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444 000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Клапан искусственный механический, аортальный 25AHPJ-505 С/г 08.03.2025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Sau</w:t>
            </w:r>
            <w:proofErr w:type="spellEnd"/>
            <w:r w:rsidRPr="00657F82">
              <w:rPr>
                <w:sz w:val="22"/>
                <w:szCs w:val="22"/>
                <w:lang w:val="en-US"/>
              </w:rPr>
              <w:t xml:space="preserve"> Med Group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443 000</w:t>
            </w:r>
          </w:p>
        </w:tc>
      </w:tr>
      <w:tr w:rsidR="00A97A83" w:rsidRPr="00BD1A81" w:rsidTr="002960C9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Default="00A97A83" w:rsidP="00A97A8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A83" w:rsidRDefault="00A97A83" w:rsidP="00A97A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83" w:rsidRPr="00657F82" w:rsidRDefault="00A97A83" w:rsidP="00A97A83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Geo Target</w:t>
            </w:r>
            <w:r w:rsidRPr="00657F82">
              <w:rPr>
                <w:sz w:val="22"/>
                <w:szCs w:val="22"/>
                <w:lang w:val="kk-KZ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A83" w:rsidRPr="00657F82" w:rsidRDefault="00A97A83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444 000</w:t>
            </w:r>
          </w:p>
        </w:tc>
      </w:tr>
      <w:tr w:rsidR="00800188" w:rsidRPr="00BD1A81" w:rsidTr="00800188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88" w:rsidRDefault="00800188" w:rsidP="008001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188" w:rsidRDefault="00800188" w:rsidP="00A97A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проведения кровяной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кардиоплегии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8" w:rsidRPr="00657F82" w:rsidRDefault="0080018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188" w:rsidRPr="00657F82" w:rsidRDefault="00800188" w:rsidP="00A97A8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94 260</w:t>
            </w:r>
          </w:p>
        </w:tc>
      </w:tr>
      <w:tr w:rsidR="00800188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8" w:rsidRDefault="00800188" w:rsidP="0080018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188" w:rsidRDefault="00800188" w:rsidP="00800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88" w:rsidRPr="00657F82" w:rsidRDefault="0080018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188" w:rsidRPr="00657F82" w:rsidRDefault="00800188" w:rsidP="0080018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94 270</w:t>
            </w:r>
          </w:p>
        </w:tc>
      </w:tr>
      <w:tr w:rsidR="00437043" w:rsidRPr="00BD1A81" w:rsidTr="00437043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43" w:rsidRDefault="00437043" w:rsidP="004370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043" w:rsidRDefault="00437043" w:rsidP="00800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Аортальные канюли EOPA 18FR-24FR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3" w:rsidRPr="00657F82" w:rsidRDefault="0043704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43" w:rsidRPr="00657F82" w:rsidRDefault="00437043" w:rsidP="0080018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59 660</w:t>
            </w:r>
          </w:p>
        </w:tc>
      </w:tr>
      <w:tr w:rsidR="00437043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3" w:rsidRDefault="00437043" w:rsidP="004370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43" w:rsidRDefault="00437043" w:rsidP="0043704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043" w:rsidRPr="00657F82" w:rsidRDefault="0043704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043" w:rsidRPr="00657F82" w:rsidRDefault="00437043" w:rsidP="0043704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59 670</w:t>
            </w:r>
          </w:p>
        </w:tc>
      </w:tr>
      <w:tr w:rsidR="00BE3380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380" w:rsidRDefault="00BE3380" w:rsidP="004370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380" w:rsidRDefault="00BE3380" w:rsidP="004370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Венозные канюли одноступенчатые</w:t>
            </w:r>
            <w:r>
              <w:rPr>
                <w:color w:val="000000"/>
                <w:sz w:val="20"/>
                <w:szCs w:val="20"/>
              </w:rPr>
              <w:br/>
              <w:t>26FR (66126)</w:t>
            </w:r>
            <w:r>
              <w:rPr>
                <w:color w:val="000000"/>
                <w:sz w:val="20"/>
                <w:szCs w:val="20"/>
              </w:rPr>
              <w:br/>
              <w:t>28FR (66128)</w:t>
            </w:r>
            <w:r>
              <w:rPr>
                <w:color w:val="000000"/>
                <w:sz w:val="20"/>
                <w:szCs w:val="20"/>
              </w:rPr>
              <w:br/>
              <w:t>32FR (66132)</w:t>
            </w:r>
            <w:r>
              <w:rPr>
                <w:color w:val="000000"/>
                <w:sz w:val="20"/>
                <w:szCs w:val="20"/>
              </w:rPr>
              <w:br/>
              <w:t>34FR (66134)</w:t>
            </w:r>
            <w:r>
              <w:rPr>
                <w:color w:val="000000"/>
                <w:sz w:val="20"/>
                <w:szCs w:val="20"/>
              </w:rPr>
              <w:br/>
              <w:t>36FR (66136)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80" w:rsidRPr="00657F82" w:rsidRDefault="00BE3380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80" w:rsidRPr="00657F82" w:rsidRDefault="00BE3380" w:rsidP="0043704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27 860</w:t>
            </w:r>
          </w:p>
        </w:tc>
      </w:tr>
      <w:tr w:rsidR="00BE3380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80" w:rsidRDefault="00BE3380" w:rsidP="00BE33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80" w:rsidRDefault="00BE3380" w:rsidP="00BE338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80" w:rsidRPr="00657F82" w:rsidRDefault="00BE3380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3380" w:rsidRPr="00657F82" w:rsidRDefault="00BE3380" w:rsidP="00BE3380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27 870</w:t>
            </w:r>
          </w:p>
        </w:tc>
      </w:tr>
      <w:tr w:rsidR="00BE5AA4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A4" w:rsidRDefault="00BE5AA4" w:rsidP="00BE338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A4" w:rsidRDefault="00BE5AA4" w:rsidP="00BE33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Венозные канюли двухступенчатые МС2</w:t>
            </w:r>
            <w:r>
              <w:rPr>
                <w:color w:val="000000"/>
                <w:sz w:val="20"/>
                <w:szCs w:val="20"/>
              </w:rPr>
              <w:br/>
              <w:t>28/36 (91228)</w:t>
            </w:r>
            <w:r>
              <w:rPr>
                <w:color w:val="000000"/>
                <w:sz w:val="20"/>
                <w:szCs w:val="20"/>
              </w:rPr>
              <w:br/>
              <w:t>32/40 (91240)</w:t>
            </w:r>
            <w:r>
              <w:rPr>
                <w:color w:val="000000"/>
                <w:sz w:val="20"/>
                <w:szCs w:val="20"/>
              </w:rPr>
              <w:br/>
              <w:t>36/46 (91236)</w:t>
            </w:r>
            <w:r>
              <w:rPr>
                <w:color w:val="000000"/>
                <w:sz w:val="20"/>
                <w:szCs w:val="20"/>
              </w:rPr>
              <w:br/>
              <w:t>36/51 (91251)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4" w:rsidRPr="00657F82" w:rsidRDefault="00BE5AA4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A4" w:rsidRPr="00657F82" w:rsidRDefault="00BE5AA4" w:rsidP="00BE3380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27 770</w:t>
            </w:r>
          </w:p>
        </w:tc>
      </w:tr>
      <w:tr w:rsidR="00BE5AA4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4" w:rsidRDefault="00BE5AA4" w:rsidP="00BE5AA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4" w:rsidRDefault="00BE5AA4" w:rsidP="00BE5A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A4" w:rsidRPr="00657F82" w:rsidRDefault="00BE5AA4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5AA4" w:rsidRPr="00657F82" w:rsidRDefault="00BE5AA4" w:rsidP="00BE5AA4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27 870</w:t>
            </w:r>
          </w:p>
        </w:tc>
      </w:tr>
      <w:tr w:rsidR="007829EB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EB" w:rsidRDefault="007829EB" w:rsidP="00BE5AA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EB" w:rsidRDefault="007829EB" w:rsidP="00BE5A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Кардиоплегическая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канюля для корня аорты с дренажной линией DLP</w:t>
            </w:r>
            <w:r>
              <w:rPr>
                <w:color w:val="000000"/>
                <w:sz w:val="20"/>
                <w:szCs w:val="20"/>
              </w:rPr>
              <w:br/>
              <w:t>5FR    (20016)</w:t>
            </w:r>
            <w:r>
              <w:rPr>
                <w:color w:val="000000"/>
                <w:sz w:val="20"/>
                <w:szCs w:val="20"/>
              </w:rPr>
              <w:br/>
              <w:t>7FR    (20014)</w:t>
            </w:r>
            <w:r>
              <w:rPr>
                <w:color w:val="000000"/>
                <w:sz w:val="20"/>
                <w:szCs w:val="20"/>
              </w:rPr>
              <w:br/>
              <w:t>9FR    (20012)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B" w:rsidRPr="00657F82" w:rsidRDefault="007829EB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9EB" w:rsidRPr="00657F82" w:rsidRDefault="007829EB" w:rsidP="00BE5AA4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10 225</w:t>
            </w:r>
          </w:p>
        </w:tc>
      </w:tr>
      <w:tr w:rsidR="007829EB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B" w:rsidRDefault="007829EB" w:rsidP="007829E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B" w:rsidRDefault="007829EB" w:rsidP="007829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EB" w:rsidRPr="00657F82" w:rsidRDefault="007829EB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9EB" w:rsidRPr="00657F82" w:rsidRDefault="007829EB" w:rsidP="007829EB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10 230</w:t>
            </w:r>
          </w:p>
        </w:tc>
      </w:tr>
      <w:tr w:rsidR="00455435" w:rsidRPr="00BD1A81" w:rsidTr="00455435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435" w:rsidRDefault="00455435" w:rsidP="004554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435" w:rsidRDefault="00455435" w:rsidP="007829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Медицинский  воск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5" w:rsidRPr="00657F82" w:rsidRDefault="00455435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435" w:rsidRPr="00657F82" w:rsidRDefault="00455435" w:rsidP="007829EB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2 745</w:t>
            </w:r>
          </w:p>
        </w:tc>
      </w:tr>
      <w:tr w:rsidR="00455435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5" w:rsidRDefault="00455435" w:rsidP="0045543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35" w:rsidRDefault="00455435" w:rsidP="00455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5" w:rsidRPr="00657F82" w:rsidRDefault="00455435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435" w:rsidRPr="00657F82" w:rsidRDefault="00455435" w:rsidP="00455435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2 750</w:t>
            </w:r>
          </w:p>
        </w:tc>
      </w:tr>
      <w:tr w:rsidR="00455435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5" w:rsidRDefault="00455435" w:rsidP="0045543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35" w:rsidRDefault="00455435" w:rsidP="004554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Барьерная пленка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35" w:rsidRPr="009B36DF" w:rsidRDefault="00455435" w:rsidP="00455435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5435" w:rsidRPr="007A57CE" w:rsidRDefault="00455435" w:rsidP="00455435">
            <w:pPr>
              <w:rPr>
                <w:sz w:val="20"/>
                <w:szCs w:val="20"/>
              </w:rPr>
            </w:pPr>
          </w:p>
        </w:tc>
      </w:tr>
      <w:tr w:rsidR="00914B96" w:rsidRPr="00BD1A81" w:rsidTr="00914B96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96" w:rsidRDefault="00914B96" w:rsidP="00914B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96" w:rsidRDefault="00914B96" w:rsidP="004554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Дренаж левожелудочковый  (12220)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96" w:rsidRPr="00657F82" w:rsidRDefault="00914B9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B96" w:rsidRPr="00657F82" w:rsidRDefault="00914B96" w:rsidP="00455435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19 770</w:t>
            </w:r>
          </w:p>
        </w:tc>
      </w:tr>
      <w:tr w:rsidR="00914B96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96" w:rsidRDefault="00914B96" w:rsidP="00914B9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96" w:rsidRDefault="00914B96" w:rsidP="00914B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96" w:rsidRPr="00657F82" w:rsidRDefault="00914B9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B96" w:rsidRPr="00657F82" w:rsidRDefault="00914B96" w:rsidP="00914B96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 xml:space="preserve">19 780 </w:t>
            </w:r>
          </w:p>
        </w:tc>
      </w:tr>
      <w:tr w:rsidR="00914B96" w:rsidRPr="00BD1A81" w:rsidTr="00876FF0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96" w:rsidRDefault="00914B96" w:rsidP="00876F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B96" w:rsidRDefault="00914B96" w:rsidP="00914B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хирургический биологический шприц 5мл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96" w:rsidRPr="00657F82" w:rsidRDefault="008E36B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4B96" w:rsidRPr="00657F82" w:rsidRDefault="008E36B8" w:rsidP="00914B96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347 570</w:t>
            </w:r>
          </w:p>
        </w:tc>
      </w:tr>
      <w:tr w:rsidR="008E36B8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B8" w:rsidRDefault="008E36B8" w:rsidP="008E36B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B8" w:rsidRDefault="008E36B8" w:rsidP="008E3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B8" w:rsidRPr="00657F82" w:rsidRDefault="008E36B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6B8" w:rsidRPr="00657F82" w:rsidRDefault="008E36B8" w:rsidP="008E36B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347 580</w:t>
            </w:r>
          </w:p>
        </w:tc>
      </w:tr>
      <w:tr w:rsidR="008E36B8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B8" w:rsidRDefault="008E36B8" w:rsidP="008E36B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B8" w:rsidRDefault="008E36B8" w:rsidP="008E36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B8" w:rsidRPr="00657F82" w:rsidRDefault="008E36B8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Galamat</w:t>
            </w:r>
            <w:proofErr w:type="spellEnd"/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Integra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6B8" w:rsidRPr="00657F82" w:rsidRDefault="008E36B8" w:rsidP="008E36B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347 700</w:t>
            </w:r>
          </w:p>
        </w:tc>
      </w:tr>
      <w:tr w:rsidR="00876FF0" w:rsidRPr="00BD1A81" w:rsidTr="00876FF0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Default="00876FF0" w:rsidP="00876F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FF0" w:rsidRDefault="00876FF0" w:rsidP="008E36B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Миокардиальные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электроды 2/0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0" w:rsidRPr="00657F82" w:rsidRDefault="00876FF0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FF0" w:rsidRPr="00657F82" w:rsidRDefault="00876FF0" w:rsidP="008E36B8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8 570</w:t>
            </w:r>
          </w:p>
        </w:tc>
      </w:tr>
      <w:tr w:rsidR="00876FF0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0" w:rsidRDefault="00876FF0" w:rsidP="00876F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F0" w:rsidRDefault="00876FF0" w:rsidP="00876F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F0" w:rsidRPr="00657F82" w:rsidRDefault="00876FF0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6FF0" w:rsidRPr="00657F82" w:rsidRDefault="00876FF0" w:rsidP="00876FF0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8 580</w:t>
            </w:r>
          </w:p>
        </w:tc>
      </w:tr>
      <w:tr w:rsidR="009D4119" w:rsidRPr="00BD1A81" w:rsidTr="009D4119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119" w:rsidRDefault="009D4119" w:rsidP="009D411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119" w:rsidRDefault="009D4119" w:rsidP="00876F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Стабилизатор тканей миокарда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9" w:rsidRPr="00657F82" w:rsidRDefault="009D4119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119" w:rsidRPr="00657F82" w:rsidRDefault="009D4119" w:rsidP="00876FF0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356 570</w:t>
            </w:r>
          </w:p>
        </w:tc>
      </w:tr>
      <w:tr w:rsidR="009D4119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9" w:rsidRDefault="009D4119" w:rsidP="009D411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19" w:rsidRDefault="009D4119" w:rsidP="009D41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19" w:rsidRPr="00657F82" w:rsidRDefault="009D4119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119" w:rsidRPr="00657F82" w:rsidRDefault="009D4119" w:rsidP="009D4119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356 580</w:t>
            </w:r>
          </w:p>
        </w:tc>
      </w:tr>
      <w:tr w:rsidR="000C26D3" w:rsidRPr="00BD1A81" w:rsidTr="000C26D3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D3" w:rsidRDefault="000C26D3" w:rsidP="000C26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6D3" w:rsidRDefault="000C26D3" w:rsidP="000C26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Кольцо для </w:t>
            </w:r>
            <w:proofErr w:type="spellStart"/>
            <w:r>
              <w:rPr>
                <w:color w:val="000000"/>
                <w:sz w:val="20"/>
                <w:szCs w:val="20"/>
              </w:rPr>
              <w:t>аннулопластики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3" w:rsidRPr="00657F82" w:rsidRDefault="000C26D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6D3" w:rsidRPr="00657F82" w:rsidRDefault="000C26D3" w:rsidP="000C26D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399 800</w:t>
            </w:r>
          </w:p>
        </w:tc>
      </w:tr>
      <w:tr w:rsidR="000C26D3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3" w:rsidRDefault="000C26D3" w:rsidP="000C26D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6D3" w:rsidRDefault="000C26D3" w:rsidP="000C26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D3" w:rsidRPr="00657F82" w:rsidRDefault="000C26D3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26D3" w:rsidRPr="00657F82" w:rsidRDefault="000C26D3" w:rsidP="000C26D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399 850</w:t>
            </w:r>
          </w:p>
        </w:tc>
      </w:tr>
      <w:tr w:rsidR="00C945A6" w:rsidRPr="00BD1A81" w:rsidTr="00C945A6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A6" w:rsidRDefault="00C945A6" w:rsidP="00C945A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A6" w:rsidRDefault="00C945A6" w:rsidP="000C26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Клипатор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клипс </w:t>
            </w:r>
            <w:proofErr w:type="spellStart"/>
            <w:r>
              <w:rPr>
                <w:color w:val="000000"/>
                <w:sz w:val="20"/>
                <w:szCs w:val="20"/>
              </w:rPr>
              <w:t>Medium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6" w:rsidRPr="00657F82" w:rsidRDefault="00C945A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5A6" w:rsidRPr="00657F82" w:rsidRDefault="00C945A6" w:rsidP="000C26D3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893 400</w:t>
            </w:r>
          </w:p>
        </w:tc>
      </w:tr>
      <w:tr w:rsidR="00C945A6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6" w:rsidRDefault="00C945A6" w:rsidP="00C945A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A6" w:rsidRDefault="00C945A6" w:rsidP="00C945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6" w:rsidRPr="00657F82" w:rsidRDefault="00C945A6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5A6" w:rsidRPr="00657F82" w:rsidRDefault="00C945A6" w:rsidP="00C945A6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893 450</w:t>
            </w:r>
          </w:p>
        </w:tc>
      </w:tr>
      <w:tr w:rsidR="000F6A25" w:rsidRPr="00BD1A81" w:rsidTr="000F6A25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25" w:rsidRDefault="000F6A25" w:rsidP="000F6A2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A25" w:rsidRDefault="000F6A25" w:rsidP="00C945A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Клипатор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клипс </w:t>
            </w:r>
            <w:proofErr w:type="spellStart"/>
            <w:r>
              <w:rPr>
                <w:color w:val="000000"/>
                <w:sz w:val="20"/>
                <w:szCs w:val="20"/>
              </w:rPr>
              <w:t>Small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25" w:rsidRPr="00657F82" w:rsidRDefault="000F6A25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25" w:rsidRPr="00657F82" w:rsidRDefault="000F6A25" w:rsidP="00C945A6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893 400</w:t>
            </w:r>
          </w:p>
        </w:tc>
      </w:tr>
      <w:tr w:rsidR="000F6A25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25" w:rsidRDefault="000F6A25" w:rsidP="000F6A2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25" w:rsidRDefault="000F6A25" w:rsidP="000F6A2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25" w:rsidRPr="00657F82" w:rsidRDefault="000F6A25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A25" w:rsidRPr="00657F82" w:rsidRDefault="000F6A25" w:rsidP="000F6A25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893 450</w:t>
            </w:r>
          </w:p>
        </w:tc>
      </w:tr>
      <w:tr w:rsidR="00D43161" w:rsidRPr="00BD1A81" w:rsidTr="00D43161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61" w:rsidRDefault="00D43161" w:rsidP="00D431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3161" w:rsidRDefault="00D43161" w:rsidP="000F6A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по NISSEN, артериальный, деликатный, изогнутый 185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61" w:rsidRPr="00657F82" w:rsidRDefault="00D4316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161" w:rsidRPr="00657F82" w:rsidRDefault="00D43161" w:rsidP="000F6A25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155 940</w:t>
            </w:r>
          </w:p>
        </w:tc>
      </w:tr>
      <w:tr w:rsidR="00D43161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61" w:rsidRDefault="00D43161" w:rsidP="00D4316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161" w:rsidRDefault="00D43161" w:rsidP="00D4316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61" w:rsidRPr="00657F82" w:rsidRDefault="00D43161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161" w:rsidRPr="00657F82" w:rsidRDefault="00D43161" w:rsidP="00D4316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155 950</w:t>
            </w:r>
          </w:p>
        </w:tc>
      </w:tr>
      <w:tr w:rsidR="00D43161" w:rsidRPr="00BD1A81" w:rsidTr="007E1CBA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61" w:rsidRDefault="00D43161" w:rsidP="00D431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161" w:rsidRDefault="00D43161" w:rsidP="00D431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лигатурный, прямой, гладкий 95 мм</w:t>
            </w:r>
            <w:r>
              <w:rPr>
                <w:color w:val="000000"/>
                <w:sz w:val="20"/>
                <w:szCs w:val="20"/>
              </w:rPr>
              <w:br/>
              <w:t>BJ002R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61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Apex</w:t>
            </w:r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CO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161" w:rsidRPr="00657F82" w:rsidRDefault="003B11A2" w:rsidP="00D43161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140 000</w:t>
            </w:r>
          </w:p>
        </w:tc>
      </w:tr>
      <w:tr w:rsidR="003B11A2" w:rsidRPr="00BD1A81" w:rsidTr="007E1CBA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«Круана»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155 000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157 840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F96A58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F96A58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834735" w:rsidRDefault="003B11A2" w:rsidP="003B11A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157 850</w:t>
            </w:r>
          </w:p>
        </w:tc>
      </w:tr>
      <w:tr w:rsidR="003B11A2" w:rsidRPr="00BD1A81" w:rsidTr="00642BD5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Турникеты 17/8   (79026)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3 475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3 480</w:t>
            </w:r>
          </w:p>
        </w:tc>
      </w:tr>
      <w:tr w:rsidR="003B11A2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Турникеты 12/7  (79020)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b/>
                <w:sz w:val="20"/>
                <w:szCs w:val="20"/>
              </w:rPr>
            </w:pPr>
          </w:p>
        </w:tc>
      </w:tr>
      <w:tr w:rsidR="003B11A2" w:rsidRPr="00BD1A81" w:rsidTr="00A9443F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Пинцет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97 000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97 050</w:t>
            </w:r>
          </w:p>
        </w:tc>
      </w:tr>
      <w:tr w:rsidR="003B11A2" w:rsidRPr="00BD1A81" w:rsidTr="003A2E1B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Иглодержатель по REILL, микро, прямой 150 мм</w:t>
            </w:r>
            <w:r>
              <w:rPr>
                <w:color w:val="000000"/>
                <w:sz w:val="20"/>
                <w:szCs w:val="20"/>
              </w:rPr>
              <w:br/>
              <w:t>FD240R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488 600</w:t>
            </w:r>
          </w:p>
        </w:tc>
      </w:tr>
      <w:tr w:rsidR="003B11A2" w:rsidRPr="00BD1A81" w:rsidTr="007738DD">
        <w:trPr>
          <w:trHeight w:val="323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Pr="00657F82" w:rsidRDefault="003B11A2" w:rsidP="007738DD">
            <w:pPr>
              <w:tabs>
                <w:tab w:val="left" w:pos="327"/>
                <w:tab w:val="center" w:pos="1290"/>
              </w:tabs>
              <w:rPr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488 650</w:t>
            </w:r>
          </w:p>
        </w:tc>
      </w:tr>
      <w:tr w:rsidR="003B11A2" w:rsidRPr="00BD1A81" w:rsidTr="00AD6D4E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Ножницы, </w:t>
            </w:r>
            <w:proofErr w:type="spellStart"/>
            <w:r>
              <w:rPr>
                <w:color w:val="000000"/>
                <w:sz w:val="20"/>
                <w:szCs w:val="20"/>
              </w:rPr>
              <w:t>препаровальные</w:t>
            </w:r>
            <w:proofErr w:type="spellEnd"/>
            <w:r>
              <w:rPr>
                <w:color w:val="000000"/>
                <w:sz w:val="20"/>
                <w:szCs w:val="20"/>
              </w:rPr>
              <w:t>, деликатные, изогнутые, тупоконечные, 115 мм</w:t>
            </w:r>
            <w:r>
              <w:rPr>
                <w:color w:val="000000"/>
                <w:sz w:val="20"/>
                <w:szCs w:val="20"/>
              </w:rPr>
              <w:br/>
              <w:t>BC257WB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369 600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369 650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"бульдог", мини, прямой 14/35 мм</w:t>
            </w:r>
            <w:r>
              <w:rPr>
                <w:color w:val="000000"/>
                <w:sz w:val="20"/>
                <w:szCs w:val="20"/>
              </w:rPr>
              <w:br/>
              <w:t>FB328R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B140A8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255 9</w:t>
            </w:r>
            <w:r w:rsidR="003B11A2" w:rsidRPr="00657F82">
              <w:rPr>
                <w:sz w:val="20"/>
                <w:szCs w:val="20"/>
                <w:lang w:val="kk-KZ"/>
              </w:rPr>
              <w:t>20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255</w:t>
            </w:r>
            <w:r w:rsidRPr="00657F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57F82">
              <w:rPr>
                <w:sz w:val="20"/>
                <w:szCs w:val="20"/>
                <w:lang w:val="kk-KZ"/>
              </w:rPr>
              <w:t>930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"бульдог", мини, изогнутый 14/35 мм</w:t>
            </w:r>
            <w:r>
              <w:rPr>
                <w:color w:val="000000"/>
                <w:sz w:val="20"/>
                <w:szCs w:val="20"/>
              </w:rPr>
              <w:br/>
              <w:t>FB329R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267 700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267 750</w:t>
            </w:r>
          </w:p>
        </w:tc>
      </w:tr>
      <w:tr w:rsidR="003B11A2" w:rsidRPr="00BD1A81" w:rsidTr="004D643F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Расширитель по CUSHING-KOCHER 10х10 мм 180 мм     BT190R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169 150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169 170</w:t>
            </w:r>
          </w:p>
        </w:tc>
      </w:tr>
      <w:tr w:rsidR="003B11A2" w:rsidRPr="00BD1A81" w:rsidTr="0049113B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49113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Расширитель по JEFFERSON, изогнутый, тупой, зубчики 3х4 140 мм     BV092R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Apex</w:t>
            </w:r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CO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400 000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«Круана»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421 000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421 200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421 220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Интрa</w:t>
            </w:r>
            <w:proofErr w:type="spellEnd"/>
            <w:r>
              <w:rPr>
                <w:color w:val="000000"/>
                <w:sz w:val="20"/>
                <w:szCs w:val="20"/>
              </w:rPr>
              <w:t>-аортальные баллонные катетеры,</w:t>
            </w:r>
            <w:r>
              <w:rPr>
                <w:color w:val="000000"/>
                <w:sz w:val="20"/>
                <w:szCs w:val="20"/>
              </w:rPr>
              <w:br/>
              <w:t xml:space="preserve">размерами: 30 </w:t>
            </w:r>
            <w:proofErr w:type="spellStart"/>
            <w:r>
              <w:rPr>
                <w:color w:val="000000"/>
                <w:sz w:val="20"/>
                <w:szCs w:val="20"/>
              </w:rPr>
              <w:t>сс</w:t>
            </w:r>
            <w:proofErr w:type="spellEnd"/>
            <w:r>
              <w:rPr>
                <w:color w:val="000000"/>
                <w:sz w:val="20"/>
                <w:szCs w:val="20"/>
              </w:rPr>
              <w:t>; 40сс;  модели: IAB-05840-LWS, IAB -05830-LWS. Стерильные, однократного применения.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Apex</w:t>
            </w:r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CO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1 056 000</w:t>
            </w:r>
          </w:p>
        </w:tc>
      </w:tr>
      <w:tr w:rsidR="003B11A2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Default="003B11A2" w:rsidP="003B11A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A2" w:rsidRDefault="003B11A2" w:rsidP="003B11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A2" w:rsidRPr="00657F82" w:rsidRDefault="003B11A2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«Круана»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11A2" w:rsidRPr="00657F82" w:rsidRDefault="003B11A2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1 056 090</w:t>
            </w:r>
          </w:p>
        </w:tc>
      </w:tr>
      <w:tr w:rsidR="00834F5A" w:rsidRPr="00BD1A81" w:rsidTr="00834F5A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3B11A2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>Сменная емкость для заполнения гелием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3B11A2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Apex</w:t>
            </w:r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CO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3B11A2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110 000</w:t>
            </w:r>
          </w:p>
        </w:tc>
      </w:tr>
      <w:tr w:rsidR="00834F5A" w:rsidRPr="00BD1A81" w:rsidTr="00AC1E27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«Круана»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110 120</w:t>
            </w:r>
          </w:p>
        </w:tc>
      </w:tr>
      <w:tr w:rsidR="00834F5A" w:rsidRPr="00BD1A81" w:rsidTr="0098653A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98653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 xml:space="preserve">Дренажная система </w:t>
            </w:r>
            <w:proofErr w:type="spellStart"/>
            <w:r w:rsidRPr="00657F82">
              <w:rPr>
                <w:color w:val="000000"/>
                <w:sz w:val="20"/>
                <w:szCs w:val="20"/>
              </w:rPr>
              <w:t>однобаночная</w:t>
            </w:r>
            <w:proofErr w:type="spellEnd"/>
            <w:r w:rsidRPr="00657F8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57F82">
              <w:rPr>
                <w:color w:val="000000"/>
                <w:sz w:val="20"/>
                <w:szCs w:val="20"/>
              </w:rPr>
              <w:t>трехкамерная</w:t>
            </w:r>
            <w:proofErr w:type="spellEnd"/>
            <w:r w:rsidRPr="00657F82">
              <w:rPr>
                <w:color w:val="000000"/>
                <w:sz w:val="20"/>
                <w:szCs w:val="20"/>
              </w:rPr>
              <w:t>) с двумя трубками для пациента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SMARTMED PRODUCTS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A52715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31 7</w:t>
            </w:r>
            <w:r w:rsidR="00834F5A" w:rsidRPr="00657F82">
              <w:rPr>
                <w:sz w:val="20"/>
                <w:szCs w:val="20"/>
                <w:lang w:val="kk-KZ"/>
              </w:rPr>
              <w:t>00</w:t>
            </w:r>
          </w:p>
        </w:tc>
      </w:tr>
      <w:tr w:rsidR="00834F5A" w:rsidRPr="00BD1A81" w:rsidTr="00AC1E27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AC1E27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AC1E27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 xml:space="preserve">Артериальный катетер </w:t>
            </w:r>
            <w:proofErr w:type="spellStart"/>
            <w:r w:rsidRPr="00657F82">
              <w:rPr>
                <w:color w:val="000000"/>
                <w:sz w:val="20"/>
                <w:szCs w:val="20"/>
              </w:rPr>
              <w:t>Сельдингер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SMARTMED PRODUCTS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10 460</w:t>
            </w:r>
          </w:p>
        </w:tc>
      </w:tr>
      <w:tr w:rsidR="00834F5A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>Дренаж хирургический рифленый</w:t>
            </w:r>
            <w:r w:rsidRPr="00657F82">
              <w:rPr>
                <w:color w:val="000000"/>
                <w:sz w:val="20"/>
                <w:szCs w:val="20"/>
              </w:rPr>
              <w:br/>
              <w:t>круглый спиральный 24 (CH); (8 (мм)) длина 80см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SMARTMED PRODUCTS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16 592</w:t>
            </w:r>
          </w:p>
        </w:tc>
      </w:tr>
      <w:tr w:rsidR="00834F5A" w:rsidRPr="00BD1A81" w:rsidTr="002960C9">
        <w:trPr>
          <w:trHeight w:val="25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>Катетер с загнутым концом, с</w:t>
            </w:r>
            <w:r w:rsidRPr="00657F82">
              <w:rPr>
                <w:color w:val="000000"/>
                <w:sz w:val="20"/>
                <w:szCs w:val="20"/>
              </w:rPr>
              <w:br/>
              <w:t>расширительной линией CH 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r w:rsidRPr="00657F82">
              <w:rPr>
                <w:sz w:val="22"/>
                <w:szCs w:val="22"/>
                <w:lang w:val="en-US"/>
              </w:rPr>
              <w:t>SMARTMED PRODUCTS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46 943</w:t>
            </w:r>
          </w:p>
        </w:tc>
      </w:tr>
      <w:tr w:rsidR="00834F5A" w:rsidRPr="00BD1A81" w:rsidTr="003842FB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 xml:space="preserve">Порошок растительного происхождения для гемостаза и образования </w:t>
            </w:r>
            <w:proofErr w:type="spellStart"/>
            <w:r w:rsidRPr="00657F82">
              <w:rPr>
                <w:color w:val="000000"/>
                <w:sz w:val="20"/>
                <w:szCs w:val="20"/>
              </w:rPr>
              <w:t>противоспаечного</w:t>
            </w:r>
            <w:proofErr w:type="spellEnd"/>
            <w:r w:rsidRPr="00657F8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107 500</w:t>
            </w:r>
          </w:p>
        </w:tc>
      </w:tr>
      <w:tr w:rsidR="00834F5A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105 700</w:t>
            </w:r>
          </w:p>
        </w:tc>
      </w:tr>
      <w:tr w:rsidR="00834F5A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A52715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Galamat</w:t>
            </w:r>
            <w:proofErr w:type="spellEnd"/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Integra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107 900</w:t>
            </w:r>
          </w:p>
        </w:tc>
      </w:tr>
      <w:tr w:rsidR="00834F5A" w:rsidRPr="00BD1A81" w:rsidTr="0075624B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r w:rsidRPr="00657F82">
              <w:rPr>
                <w:color w:val="000000"/>
                <w:sz w:val="20"/>
                <w:szCs w:val="20"/>
              </w:rPr>
              <w:t>Фетровая прокладка, мягкая, 25*150 мм.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color w:val="FF0000"/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65 700</w:t>
            </w:r>
          </w:p>
        </w:tc>
      </w:tr>
      <w:tr w:rsidR="00834F5A" w:rsidRPr="00BD1A81" w:rsidTr="003B11A2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sz w:val="22"/>
                <w:szCs w:val="22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66 800</w:t>
            </w:r>
          </w:p>
        </w:tc>
      </w:tr>
      <w:tr w:rsidR="00834F5A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Galamat</w:t>
            </w:r>
            <w:proofErr w:type="spellEnd"/>
            <w:r w:rsidRPr="00657F82">
              <w:rPr>
                <w:sz w:val="22"/>
                <w:szCs w:val="22"/>
              </w:rPr>
              <w:t xml:space="preserve"> </w:t>
            </w:r>
            <w:r w:rsidRPr="00657F82">
              <w:rPr>
                <w:sz w:val="22"/>
                <w:szCs w:val="22"/>
                <w:lang w:val="en-US"/>
              </w:rPr>
              <w:t>Integra</w:t>
            </w:r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66 900</w:t>
            </w:r>
          </w:p>
        </w:tc>
      </w:tr>
      <w:tr w:rsidR="00834F5A" w:rsidRPr="00BD1A81" w:rsidTr="005855BD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F5A" w:rsidRPr="00657F82" w:rsidRDefault="00834F5A" w:rsidP="00834F5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57F82">
              <w:rPr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657F82">
              <w:rPr>
                <w:color w:val="000000"/>
                <w:sz w:val="20"/>
                <w:szCs w:val="20"/>
              </w:rPr>
              <w:t xml:space="preserve"> насос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657F82" w:rsidRDefault="00834F5A" w:rsidP="00834F5A">
            <w:pPr>
              <w:rPr>
                <w:b/>
                <w:sz w:val="20"/>
                <w:szCs w:val="20"/>
                <w:lang w:val="kk-KZ"/>
              </w:rPr>
            </w:pPr>
            <w:r w:rsidRPr="00657F82"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Pr="00657F82">
              <w:rPr>
                <w:sz w:val="22"/>
                <w:szCs w:val="22"/>
                <w:lang w:val="en-US"/>
              </w:rPr>
              <w:t>AANMed</w:t>
            </w:r>
            <w:proofErr w:type="spellEnd"/>
            <w:r w:rsidRPr="00657F82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657F82" w:rsidRDefault="00834F5A" w:rsidP="00834F5A">
            <w:pPr>
              <w:rPr>
                <w:sz w:val="20"/>
                <w:szCs w:val="20"/>
                <w:lang w:val="kk-KZ"/>
              </w:rPr>
            </w:pPr>
            <w:r w:rsidRPr="00657F82">
              <w:rPr>
                <w:sz w:val="20"/>
                <w:szCs w:val="20"/>
                <w:lang w:val="kk-KZ"/>
              </w:rPr>
              <w:t>770 000</w:t>
            </w:r>
          </w:p>
        </w:tc>
      </w:tr>
      <w:tr w:rsidR="002538B0" w:rsidRPr="00BD1A81" w:rsidTr="005855BD">
        <w:trPr>
          <w:trHeight w:val="258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8B0" w:rsidRDefault="002538B0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8B0" w:rsidRDefault="002538B0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B0" w:rsidRPr="009B5E28" w:rsidRDefault="002538B0" w:rsidP="00834F5A">
            <w:pPr>
              <w:rPr>
                <w:sz w:val="22"/>
                <w:szCs w:val="22"/>
                <w:highlight w:val="cyan"/>
                <w:lang w:val="kk-KZ"/>
              </w:rPr>
            </w:pPr>
            <w:r w:rsidRPr="002538B0">
              <w:rPr>
                <w:sz w:val="22"/>
                <w:szCs w:val="22"/>
                <w:lang w:val="kk-KZ"/>
              </w:rPr>
              <w:t>ТОО «</w:t>
            </w:r>
            <w:r w:rsidRPr="002538B0">
              <w:rPr>
                <w:sz w:val="22"/>
                <w:szCs w:val="22"/>
                <w:lang w:val="en-US"/>
              </w:rPr>
              <w:t>SMARTMED PRODUCTS</w:t>
            </w:r>
            <w:r w:rsidRPr="002538B0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38B0" w:rsidRPr="002538B0" w:rsidRDefault="002538B0" w:rsidP="00834F5A">
            <w:pPr>
              <w:rPr>
                <w:sz w:val="20"/>
                <w:szCs w:val="20"/>
                <w:highlight w:val="cyan"/>
                <w:lang w:val="en-US"/>
              </w:rPr>
            </w:pPr>
            <w:r w:rsidRPr="002538B0">
              <w:rPr>
                <w:sz w:val="20"/>
                <w:szCs w:val="20"/>
                <w:lang w:val="en-US"/>
              </w:rPr>
              <w:t>790 000</w:t>
            </w:r>
          </w:p>
        </w:tc>
      </w:tr>
      <w:tr w:rsidR="00834F5A" w:rsidRPr="00BD1A81" w:rsidTr="003B11A2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Default="00834F5A" w:rsidP="00834F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5A" w:rsidRDefault="00834F5A" w:rsidP="00834F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5A" w:rsidRPr="00F96A58" w:rsidRDefault="00834F5A" w:rsidP="00834F5A">
            <w:pPr>
              <w:rPr>
                <w:sz w:val="22"/>
                <w:szCs w:val="22"/>
                <w:lang w:val="kk-KZ"/>
              </w:rPr>
            </w:pPr>
            <w:r w:rsidRPr="00F96A58">
              <w:rPr>
                <w:sz w:val="22"/>
                <w:szCs w:val="22"/>
                <w:lang w:val="kk-KZ"/>
              </w:rPr>
              <w:t>ТОО «SyrMedical»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F5A" w:rsidRPr="00CE1F21" w:rsidRDefault="00834F5A" w:rsidP="00834F5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799 950</w:t>
            </w:r>
          </w:p>
        </w:tc>
      </w:tr>
    </w:tbl>
    <w:p w:rsidR="00CA3674" w:rsidRPr="00BD1A81" w:rsidRDefault="00CA3674" w:rsidP="00CA3674">
      <w:pPr>
        <w:jc w:val="both"/>
        <w:rPr>
          <w:sz w:val="16"/>
        </w:rPr>
      </w:pPr>
    </w:p>
    <w:p w:rsidR="00CA3674" w:rsidRPr="00F66203" w:rsidRDefault="00CA3674" w:rsidP="00CA3674">
      <w:pPr>
        <w:ind w:firstLine="284"/>
        <w:jc w:val="both"/>
        <w:rPr>
          <w:b/>
          <w:sz w:val="22"/>
          <w:szCs w:val="22"/>
        </w:rPr>
      </w:pPr>
      <w:r w:rsidRPr="00F66203">
        <w:rPr>
          <w:sz w:val="22"/>
          <w:szCs w:val="22"/>
        </w:rPr>
        <w:lastRenderedPageBreak/>
        <w:t xml:space="preserve">8. 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proofErr w:type="gramStart"/>
      <w:r w:rsidRPr="00F66203">
        <w:rPr>
          <w:b/>
          <w:sz w:val="22"/>
          <w:szCs w:val="22"/>
        </w:rPr>
        <w:t>Решила</w:t>
      </w:r>
      <w:proofErr w:type="gramEnd"/>
      <w:r w:rsidRPr="00F66203">
        <w:rPr>
          <w:b/>
          <w:sz w:val="22"/>
          <w:szCs w:val="22"/>
        </w:rPr>
        <w:t>:</w:t>
      </w:r>
    </w:p>
    <w:p w:rsidR="00247360" w:rsidRPr="00F66203" w:rsidRDefault="00247360" w:rsidP="00247360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 w:rsidRPr="00F66203">
        <w:rPr>
          <w:rFonts w:ascii="Times New Roman" w:hAnsi="Times New Roman"/>
          <w:lang w:val="kk-KZ"/>
        </w:rPr>
        <w:t xml:space="preserve"> Признать выигравшей тендерную заявку:</w:t>
      </w:r>
    </w:p>
    <w:p w:rsidR="002538B0" w:rsidRPr="007E04C8" w:rsidRDefault="00517A44" w:rsidP="006A241B">
      <w:pPr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по </w:t>
      </w:r>
      <w:r w:rsidRPr="007E04C8">
        <w:rPr>
          <w:sz w:val="22"/>
          <w:szCs w:val="22"/>
          <w:lang w:val="kk-KZ"/>
        </w:rPr>
        <w:t>лоту № 4</w:t>
      </w:r>
      <w:r w:rsidR="00334F8E" w:rsidRPr="007E04C8">
        <w:rPr>
          <w:sz w:val="22"/>
          <w:szCs w:val="22"/>
          <w:lang w:val="kk-KZ"/>
        </w:rPr>
        <w:t>,</w:t>
      </w:r>
      <w:r w:rsidR="00BF3393" w:rsidRPr="007E04C8">
        <w:rPr>
          <w:sz w:val="22"/>
          <w:szCs w:val="22"/>
          <w:lang w:val="kk-KZ"/>
        </w:rPr>
        <w:t xml:space="preserve"> </w:t>
      </w:r>
      <w:r w:rsidRPr="007E04C8">
        <w:rPr>
          <w:sz w:val="22"/>
          <w:szCs w:val="22"/>
          <w:lang w:val="kk-KZ"/>
        </w:rPr>
        <w:t>5</w:t>
      </w:r>
      <w:r w:rsidR="00334F8E" w:rsidRPr="007E04C8">
        <w:rPr>
          <w:sz w:val="22"/>
          <w:szCs w:val="22"/>
          <w:lang w:val="kk-KZ"/>
        </w:rPr>
        <w:t>,</w:t>
      </w:r>
      <w:r w:rsidR="00BF3393" w:rsidRPr="007E04C8">
        <w:rPr>
          <w:sz w:val="22"/>
          <w:szCs w:val="22"/>
          <w:lang w:val="kk-KZ"/>
        </w:rPr>
        <w:t xml:space="preserve"> </w:t>
      </w:r>
      <w:r w:rsidRPr="007E04C8">
        <w:rPr>
          <w:sz w:val="22"/>
          <w:szCs w:val="22"/>
          <w:lang w:val="kk-KZ"/>
        </w:rPr>
        <w:t>6</w:t>
      </w:r>
      <w:r w:rsidR="006A241B" w:rsidRPr="007E04C8">
        <w:rPr>
          <w:sz w:val="22"/>
          <w:szCs w:val="22"/>
          <w:lang w:val="kk-KZ"/>
        </w:rPr>
        <w:t>,</w:t>
      </w:r>
      <w:r w:rsidR="00BF3393" w:rsidRPr="007E04C8">
        <w:rPr>
          <w:sz w:val="22"/>
          <w:szCs w:val="22"/>
          <w:lang w:val="kk-KZ"/>
        </w:rPr>
        <w:t xml:space="preserve"> </w:t>
      </w:r>
      <w:r w:rsidRPr="007E04C8">
        <w:rPr>
          <w:sz w:val="22"/>
          <w:szCs w:val="22"/>
        </w:rPr>
        <w:t>7</w:t>
      </w:r>
      <w:r w:rsidRPr="007E04C8">
        <w:rPr>
          <w:sz w:val="22"/>
          <w:szCs w:val="22"/>
          <w:lang w:val="kk-KZ"/>
        </w:rPr>
        <w:t>, 8, 9, 10, 11, 12, 13, 14, 15, 16, 17, 18, 19, 20, 21, 27, 28, 29, 30, 31, 32,</w:t>
      </w:r>
      <w:r w:rsidR="00DF3F7E" w:rsidRPr="007E04C8">
        <w:rPr>
          <w:sz w:val="22"/>
          <w:szCs w:val="22"/>
        </w:rPr>
        <w:t xml:space="preserve"> 33</w:t>
      </w:r>
      <w:r w:rsidR="00DF3F7E" w:rsidRPr="007E04C8">
        <w:rPr>
          <w:sz w:val="22"/>
          <w:szCs w:val="22"/>
          <w:lang w:val="kk-KZ"/>
        </w:rPr>
        <w:t>,</w:t>
      </w:r>
      <w:r w:rsidRPr="007E04C8">
        <w:rPr>
          <w:sz w:val="22"/>
          <w:szCs w:val="22"/>
          <w:lang w:val="kk-KZ"/>
        </w:rPr>
        <w:t xml:space="preserve"> 34, 35, 36, 37, 38, 39, 40, 41, 43, 45, </w:t>
      </w:r>
      <w:r w:rsidR="004A0010" w:rsidRPr="007E04C8">
        <w:rPr>
          <w:sz w:val="22"/>
          <w:szCs w:val="22"/>
          <w:lang w:val="kk-KZ"/>
        </w:rPr>
        <w:t>46, 47, 48, 49, 50, 58</w:t>
      </w:r>
      <w:r w:rsidR="00E7728C" w:rsidRPr="007E04C8">
        <w:rPr>
          <w:sz w:val="22"/>
          <w:szCs w:val="22"/>
          <w:lang w:val="kk-KZ"/>
        </w:rPr>
        <w:t xml:space="preserve">  ТОО «</w:t>
      </w:r>
      <w:proofErr w:type="spellStart"/>
      <w:r w:rsidR="00C71C6B" w:rsidRPr="007E04C8">
        <w:rPr>
          <w:sz w:val="22"/>
          <w:szCs w:val="22"/>
          <w:lang w:val="en-US"/>
        </w:rPr>
        <w:t>SyrMedical</w:t>
      </w:r>
      <w:proofErr w:type="spellEnd"/>
      <w:r w:rsidR="00334F8E" w:rsidRPr="007E04C8">
        <w:rPr>
          <w:sz w:val="22"/>
          <w:szCs w:val="22"/>
          <w:lang w:val="kk-KZ"/>
        </w:rPr>
        <w:t xml:space="preserve">» на общую сумму </w:t>
      </w:r>
      <w:r w:rsidR="00DF3F7E" w:rsidRPr="007E04C8">
        <w:rPr>
          <w:color w:val="000000"/>
          <w:sz w:val="22"/>
          <w:szCs w:val="22"/>
        </w:rPr>
        <w:t>133</w:t>
      </w:r>
      <w:r w:rsidR="00995709" w:rsidRPr="007E04C8">
        <w:rPr>
          <w:color w:val="000000"/>
          <w:sz w:val="22"/>
          <w:szCs w:val="22"/>
        </w:rPr>
        <w:t xml:space="preserve"> </w:t>
      </w:r>
      <w:r w:rsidR="00DF3F7E" w:rsidRPr="007E04C8">
        <w:rPr>
          <w:color w:val="000000"/>
          <w:sz w:val="22"/>
          <w:szCs w:val="22"/>
        </w:rPr>
        <w:t>768</w:t>
      </w:r>
      <w:r w:rsidR="00995709" w:rsidRPr="007E04C8">
        <w:rPr>
          <w:color w:val="000000"/>
          <w:sz w:val="22"/>
          <w:szCs w:val="22"/>
        </w:rPr>
        <w:t xml:space="preserve"> </w:t>
      </w:r>
      <w:r w:rsidR="00DF3F7E" w:rsidRPr="007E04C8">
        <w:rPr>
          <w:color w:val="000000"/>
          <w:sz w:val="22"/>
          <w:szCs w:val="22"/>
        </w:rPr>
        <w:t>13</w:t>
      </w:r>
      <w:r w:rsidR="00995709" w:rsidRPr="007E04C8">
        <w:rPr>
          <w:color w:val="000000"/>
          <w:sz w:val="22"/>
          <w:szCs w:val="22"/>
        </w:rPr>
        <w:t>0</w:t>
      </w:r>
      <w:r w:rsidR="002A7CC3" w:rsidRPr="007E04C8">
        <w:rPr>
          <w:color w:val="000000"/>
          <w:sz w:val="22"/>
          <w:szCs w:val="22"/>
          <w:lang w:val="kk-KZ"/>
        </w:rPr>
        <w:t>,00</w:t>
      </w:r>
      <w:r w:rsidR="000F32F6" w:rsidRPr="007E04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A241B" w:rsidRPr="007E04C8">
        <w:rPr>
          <w:sz w:val="22"/>
          <w:szCs w:val="22"/>
          <w:lang w:val="kk-KZ"/>
        </w:rPr>
        <w:t xml:space="preserve">тенге </w:t>
      </w:r>
    </w:p>
    <w:p w:rsidR="006A241B" w:rsidRPr="007E04C8" w:rsidRDefault="002538B0" w:rsidP="006A241B">
      <w:pPr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  <w:lang w:val="kk-KZ"/>
        </w:rPr>
        <w:t>по лоту № 24, 25, 26  ТОО «</w:t>
      </w:r>
      <w:proofErr w:type="spellStart"/>
      <w:r w:rsidRPr="007E04C8">
        <w:rPr>
          <w:sz w:val="22"/>
          <w:szCs w:val="22"/>
          <w:lang w:val="en-US"/>
        </w:rPr>
        <w:t>Sau</w:t>
      </w:r>
      <w:proofErr w:type="spellEnd"/>
      <w:r w:rsidRPr="007E04C8">
        <w:rPr>
          <w:sz w:val="22"/>
          <w:szCs w:val="22"/>
        </w:rPr>
        <w:t xml:space="preserve"> </w:t>
      </w:r>
      <w:r w:rsidRPr="007E04C8">
        <w:rPr>
          <w:sz w:val="22"/>
          <w:szCs w:val="22"/>
          <w:lang w:val="en-US"/>
        </w:rPr>
        <w:t>Med</w:t>
      </w:r>
      <w:r w:rsidRPr="007E04C8">
        <w:rPr>
          <w:sz w:val="22"/>
          <w:szCs w:val="22"/>
        </w:rPr>
        <w:t xml:space="preserve"> </w:t>
      </w:r>
      <w:r w:rsidRPr="007E04C8">
        <w:rPr>
          <w:sz w:val="22"/>
          <w:szCs w:val="22"/>
          <w:lang w:val="en-US"/>
        </w:rPr>
        <w:t>Group</w:t>
      </w:r>
      <w:r w:rsidRPr="007E04C8">
        <w:rPr>
          <w:sz w:val="22"/>
          <w:szCs w:val="22"/>
          <w:lang w:val="kk-KZ"/>
        </w:rPr>
        <w:t xml:space="preserve">» на общую сумму </w:t>
      </w:r>
      <w:r w:rsidRPr="007E04C8">
        <w:rPr>
          <w:color w:val="000000"/>
          <w:sz w:val="22"/>
          <w:szCs w:val="22"/>
        </w:rPr>
        <w:t xml:space="preserve">2 </w:t>
      </w:r>
      <w:r w:rsidR="00D35E06" w:rsidRPr="007E04C8">
        <w:rPr>
          <w:color w:val="000000"/>
          <w:sz w:val="22"/>
          <w:szCs w:val="22"/>
        </w:rPr>
        <w:t>215</w:t>
      </w:r>
      <w:r w:rsidRPr="007E04C8">
        <w:rPr>
          <w:color w:val="000000"/>
          <w:sz w:val="22"/>
          <w:szCs w:val="22"/>
        </w:rPr>
        <w:t> </w:t>
      </w:r>
      <w:r w:rsidR="00D35E06" w:rsidRPr="007E04C8">
        <w:rPr>
          <w:color w:val="000000"/>
          <w:sz w:val="22"/>
          <w:szCs w:val="22"/>
        </w:rPr>
        <w:t>0</w:t>
      </w:r>
      <w:r w:rsidRPr="007E04C8">
        <w:rPr>
          <w:color w:val="000000"/>
          <w:sz w:val="22"/>
          <w:szCs w:val="22"/>
        </w:rPr>
        <w:t>00</w:t>
      </w:r>
      <w:r w:rsidRPr="007E04C8">
        <w:rPr>
          <w:color w:val="000000"/>
          <w:sz w:val="22"/>
          <w:szCs w:val="22"/>
          <w:lang w:val="kk-KZ"/>
        </w:rPr>
        <w:t>,00</w:t>
      </w:r>
      <w:r w:rsidRPr="007E04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E04C8">
        <w:rPr>
          <w:sz w:val="22"/>
          <w:szCs w:val="22"/>
          <w:lang w:val="kk-KZ"/>
        </w:rPr>
        <w:t>тенге</w:t>
      </w:r>
      <w:r w:rsidR="006A241B" w:rsidRPr="007E04C8">
        <w:rPr>
          <w:sz w:val="22"/>
          <w:szCs w:val="22"/>
        </w:rPr>
        <w:t xml:space="preserve"> </w:t>
      </w:r>
    </w:p>
    <w:p w:rsidR="00C71C6B" w:rsidRPr="007E04C8" w:rsidRDefault="00C71C6B" w:rsidP="00C71C6B">
      <w:pPr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  <w:lang w:val="kk-KZ"/>
        </w:rPr>
        <w:t xml:space="preserve">по лоту № 42, 51, 52, </w:t>
      </w:r>
      <w:r w:rsidRPr="007E04C8">
        <w:rPr>
          <w:sz w:val="22"/>
          <w:szCs w:val="22"/>
        </w:rPr>
        <w:t>53</w:t>
      </w:r>
      <w:r w:rsidRPr="007E04C8">
        <w:rPr>
          <w:sz w:val="22"/>
          <w:szCs w:val="22"/>
          <w:lang w:val="kk-KZ"/>
        </w:rPr>
        <w:t xml:space="preserve">  ТОО «</w:t>
      </w:r>
      <w:r w:rsidRPr="007E04C8">
        <w:rPr>
          <w:spacing w:val="2"/>
          <w:sz w:val="22"/>
          <w:szCs w:val="22"/>
          <w:lang w:val="en-US"/>
        </w:rPr>
        <w:t>Apex</w:t>
      </w:r>
      <w:r w:rsidRPr="007E04C8">
        <w:rPr>
          <w:spacing w:val="2"/>
          <w:sz w:val="22"/>
          <w:szCs w:val="22"/>
        </w:rPr>
        <w:t xml:space="preserve"> </w:t>
      </w:r>
      <w:r w:rsidRPr="007E04C8">
        <w:rPr>
          <w:spacing w:val="2"/>
          <w:sz w:val="22"/>
          <w:szCs w:val="22"/>
          <w:lang w:val="en-US"/>
        </w:rPr>
        <w:t>Co</w:t>
      </w:r>
      <w:r w:rsidRPr="007E04C8">
        <w:rPr>
          <w:sz w:val="22"/>
          <w:szCs w:val="22"/>
          <w:lang w:val="kk-KZ"/>
        </w:rPr>
        <w:t xml:space="preserve">» на общую сумму </w:t>
      </w:r>
      <w:r w:rsidRPr="007E04C8">
        <w:rPr>
          <w:sz w:val="22"/>
          <w:szCs w:val="22"/>
        </w:rPr>
        <w:t>12 140 00</w:t>
      </w:r>
      <w:r w:rsidRPr="007E04C8">
        <w:rPr>
          <w:sz w:val="22"/>
          <w:szCs w:val="22"/>
          <w:lang w:val="kk-KZ"/>
        </w:rPr>
        <w:t>,00</w:t>
      </w:r>
      <w:r w:rsidRPr="007E04C8">
        <w:rPr>
          <w:rFonts w:ascii="Calibri" w:hAnsi="Calibri" w:cs="Calibri"/>
          <w:sz w:val="22"/>
          <w:szCs w:val="22"/>
        </w:rPr>
        <w:t xml:space="preserve"> </w:t>
      </w:r>
      <w:r w:rsidRPr="007E04C8">
        <w:rPr>
          <w:sz w:val="22"/>
          <w:szCs w:val="22"/>
          <w:lang w:val="kk-KZ"/>
        </w:rPr>
        <w:t>тенге</w:t>
      </w:r>
    </w:p>
    <w:p w:rsidR="009A0226" w:rsidRPr="007E04C8" w:rsidRDefault="00DF3F7E" w:rsidP="006A241B">
      <w:pPr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  <w:lang w:val="kk-KZ"/>
        </w:rPr>
        <w:t xml:space="preserve">по лоту № 58, 59 </w:t>
      </w:r>
      <w:r w:rsidRPr="007E04C8">
        <w:rPr>
          <w:sz w:val="22"/>
          <w:szCs w:val="22"/>
        </w:rPr>
        <w:t xml:space="preserve"> </w:t>
      </w:r>
      <w:r w:rsidRPr="007E04C8">
        <w:rPr>
          <w:sz w:val="22"/>
          <w:szCs w:val="22"/>
          <w:lang w:val="kk-KZ"/>
        </w:rPr>
        <w:t xml:space="preserve"> ТОО «</w:t>
      </w:r>
      <w:proofErr w:type="spellStart"/>
      <w:r w:rsidR="007E04C8" w:rsidRPr="007E04C8">
        <w:rPr>
          <w:sz w:val="22"/>
          <w:szCs w:val="22"/>
          <w:lang w:val="en-US"/>
        </w:rPr>
        <w:t>Galamat</w:t>
      </w:r>
      <w:proofErr w:type="spellEnd"/>
      <w:r w:rsidR="007E04C8" w:rsidRPr="007E04C8">
        <w:rPr>
          <w:sz w:val="22"/>
          <w:szCs w:val="22"/>
        </w:rPr>
        <w:t xml:space="preserve"> </w:t>
      </w:r>
      <w:r w:rsidR="007E04C8" w:rsidRPr="007E04C8">
        <w:rPr>
          <w:sz w:val="22"/>
          <w:szCs w:val="22"/>
          <w:lang w:val="en-US"/>
        </w:rPr>
        <w:t>Integra</w:t>
      </w:r>
      <w:r w:rsidRPr="007E04C8">
        <w:rPr>
          <w:sz w:val="22"/>
          <w:szCs w:val="22"/>
          <w:lang w:val="kk-KZ"/>
        </w:rPr>
        <w:t xml:space="preserve">» на общую сумму </w:t>
      </w:r>
      <w:r w:rsidRPr="007E04C8">
        <w:rPr>
          <w:color w:val="000000"/>
          <w:sz w:val="22"/>
          <w:szCs w:val="22"/>
        </w:rPr>
        <w:t>21 970 000</w:t>
      </w:r>
      <w:r w:rsidRPr="007E04C8">
        <w:rPr>
          <w:sz w:val="22"/>
          <w:szCs w:val="22"/>
          <w:lang w:val="kk-KZ"/>
        </w:rPr>
        <w:t xml:space="preserve">,00 тенге </w:t>
      </w:r>
    </w:p>
    <w:p w:rsidR="007E04C8" w:rsidRPr="007E04C8" w:rsidRDefault="007E04C8" w:rsidP="006A241B">
      <w:pPr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  <w:lang w:val="kk-KZ"/>
        </w:rPr>
        <w:t xml:space="preserve">по лоту № 60 </w:t>
      </w:r>
      <w:r w:rsidRPr="007E04C8">
        <w:rPr>
          <w:sz w:val="22"/>
          <w:szCs w:val="22"/>
        </w:rPr>
        <w:t xml:space="preserve"> </w:t>
      </w:r>
      <w:r w:rsidRPr="007E04C8">
        <w:rPr>
          <w:sz w:val="22"/>
          <w:szCs w:val="22"/>
          <w:lang w:val="kk-KZ"/>
        </w:rPr>
        <w:t xml:space="preserve"> ТОО «</w:t>
      </w:r>
      <w:proofErr w:type="spellStart"/>
      <w:r w:rsidRPr="007E04C8">
        <w:rPr>
          <w:sz w:val="22"/>
          <w:szCs w:val="22"/>
          <w:lang w:val="en-US"/>
        </w:rPr>
        <w:t>AANMed</w:t>
      </w:r>
      <w:proofErr w:type="spellEnd"/>
      <w:r w:rsidRPr="007E04C8">
        <w:rPr>
          <w:sz w:val="22"/>
          <w:szCs w:val="22"/>
          <w:lang w:val="kk-KZ"/>
        </w:rPr>
        <w:t xml:space="preserve">» на общую сумму </w:t>
      </w:r>
      <w:r w:rsidRPr="007E04C8">
        <w:rPr>
          <w:color w:val="000000"/>
          <w:sz w:val="22"/>
          <w:szCs w:val="22"/>
        </w:rPr>
        <w:t>14 400 000</w:t>
      </w:r>
      <w:r w:rsidRPr="007E04C8">
        <w:rPr>
          <w:sz w:val="22"/>
          <w:szCs w:val="22"/>
          <w:lang w:val="kk-KZ"/>
        </w:rPr>
        <w:t xml:space="preserve">,00 тенге </w:t>
      </w:r>
    </w:p>
    <w:p w:rsidR="00CA3674" w:rsidRDefault="00247360" w:rsidP="00CA3674">
      <w:pPr>
        <w:ind w:firstLine="284"/>
        <w:jc w:val="both"/>
        <w:rPr>
          <w:sz w:val="22"/>
          <w:szCs w:val="22"/>
        </w:rPr>
      </w:pPr>
      <w:r w:rsidRPr="007E04C8">
        <w:rPr>
          <w:sz w:val="22"/>
          <w:szCs w:val="22"/>
          <w:lang w:val="kk-KZ"/>
        </w:rPr>
        <w:t>2</w:t>
      </w:r>
      <w:r w:rsidR="00CA3674" w:rsidRPr="007E04C8">
        <w:rPr>
          <w:sz w:val="22"/>
          <w:szCs w:val="22"/>
          <w:lang w:val="kk-KZ"/>
        </w:rPr>
        <w:t xml:space="preserve">. </w:t>
      </w:r>
      <w:r w:rsidR="00CA3674" w:rsidRPr="007E04C8">
        <w:rPr>
          <w:sz w:val="22"/>
          <w:szCs w:val="22"/>
        </w:rPr>
        <w:t>На</w:t>
      </w:r>
      <w:r w:rsidR="00CA3674" w:rsidRPr="007E04C8">
        <w:rPr>
          <w:sz w:val="22"/>
          <w:szCs w:val="22"/>
          <w:lang w:val="kk-KZ"/>
        </w:rPr>
        <w:t xml:space="preserve"> </w:t>
      </w:r>
      <w:proofErr w:type="spellStart"/>
      <w:r w:rsidR="00CA3674" w:rsidRPr="007E04C8">
        <w:rPr>
          <w:sz w:val="22"/>
          <w:szCs w:val="22"/>
        </w:rPr>
        <w:t>основани</w:t>
      </w:r>
      <w:proofErr w:type="spellEnd"/>
      <w:r w:rsidR="001B3143" w:rsidRPr="007E04C8">
        <w:rPr>
          <w:sz w:val="22"/>
          <w:szCs w:val="22"/>
          <w:lang w:val="kk-KZ"/>
        </w:rPr>
        <w:t xml:space="preserve">и </w:t>
      </w:r>
      <w:r w:rsidR="001B3143" w:rsidRPr="007E04C8">
        <w:rPr>
          <w:sz w:val="22"/>
          <w:szCs w:val="22"/>
        </w:rPr>
        <w:t>14</w:t>
      </w:r>
      <w:r w:rsidR="00CA3674" w:rsidRPr="007E04C8">
        <w:rPr>
          <w:sz w:val="22"/>
          <w:szCs w:val="22"/>
        </w:rPr>
        <w:t xml:space="preserve"> </w:t>
      </w:r>
      <w:r w:rsidR="00CA3674" w:rsidRPr="007E04C8">
        <w:rPr>
          <w:sz w:val="22"/>
          <w:szCs w:val="22"/>
          <w:lang w:val="kk-KZ"/>
        </w:rPr>
        <w:t>Главы 5</w:t>
      </w:r>
      <w:r w:rsidR="00CA3674" w:rsidRPr="007E04C8">
        <w:rPr>
          <w:sz w:val="22"/>
          <w:szCs w:val="22"/>
        </w:rPr>
        <w:t>. согласно требованиям 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04 июня 2021 года № 375»</w:t>
      </w:r>
      <w:r w:rsidR="00CA3674" w:rsidRPr="007E04C8">
        <w:rPr>
          <w:sz w:val="22"/>
          <w:szCs w:val="22"/>
          <w:lang w:val="kk-KZ"/>
        </w:rPr>
        <w:t xml:space="preserve"> (далее </w:t>
      </w:r>
      <w:proofErr w:type="gramStart"/>
      <w:r w:rsidR="00CA3674" w:rsidRPr="007E04C8">
        <w:rPr>
          <w:sz w:val="22"/>
          <w:szCs w:val="22"/>
          <w:lang w:val="kk-KZ"/>
        </w:rPr>
        <w:t xml:space="preserve">Правила) </w:t>
      </w:r>
      <w:r w:rsidR="00CA3674" w:rsidRPr="007E04C8">
        <w:rPr>
          <w:sz w:val="22"/>
          <w:szCs w:val="22"/>
        </w:rPr>
        <w:t xml:space="preserve"> </w:t>
      </w:r>
      <w:r w:rsidR="00CA3674" w:rsidRPr="007E04C8">
        <w:rPr>
          <w:sz w:val="22"/>
          <w:szCs w:val="22"/>
          <w:lang w:val="kk-KZ"/>
        </w:rPr>
        <w:t>по</w:t>
      </w:r>
      <w:proofErr w:type="gramEnd"/>
      <w:r w:rsidR="00CA3674" w:rsidRPr="007E04C8">
        <w:rPr>
          <w:sz w:val="22"/>
          <w:szCs w:val="22"/>
          <w:lang w:val="kk-KZ"/>
        </w:rPr>
        <w:t xml:space="preserve"> </w:t>
      </w:r>
      <w:r w:rsidR="00D106D4" w:rsidRPr="007E04C8">
        <w:rPr>
          <w:sz w:val="22"/>
          <w:szCs w:val="22"/>
        </w:rPr>
        <w:t>лот</w:t>
      </w:r>
      <w:r w:rsidR="00D106D4" w:rsidRPr="007E04C8">
        <w:rPr>
          <w:sz w:val="22"/>
          <w:szCs w:val="22"/>
          <w:lang w:val="kk-KZ"/>
        </w:rPr>
        <w:t>у</w:t>
      </w:r>
      <w:r w:rsidR="00D106D4" w:rsidRPr="007E04C8">
        <w:rPr>
          <w:sz w:val="22"/>
          <w:szCs w:val="22"/>
        </w:rPr>
        <w:t xml:space="preserve"> </w:t>
      </w:r>
      <w:r w:rsidR="00D106D4" w:rsidRPr="007E04C8">
        <w:rPr>
          <w:sz w:val="22"/>
          <w:szCs w:val="22"/>
          <w:lang w:val="kk-KZ"/>
        </w:rPr>
        <w:t>№</w:t>
      </w:r>
      <w:r w:rsidR="00D106D4" w:rsidRPr="007E04C8">
        <w:rPr>
          <w:sz w:val="22"/>
          <w:szCs w:val="22"/>
        </w:rPr>
        <w:t xml:space="preserve"> </w:t>
      </w:r>
      <w:r w:rsidR="0098653A" w:rsidRPr="007E04C8">
        <w:rPr>
          <w:sz w:val="22"/>
          <w:szCs w:val="22"/>
          <w:lang w:val="kk-KZ"/>
        </w:rPr>
        <w:t>1</w:t>
      </w:r>
      <w:r w:rsidR="00D106D4" w:rsidRPr="007E04C8">
        <w:rPr>
          <w:sz w:val="22"/>
          <w:szCs w:val="22"/>
          <w:lang w:val="kk-KZ"/>
        </w:rPr>
        <w:t>,</w:t>
      </w:r>
      <w:r w:rsidR="0098653A" w:rsidRPr="007E04C8">
        <w:rPr>
          <w:sz w:val="22"/>
          <w:szCs w:val="22"/>
        </w:rPr>
        <w:t xml:space="preserve"> 2, 3</w:t>
      </w:r>
      <w:r w:rsidR="009A0226" w:rsidRPr="007E04C8">
        <w:rPr>
          <w:sz w:val="22"/>
          <w:szCs w:val="22"/>
          <w:lang w:val="kk-KZ"/>
        </w:rPr>
        <w:t xml:space="preserve"> </w:t>
      </w:r>
      <w:r w:rsidR="00D106D4" w:rsidRPr="007E04C8">
        <w:rPr>
          <w:sz w:val="22"/>
          <w:szCs w:val="22"/>
          <w:lang w:val="kk-KZ"/>
        </w:rPr>
        <w:t xml:space="preserve">  </w:t>
      </w:r>
      <w:r w:rsidR="00D106D4" w:rsidRPr="007E04C8">
        <w:rPr>
          <w:sz w:val="22"/>
          <w:szCs w:val="22"/>
        </w:rPr>
        <w:t>заказчик</w:t>
      </w:r>
      <w:r w:rsidR="00D106D4" w:rsidRPr="007E04C8">
        <w:rPr>
          <w:sz w:val="22"/>
          <w:szCs w:val="22"/>
          <w:lang w:val="kk-KZ"/>
        </w:rPr>
        <w:t>у</w:t>
      </w:r>
      <w:r w:rsidR="00D106D4" w:rsidRPr="007E04C8">
        <w:rPr>
          <w:sz w:val="22"/>
          <w:szCs w:val="22"/>
        </w:rPr>
        <w:t xml:space="preserve"> закупа </w:t>
      </w:r>
      <w:r w:rsidR="00715FB1" w:rsidRPr="007E04C8">
        <w:rPr>
          <w:sz w:val="22"/>
          <w:szCs w:val="22"/>
          <w:lang w:val="kk-KZ"/>
        </w:rPr>
        <w:t xml:space="preserve">признать </w:t>
      </w:r>
      <w:r w:rsidR="00715FB1" w:rsidRPr="007E04C8">
        <w:rPr>
          <w:spacing w:val="2"/>
          <w:sz w:val="22"/>
          <w:szCs w:val="22"/>
          <w:shd w:val="clear" w:color="auto" w:fill="FFFFFF"/>
        </w:rPr>
        <w:t>победителем</w:t>
      </w:r>
      <w:r w:rsidR="00D106D4" w:rsidRPr="007E04C8">
        <w:rPr>
          <w:sz w:val="22"/>
          <w:szCs w:val="22"/>
        </w:rPr>
        <w:t xml:space="preserve">  </w:t>
      </w:r>
      <w:r w:rsidR="00D106D4" w:rsidRPr="007E04C8">
        <w:rPr>
          <w:sz w:val="22"/>
          <w:szCs w:val="22"/>
          <w:lang w:val="kk-KZ"/>
        </w:rPr>
        <w:t xml:space="preserve">ТОО «Clever Medical»  на общую сумму </w:t>
      </w:r>
      <w:r w:rsidR="001D5608" w:rsidRPr="007E04C8">
        <w:rPr>
          <w:sz w:val="22"/>
          <w:szCs w:val="22"/>
        </w:rPr>
        <w:t>47 997 </w:t>
      </w:r>
      <w:r w:rsidR="001D5608" w:rsidRPr="007E04C8">
        <w:rPr>
          <w:sz w:val="22"/>
          <w:szCs w:val="22"/>
          <w:lang w:val="kk-KZ"/>
        </w:rPr>
        <w:t>10</w:t>
      </w:r>
      <w:r w:rsidR="00D106D4" w:rsidRPr="007E04C8">
        <w:rPr>
          <w:sz w:val="22"/>
          <w:szCs w:val="22"/>
          <w:lang w:val="kk-KZ"/>
        </w:rPr>
        <w:t>0</w:t>
      </w:r>
      <w:r w:rsidR="001D5608" w:rsidRPr="007E04C8">
        <w:rPr>
          <w:sz w:val="22"/>
          <w:szCs w:val="22"/>
          <w:lang w:val="kk-KZ"/>
        </w:rPr>
        <w:t>,00</w:t>
      </w:r>
      <w:r w:rsidR="00D106D4" w:rsidRPr="007E04C8">
        <w:rPr>
          <w:b/>
          <w:sz w:val="22"/>
          <w:szCs w:val="22"/>
          <w:lang w:val="kk-KZ"/>
        </w:rPr>
        <w:t xml:space="preserve"> </w:t>
      </w:r>
      <w:r w:rsidR="00D106D4" w:rsidRPr="007E04C8">
        <w:rPr>
          <w:bCs/>
          <w:sz w:val="22"/>
          <w:szCs w:val="22"/>
          <w:lang w:val="kk-KZ"/>
        </w:rPr>
        <w:t>тенге</w:t>
      </w:r>
      <w:r w:rsidR="005F020A" w:rsidRPr="007E04C8">
        <w:rPr>
          <w:bCs/>
          <w:sz w:val="22"/>
          <w:szCs w:val="22"/>
          <w:lang w:val="kk-KZ"/>
        </w:rPr>
        <w:t>.</w:t>
      </w:r>
      <w:r w:rsidR="00D106D4" w:rsidRPr="007E04C8">
        <w:rPr>
          <w:sz w:val="22"/>
          <w:szCs w:val="22"/>
        </w:rPr>
        <w:t xml:space="preserve"> </w:t>
      </w:r>
    </w:p>
    <w:p w:rsidR="009B5278" w:rsidRPr="005D0137" w:rsidRDefault="009B5278" w:rsidP="009B5278">
      <w:pPr>
        <w:ind w:firstLine="284"/>
        <w:jc w:val="both"/>
        <w:rPr>
          <w:sz w:val="18"/>
          <w:szCs w:val="18"/>
        </w:rPr>
      </w:pPr>
      <w:r w:rsidRPr="009B5278">
        <w:rPr>
          <w:sz w:val="22"/>
          <w:szCs w:val="22"/>
        </w:rPr>
        <w:t>1</w:t>
      </w:r>
      <w:r w:rsidRPr="00F66203">
        <w:rPr>
          <w:sz w:val="22"/>
          <w:szCs w:val="22"/>
        </w:rPr>
        <w:t xml:space="preserve">) </w:t>
      </w:r>
      <w:r w:rsidRPr="00F66203">
        <w:rPr>
          <w:sz w:val="22"/>
          <w:szCs w:val="22"/>
          <w:lang w:val="kk-KZ"/>
        </w:rPr>
        <w:t>Т</w:t>
      </w:r>
      <w:proofErr w:type="spellStart"/>
      <w:r w:rsidRPr="00F66203">
        <w:rPr>
          <w:sz w:val="22"/>
          <w:szCs w:val="22"/>
        </w:rPr>
        <w:t>ендерная</w:t>
      </w:r>
      <w:proofErr w:type="spellEnd"/>
      <w:r w:rsidRPr="00F66203">
        <w:rPr>
          <w:sz w:val="22"/>
          <w:szCs w:val="22"/>
        </w:rPr>
        <w:t xml:space="preserve"> заявка </w:t>
      </w:r>
      <w:r w:rsidRPr="00F66203">
        <w:rPr>
          <w:sz w:val="22"/>
          <w:szCs w:val="22"/>
          <w:lang w:val="kk-KZ"/>
        </w:rPr>
        <w:t>по лоту</w:t>
      </w:r>
      <w:r w:rsidRPr="00F66203">
        <w:rPr>
          <w:b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№ 58</w:t>
      </w:r>
      <w:r w:rsidR="005C02B6">
        <w:rPr>
          <w:sz w:val="22"/>
          <w:szCs w:val="22"/>
          <w:lang w:val="kk-KZ"/>
        </w:rPr>
        <w:t xml:space="preserve">, </w:t>
      </w:r>
      <w:proofErr w:type="gramStart"/>
      <w:r w:rsidR="005C02B6">
        <w:rPr>
          <w:sz w:val="22"/>
          <w:szCs w:val="22"/>
          <w:lang w:val="kk-KZ"/>
        </w:rPr>
        <w:t>59</w:t>
      </w:r>
      <w:r>
        <w:rPr>
          <w:sz w:val="22"/>
          <w:szCs w:val="22"/>
          <w:lang w:val="kk-KZ"/>
        </w:rPr>
        <w:t xml:space="preserve"> </w:t>
      </w:r>
      <w:r w:rsidRPr="00657F82">
        <w:rPr>
          <w:sz w:val="22"/>
          <w:szCs w:val="22"/>
          <w:lang w:val="kk-KZ"/>
        </w:rPr>
        <w:t xml:space="preserve"> </w:t>
      </w:r>
      <w:r w:rsidRPr="00657F82">
        <w:rPr>
          <w:spacing w:val="2"/>
          <w:sz w:val="22"/>
          <w:szCs w:val="22"/>
          <w:lang w:val="kk-KZ"/>
        </w:rPr>
        <w:t>ТОО</w:t>
      </w:r>
      <w:proofErr w:type="gramEnd"/>
      <w:r w:rsidRPr="005D0137">
        <w:rPr>
          <w:b/>
          <w:spacing w:val="2"/>
          <w:sz w:val="22"/>
          <w:szCs w:val="22"/>
          <w:lang w:val="kk-KZ"/>
        </w:rPr>
        <w:t xml:space="preserve"> «</w:t>
      </w:r>
      <w:proofErr w:type="spellStart"/>
      <w:r w:rsidRPr="007E04C8">
        <w:rPr>
          <w:sz w:val="22"/>
          <w:szCs w:val="22"/>
          <w:lang w:val="en-US"/>
        </w:rPr>
        <w:t>SyrMedical</w:t>
      </w:r>
      <w:proofErr w:type="spellEnd"/>
      <w:r w:rsidRPr="005D0137">
        <w:rPr>
          <w:b/>
          <w:spacing w:val="2"/>
          <w:sz w:val="22"/>
          <w:szCs w:val="22"/>
          <w:lang w:val="kk-KZ"/>
        </w:rPr>
        <w:t>»</w:t>
      </w:r>
      <w:r w:rsidR="005C02B6">
        <w:rPr>
          <w:b/>
          <w:spacing w:val="2"/>
          <w:sz w:val="22"/>
          <w:szCs w:val="22"/>
          <w:lang w:val="kk-KZ"/>
        </w:rPr>
        <w:t xml:space="preserve">, </w:t>
      </w:r>
      <w:r w:rsidR="005C02B6" w:rsidRPr="00F96A58">
        <w:rPr>
          <w:sz w:val="22"/>
          <w:szCs w:val="22"/>
          <w:lang w:val="kk-KZ"/>
        </w:rPr>
        <w:t>ТОО «</w:t>
      </w:r>
      <w:proofErr w:type="spellStart"/>
      <w:r w:rsidR="005C02B6" w:rsidRPr="00F96A58">
        <w:rPr>
          <w:sz w:val="22"/>
          <w:szCs w:val="22"/>
          <w:lang w:val="en-US"/>
        </w:rPr>
        <w:t>AANMed</w:t>
      </w:r>
      <w:proofErr w:type="spellEnd"/>
      <w:r w:rsidR="005C02B6" w:rsidRPr="00F96A58">
        <w:rPr>
          <w:sz w:val="22"/>
          <w:szCs w:val="22"/>
          <w:lang w:val="kk-KZ"/>
        </w:rPr>
        <w:t>»</w:t>
      </w:r>
      <w:r>
        <w:rPr>
          <w:sz w:val="18"/>
          <w:szCs w:val="18"/>
          <w:lang w:val="kk-KZ"/>
        </w:rPr>
        <w:t xml:space="preserve"> </w:t>
      </w:r>
      <w:r w:rsidRPr="00F66203">
        <w:rPr>
          <w:sz w:val="22"/>
          <w:szCs w:val="22"/>
        </w:rPr>
        <w:t xml:space="preserve">отклонен по несоответствии требованиям, предусмотренных в Главах </w:t>
      </w:r>
      <w:r>
        <w:rPr>
          <w:sz w:val="22"/>
          <w:szCs w:val="22"/>
          <w:lang w:val="kk-KZ"/>
        </w:rPr>
        <w:t xml:space="preserve">4. </w:t>
      </w:r>
      <w:r w:rsidRPr="00F66203">
        <w:rPr>
          <w:sz w:val="22"/>
          <w:szCs w:val="22"/>
          <w:lang w:val="kk-KZ"/>
        </w:rPr>
        <w:t xml:space="preserve"> </w:t>
      </w:r>
      <w:r w:rsidRPr="00F66203">
        <w:rPr>
          <w:sz w:val="22"/>
          <w:szCs w:val="22"/>
        </w:rPr>
        <w:t>Правил:</w:t>
      </w:r>
    </w:p>
    <w:p w:rsidR="009B5278" w:rsidRPr="009B5278" w:rsidRDefault="009B5278" w:rsidP="009B5278">
      <w:pPr>
        <w:jc w:val="both"/>
        <w:rPr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t xml:space="preserve">- </w:t>
      </w:r>
      <w:r w:rsidRPr="00F66203">
        <w:rPr>
          <w:bCs/>
          <w:sz w:val="22"/>
          <w:szCs w:val="22"/>
        </w:rPr>
        <w:t xml:space="preserve">согласно </w:t>
      </w:r>
      <w:r w:rsidRPr="00F66203">
        <w:rPr>
          <w:color w:val="000000"/>
          <w:sz w:val="22"/>
          <w:szCs w:val="22"/>
        </w:rPr>
        <w:t>п.</w:t>
      </w:r>
      <w:r w:rsidR="005C02B6">
        <w:rPr>
          <w:color w:val="000000"/>
          <w:sz w:val="22"/>
          <w:szCs w:val="22"/>
          <w:lang w:val="kk-KZ"/>
        </w:rPr>
        <w:t>11</w:t>
      </w:r>
      <w:r w:rsidRPr="00F66203">
        <w:rPr>
          <w:color w:val="000000"/>
          <w:sz w:val="22"/>
          <w:szCs w:val="22"/>
          <w:lang w:val="kk-KZ"/>
        </w:rPr>
        <w:t xml:space="preserve">, </w:t>
      </w:r>
      <w:r w:rsidRPr="00F66203">
        <w:rPr>
          <w:color w:val="000000"/>
          <w:sz w:val="22"/>
          <w:szCs w:val="22"/>
        </w:rPr>
        <w:t>п</w:t>
      </w:r>
      <w:r w:rsidRPr="00F66203">
        <w:rPr>
          <w:color w:val="000000"/>
          <w:sz w:val="22"/>
          <w:szCs w:val="22"/>
          <w:lang w:val="kk-KZ"/>
        </w:rPr>
        <w:t>п</w:t>
      </w:r>
      <w:r w:rsidRPr="00F66203">
        <w:rPr>
          <w:color w:val="000000"/>
          <w:sz w:val="22"/>
          <w:szCs w:val="22"/>
        </w:rPr>
        <w:t>.1</w:t>
      </w:r>
      <w:r w:rsidRPr="00F66203">
        <w:rPr>
          <w:color w:val="000000"/>
          <w:sz w:val="22"/>
          <w:szCs w:val="22"/>
          <w:lang w:val="kk-KZ"/>
        </w:rPr>
        <w:t xml:space="preserve"> </w:t>
      </w:r>
      <w:r w:rsidR="005C02B6">
        <w:rPr>
          <w:color w:val="000000"/>
          <w:spacing w:val="2"/>
          <w:sz w:val="22"/>
          <w:szCs w:val="22"/>
          <w:shd w:val="clear" w:color="auto" w:fill="FFFFFF"/>
          <w:lang w:val="kk-KZ"/>
        </w:rPr>
        <w:t xml:space="preserve">техническая спецификация в представленном регистрационном удостоверение не соответствует технической спецификации </w:t>
      </w:r>
      <w:r w:rsidRPr="00F66203">
        <w:rPr>
          <w:color w:val="000000"/>
          <w:sz w:val="22"/>
          <w:szCs w:val="22"/>
        </w:rPr>
        <w:t xml:space="preserve">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</w:t>
      </w:r>
      <w:r w:rsidRPr="00F66203">
        <w:rPr>
          <w:color w:val="000000"/>
          <w:sz w:val="22"/>
          <w:szCs w:val="22"/>
          <w:lang w:val="kk-KZ"/>
        </w:rPr>
        <w:t>04</w:t>
      </w:r>
      <w:r w:rsidRPr="00F66203">
        <w:rPr>
          <w:color w:val="000000"/>
          <w:sz w:val="22"/>
          <w:szCs w:val="22"/>
        </w:rPr>
        <w:t xml:space="preserve"> июня 2021 года № 375».</w:t>
      </w:r>
    </w:p>
    <w:p w:rsidR="00CB4A5A" w:rsidRPr="007E04C8" w:rsidRDefault="00CB4A5A" w:rsidP="00CB4A5A">
      <w:pPr>
        <w:ind w:firstLine="284"/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</w:rPr>
        <w:t>3</w:t>
      </w:r>
      <w:r w:rsidRPr="007E04C8">
        <w:rPr>
          <w:sz w:val="22"/>
          <w:szCs w:val="22"/>
          <w:lang w:val="kk-KZ"/>
        </w:rPr>
        <w:t>. В соответствии п.</w:t>
      </w:r>
      <w:r w:rsidRPr="007E04C8">
        <w:rPr>
          <w:sz w:val="22"/>
          <w:szCs w:val="22"/>
        </w:rPr>
        <w:t>130-43</w:t>
      </w:r>
      <w:r w:rsidRPr="007E04C8">
        <w:rPr>
          <w:sz w:val="22"/>
          <w:szCs w:val="22"/>
          <w:lang w:val="kk-KZ"/>
        </w:rPr>
        <w:t xml:space="preserve"> Главы 9-1</w:t>
      </w:r>
      <w:r w:rsidRPr="007E04C8">
        <w:rPr>
          <w:sz w:val="22"/>
          <w:szCs w:val="22"/>
        </w:rPr>
        <w:t>.</w:t>
      </w:r>
      <w:r w:rsidRPr="007E04C8">
        <w:rPr>
          <w:sz w:val="22"/>
          <w:szCs w:val="22"/>
          <w:lang w:val="kk-KZ"/>
        </w:rPr>
        <w:t xml:space="preserve"> Правил</w:t>
      </w:r>
      <w:r w:rsidRPr="007E04C8">
        <w:rPr>
          <w:sz w:val="22"/>
          <w:szCs w:val="22"/>
        </w:rPr>
        <w:t xml:space="preserve"> по основанию подачи только одной заявки, </w:t>
      </w:r>
      <w:proofErr w:type="spellStart"/>
      <w:r w:rsidRPr="007E04C8">
        <w:rPr>
          <w:sz w:val="22"/>
          <w:szCs w:val="22"/>
        </w:rPr>
        <w:t>призна</w:t>
      </w:r>
      <w:proofErr w:type="spellEnd"/>
      <w:r w:rsidRPr="007E04C8">
        <w:rPr>
          <w:sz w:val="22"/>
          <w:szCs w:val="22"/>
          <w:lang w:val="kk-KZ"/>
        </w:rPr>
        <w:t>ть</w:t>
      </w:r>
      <w:r w:rsidRPr="007E04C8">
        <w:rPr>
          <w:sz w:val="22"/>
          <w:szCs w:val="22"/>
        </w:rPr>
        <w:t xml:space="preserve"> победителем</w:t>
      </w:r>
      <w:r w:rsidRPr="007E04C8">
        <w:rPr>
          <w:sz w:val="22"/>
          <w:szCs w:val="22"/>
          <w:lang w:val="kk-KZ"/>
        </w:rPr>
        <w:t xml:space="preserve">: </w:t>
      </w:r>
    </w:p>
    <w:p w:rsidR="00CB4A5A" w:rsidRPr="007E04C8" w:rsidRDefault="00CB4A5A" w:rsidP="00CB4A5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E04C8">
        <w:rPr>
          <w:b/>
          <w:sz w:val="22"/>
          <w:szCs w:val="22"/>
          <w:lang w:val="kk-KZ"/>
        </w:rPr>
        <w:t xml:space="preserve">- </w:t>
      </w:r>
      <w:r w:rsidRPr="007E04C8">
        <w:rPr>
          <w:sz w:val="22"/>
          <w:szCs w:val="22"/>
          <w:lang w:val="kk-KZ"/>
        </w:rPr>
        <w:t xml:space="preserve">по </w:t>
      </w:r>
      <w:r w:rsidRPr="007E04C8">
        <w:rPr>
          <w:sz w:val="22"/>
          <w:szCs w:val="22"/>
        </w:rPr>
        <w:t xml:space="preserve">лоты </w:t>
      </w:r>
      <w:r w:rsidRPr="007E04C8">
        <w:rPr>
          <w:sz w:val="22"/>
          <w:szCs w:val="22"/>
          <w:lang w:val="kk-KZ"/>
        </w:rPr>
        <w:t xml:space="preserve">№ 54, 55, 56, 57 </w:t>
      </w:r>
      <w:r w:rsidRPr="007E04C8">
        <w:rPr>
          <w:b/>
          <w:sz w:val="22"/>
          <w:szCs w:val="22"/>
          <w:lang w:val="kk-KZ"/>
        </w:rPr>
        <w:t xml:space="preserve"> </w:t>
      </w:r>
      <w:r w:rsidRPr="007E04C8">
        <w:rPr>
          <w:sz w:val="22"/>
          <w:szCs w:val="22"/>
          <w:lang w:val="kk-KZ"/>
        </w:rPr>
        <w:t>ТОО «</w:t>
      </w:r>
      <w:r w:rsidRPr="007E04C8">
        <w:rPr>
          <w:sz w:val="22"/>
          <w:szCs w:val="22"/>
          <w:lang w:val="en-US"/>
        </w:rPr>
        <w:t>SMARTMED</w:t>
      </w:r>
      <w:r w:rsidRPr="007E04C8">
        <w:rPr>
          <w:sz w:val="22"/>
          <w:szCs w:val="22"/>
        </w:rPr>
        <w:t xml:space="preserve"> </w:t>
      </w:r>
      <w:r w:rsidRPr="007E04C8">
        <w:rPr>
          <w:sz w:val="22"/>
          <w:szCs w:val="22"/>
          <w:lang w:val="en-US"/>
        </w:rPr>
        <w:t>PRODUCTS</w:t>
      </w:r>
      <w:r w:rsidRPr="007E04C8">
        <w:rPr>
          <w:sz w:val="22"/>
          <w:szCs w:val="22"/>
          <w:lang w:val="kk-KZ"/>
        </w:rPr>
        <w:t>»</w:t>
      </w:r>
      <w:r w:rsidRPr="007E04C8">
        <w:rPr>
          <w:b/>
          <w:sz w:val="22"/>
          <w:szCs w:val="22"/>
        </w:rPr>
        <w:t xml:space="preserve"> </w:t>
      </w:r>
      <w:r w:rsidRPr="007E04C8">
        <w:rPr>
          <w:sz w:val="22"/>
          <w:szCs w:val="22"/>
          <w:lang w:val="kk-KZ"/>
        </w:rPr>
        <w:t xml:space="preserve">на общую сумму </w:t>
      </w:r>
      <w:r w:rsidR="005D6FAE" w:rsidRPr="007E04C8">
        <w:rPr>
          <w:color w:val="000000"/>
          <w:sz w:val="22"/>
          <w:szCs w:val="22"/>
        </w:rPr>
        <w:t>3</w:t>
      </w:r>
      <w:r w:rsidR="00FE620F" w:rsidRPr="007E04C8">
        <w:rPr>
          <w:color w:val="000000"/>
          <w:sz w:val="22"/>
          <w:szCs w:val="22"/>
          <w:lang w:val="kk-KZ"/>
        </w:rPr>
        <w:t> </w:t>
      </w:r>
      <w:r w:rsidR="005D6FAE" w:rsidRPr="007E04C8">
        <w:rPr>
          <w:color w:val="000000"/>
          <w:sz w:val="22"/>
          <w:szCs w:val="22"/>
        </w:rPr>
        <w:t>448</w:t>
      </w:r>
      <w:r w:rsidR="00FE620F" w:rsidRPr="007E04C8">
        <w:rPr>
          <w:color w:val="000000"/>
          <w:sz w:val="22"/>
          <w:szCs w:val="22"/>
          <w:lang w:val="kk-KZ"/>
        </w:rPr>
        <w:t xml:space="preserve"> </w:t>
      </w:r>
      <w:r w:rsidR="005D6FAE" w:rsidRPr="007E04C8">
        <w:rPr>
          <w:color w:val="000000"/>
          <w:sz w:val="22"/>
          <w:szCs w:val="22"/>
        </w:rPr>
        <w:t>460</w:t>
      </w:r>
      <w:r w:rsidR="005D6FAE" w:rsidRPr="007E04C8">
        <w:rPr>
          <w:color w:val="000000"/>
          <w:sz w:val="22"/>
          <w:szCs w:val="22"/>
          <w:lang w:val="kk-KZ"/>
        </w:rPr>
        <w:t>,00</w:t>
      </w:r>
      <w:r w:rsidRPr="007E04C8">
        <w:rPr>
          <w:sz w:val="22"/>
          <w:szCs w:val="22"/>
          <w:lang w:val="kk-KZ"/>
        </w:rPr>
        <w:t xml:space="preserve"> тенге.</w:t>
      </w:r>
    </w:p>
    <w:p w:rsidR="00CB4A5A" w:rsidRPr="00F66203" w:rsidRDefault="00CB4A5A" w:rsidP="00CB4A5A">
      <w:pPr>
        <w:jc w:val="both"/>
        <w:rPr>
          <w:sz w:val="22"/>
          <w:szCs w:val="22"/>
          <w:lang w:val="kk-KZ"/>
        </w:rPr>
      </w:pPr>
      <w:r w:rsidRPr="007E04C8">
        <w:rPr>
          <w:sz w:val="22"/>
          <w:szCs w:val="22"/>
          <w:lang w:val="kk-KZ"/>
        </w:rPr>
        <w:t xml:space="preserve">    4. Признать следующие лоты несостоявщимся: лот №22, 23, 33, 44</w:t>
      </w:r>
    </w:p>
    <w:p w:rsidR="005F020A" w:rsidRPr="00F66203" w:rsidRDefault="00B429B6" w:rsidP="005F020A">
      <w:pPr>
        <w:ind w:firstLine="708"/>
        <w:jc w:val="both"/>
        <w:rPr>
          <w:rStyle w:val="s0"/>
          <w:bCs/>
          <w:color w:val="auto"/>
          <w:sz w:val="22"/>
          <w:szCs w:val="22"/>
        </w:rPr>
      </w:pPr>
      <w:r w:rsidRPr="00F66203">
        <w:rPr>
          <w:bCs/>
          <w:sz w:val="22"/>
          <w:szCs w:val="22"/>
          <w:lang w:val="kk-KZ"/>
        </w:rPr>
        <w:t>9</w:t>
      </w:r>
      <w:r w:rsidR="00CA3674" w:rsidRPr="00F66203">
        <w:rPr>
          <w:bCs/>
          <w:sz w:val="22"/>
          <w:szCs w:val="22"/>
        </w:rPr>
        <w:t xml:space="preserve">. </w:t>
      </w:r>
      <w:r w:rsidR="005F020A" w:rsidRPr="00F66203">
        <w:rPr>
          <w:sz w:val="22"/>
          <w:szCs w:val="22"/>
          <w:lang w:val="kk-KZ"/>
        </w:rPr>
        <w:t xml:space="preserve">Заказчику заключить договора по закупкам </w:t>
      </w:r>
      <w:r w:rsidR="005F020A" w:rsidRPr="00F66203">
        <w:rPr>
          <w:bCs/>
          <w:sz w:val="22"/>
          <w:szCs w:val="22"/>
        </w:rPr>
        <w:t>медицинских изделий</w:t>
      </w:r>
      <w:r w:rsidR="005F020A" w:rsidRPr="00F66203">
        <w:rPr>
          <w:b/>
          <w:bCs/>
          <w:sz w:val="22"/>
          <w:szCs w:val="22"/>
          <w:lang w:val="kk-KZ"/>
        </w:rPr>
        <w:t xml:space="preserve"> </w:t>
      </w:r>
      <w:r w:rsidR="005F020A" w:rsidRPr="00F66203">
        <w:rPr>
          <w:bCs/>
          <w:sz w:val="22"/>
          <w:szCs w:val="22"/>
        </w:rPr>
        <w:t>в</w:t>
      </w:r>
      <w:r w:rsidR="005F020A" w:rsidRPr="00F66203">
        <w:rPr>
          <w:bCs/>
          <w:sz w:val="22"/>
          <w:szCs w:val="22"/>
          <w:lang w:val="kk-KZ"/>
        </w:rPr>
        <w:t xml:space="preserve"> </w:t>
      </w:r>
      <w:r w:rsidR="005F020A" w:rsidRPr="00F66203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="005F020A" w:rsidRPr="00F66203">
        <w:rPr>
          <w:b/>
          <w:bCs/>
          <w:sz w:val="22"/>
          <w:szCs w:val="22"/>
        </w:rPr>
        <w:t xml:space="preserve">до </w:t>
      </w:r>
      <w:r w:rsidR="005D6FAE">
        <w:rPr>
          <w:b/>
          <w:bCs/>
          <w:sz w:val="22"/>
          <w:szCs w:val="22"/>
          <w:lang w:val="kk-KZ"/>
        </w:rPr>
        <w:t>04 июл</w:t>
      </w:r>
      <w:r w:rsidR="005F020A" w:rsidRPr="00F66203">
        <w:rPr>
          <w:b/>
          <w:bCs/>
          <w:sz w:val="22"/>
          <w:szCs w:val="22"/>
          <w:lang w:val="kk-KZ"/>
        </w:rPr>
        <w:t>я</w:t>
      </w:r>
      <w:r w:rsidR="005F020A" w:rsidRPr="00F66203">
        <w:rPr>
          <w:b/>
          <w:bCs/>
          <w:sz w:val="22"/>
          <w:szCs w:val="22"/>
        </w:rPr>
        <w:t xml:space="preserve"> 20</w:t>
      </w:r>
      <w:r w:rsidR="005F020A" w:rsidRPr="00F66203">
        <w:rPr>
          <w:b/>
          <w:bCs/>
          <w:sz w:val="22"/>
          <w:szCs w:val="22"/>
          <w:lang w:val="kk-KZ"/>
        </w:rPr>
        <w:t>23</w:t>
      </w:r>
      <w:r w:rsidR="005F020A" w:rsidRPr="00F66203">
        <w:rPr>
          <w:b/>
          <w:bCs/>
          <w:sz w:val="22"/>
          <w:szCs w:val="22"/>
        </w:rPr>
        <w:t xml:space="preserve"> года</w:t>
      </w:r>
      <w:r w:rsidR="005F020A" w:rsidRPr="00F66203">
        <w:rPr>
          <w:bCs/>
          <w:sz w:val="22"/>
          <w:szCs w:val="22"/>
        </w:rPr>
        <w:t>:</w:t>
      </w:r>
    </w:p>
    <w:p w:rsidR="005F020A" w:rsidRPr="00B26515" w:rsidRDefault="005D6FAE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 xml:space="preserve">ТОО </w:t>
      </w:r>
      <w:r w:rsidR="005F020A" w:rsidRPr="00B26515">
        <w:rPr>
          <w:rFonts w:ascii="Times New Roman" w:hAnsi="Times New Roman"/>
          <w:lang w:val="kk-KZ"/>
        </w:rPr>
        <w:t>«</w:t>
      </w:r>
      <w:proofErr w:type="spellStart"/>
      <w:r w:rsidRPr="00B26515">
        <w:rPr>
          <w:rFonts w:ascii="Times New Roman" w:hAnsi="Times New Roman"/>
          <w:lang w:val="en-US"/>
        </w:rPr>
        <w:t>SyrMedical</w:t>
      </w:r>
      <w:proofErr w:type="spellEnd"/>
      <w:r w:rsidR="005F020A" w:rsidRPr="00B26515">
        <w:rPr>
          <w:rFonts w:ascii="Times New Roman" w:hAnsi="Times New Roman"/>
          <w:lang w:val="kk-KZ"/>
        </w:rPr>
        <w:t xml:space="preserve">» </w:t>
      </w:r>
    </w:p>
    <w:p w:rsidR="005F020A" w:rsidRPr="00B26515" w:rsidRDefault="005D6FAE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 xml:space="preserve">ТОО </w:t>
      </w:r>
      <w:r w:rsidR="005F020A" w:rsidRPr="00B26515">
        <w:rPr>
          <w:rFonts w:ascii="Times New Roman" w:hAnsi="Times New Roman"/>
          <w:lang w:val="kk-KZ"/>
        </w:rPr>
        <w:t>«</w:t>
      </w:r>
      <w:proofErr w:type="spellStart"/>
      <w:r w:rsidR="005F020A" w:rsidRPr="00B26515">
        <w:rPr>
          <w:rFonts w:ascii="Times New Roman" w:hAnsi="Times New Roman"/>
          <w:lang w:val="en-US"/>
        </w:rPr>
        <w:t>AANMed</w:t>
      </w:r>
      <w:proofErr w:type="spellEnd"/>
      <w:r w:rsidR="005F020A" w:rsidRPr="00B26515">
        <w:rPr>
          <w:rFonts w:ascii="Times New Roman" w:hAnsi="Times New Roman"/>
          <w:lang w:val="kk-KZ"/>
        </w:rPr>
        <w:t xml:space="preserve">» </w:t>
      </w:r>
    </w:p>
    <w:p w:rsidR="005F020A" w:rsidRPr="00B26515" w:rsidRDefault="005F020A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>ТОО «Clever Medical»</w:t>
      </w:r>
    </w:p>
    <w:p w:rsidR="005D6FAE" w:rsidRPr="00B26515" w:rsidRDefault="005D6FAE" w:rsidP="005F020A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>ТОО</w:t>
      </w:r>
      <w:r w:rsidRPr="00B26515">
        <w:rPr>
          <w:rFonts w:ascii="Times New Roman" w:hAnsi="Times New Roman"/>
          <w:lang w:val="en-US"/>
        </w:rPr>
        <w:t xml:space="preserve"> </w:t>
      </w:r>
      <w:r w:rsidR="009D7EC3" w:rsidRPr="00B26515">
        <w:rPr>
          <w:rFonts w:ascii="Times New Roman" w:hAnsi="Times New Roman"/>
          <w:lang w:val="kk-KZ"/>
        </w:rPr>
        <w:t>«</w:t>
      </w:r>
      <w:proofErr w:type="spellStart"/>
      <w:r w:rsidRPr="00B26515">
        <w:rPr>
          <w:rFonts w:ascii="Times New Roman" w:hAnsi="Times New Roman"/>
          <w:lang w:val="en-US"/>
        </w:rPr>
        <w:t>Sau</w:t>
      </w:r>
      <w:proofErr w:type="spellEnd"/>
      <w:r w:rsidRPr="00B26515">
        <w:rPr>
          <w:rFonts w:ascii="Times New Roman" w:hAnsi="Times New Roman"/>
        </w:rPr>
        <w:t xml:space="preserve"> </w:t>
      </w:r>
      <w:r w:rsidRPr="00B26515">
        <w:rPr>
          <w:rFonts w:ascii="Times New Roman" w:hAnsi="Times New Roman"/>
          <w:lang w:val="en-US"/>
        </w:rPr>
        <w:t>Med</w:t>
      </w:r>
      <w:r w:rsidRPr="00B26515">
        <w:rPr>
          <w:rFonts w:ascii="Times New Roman" w:hAnsi="Times New Roman"/>
        </w:rPr>
        <w:t xml:space="preserve"> </w:t>
      </w:r>
      <w:r w:rsidRPr="00B26515">
        <w:rPr>
          <w:rFonts w:ascii="Times New Roman" w:hAnsi="Times New Roman"/>
          <w:lang w:val="en-US"/>
        </w:rPr>
        <w:t>Group</w:t>
      </w:r>
      <w:r w:rsidR="009D7EC3" w:rsidRPr="00B26515">
        <w:rPr>
          <w:rFonts w:ascii="Times New Roman" w:hAnsi="Times New Roman"/>
          <w:lang w:val="kk-KZ"/>
        </w:rPr>
        <w:t>»</w:t>
      </w:r>
    </w:p>
    <w:p w:rsidR="005D6FAE" w:rsidRPr="00B26515" w:rsidRDefault="005D6FAE" w:rsidP="005D6FAE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>ТОО «</w:t>
      </w:r>
      <w:r w:rsidRPr="00B26515">
        <w:rPr>
          <w:rFonts w:ascii="Times New Roman" w:hAnsi="Times New Roman"/>
          <w:spacing w:val="2"/>
          <w:lang w:val="en-US"/>
        </w:rPr>
        <w:t>Apex</w:t>
      </w:r>
      <w:r w:rsidRPr="00B26515">
        <w:rPr>
          <w:rFonts w:ascii="Times New Roman" w:hAnsi="Times New Roman"/>
          <w:spacing w:val="2"/>
        </w:rPr>
        <w:t xml:space="preserve"> </w:t>
      </w:r>
      <w:r w:rsidRPr="00B26515">
        <w:rPr>
          <w:rFonts w:ascii="Times New Roman" w:hAnsi="Times New Roman"/>
          <w:spacing w:val="2"/>
          <w:lang w:val="en-US"/>
        </w:rPr>
        <w:t>Co</w:t>
      </w:r>
      <w:r w:rsidRPr="00B26515">
        <w:rPr>
          <w:rFonts w:ascii="Times New Roman" w:hAnsi="Times New Roman"/>
          <w:lang w:val="kk-KZ"/>
        </w:rPr>
        <w:t>»</w:t>
      </w:r>
    </w:p>
    <w:p w:rsidR="005D6FAE" w:rsidRPr="00B26515" w:rsidRDefault="005D6FAE" w:rsidP="005D6FAE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>ТОО</w:t>
      </w:r>
      <w:r w:rsidRPr="00B26515">
        <w:rPr>
          <w:rFonts w:ascii="Times New Roman" w:hAnsi="Times New Roman"/>
          <w:lang w:val="en-US"/>
        </w:rPr>
        <w:t xml:space="preserve"> SMARTMED</w:t>
      </w:r>
      <w:r w:rsidRPr="00B26515">
        <w:rPr>
          <w:rFonts w:ascii="Times New Roman" w:hAnsi="Times New Roman"/>
        </w:rPr>
        <w:t xml:space="preserve"> </w:t>
      </w:r>
      <w:r w:rsidRPr="00B26515">
        <w:rPr>
          <w:rFonts w:ascii="Times New Roman" w:hAnsi="Times New Roman"/>
          <w:lang w:val="en-US"/>
        </w:rPr>
        <w:t>PRODUCTS</w:t>
      </w:r>
    </w:p>
    <w:p w:rsidR="007E04C8" w:rsidRPr="00B26515" w:rsidRDefault="007E04C8" w:rsidP="005D6FAE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B26515">
        <w:rPr>
          <w:rFonts w:ascii="Times New Roman" w:hAnsi="Times New Roman"/>
          <w:lang w:val="kk-KZ"/>
        </w:rPr>
        <w:t>ТОО «</w:t>
      </w:r>
      <w:proofErr w:type="spellStart"/>
      <w:r w:rsidRPr="00B26515">
        <w:rPr>
          <w:rFonts w:ascii="Times New Roman" w:hAnsi="Times New Roman"/>
          <w:lang w:val="en-US"/>
        </w:rPr>
        <w:t>Galamat</w:t>
      </w:r>
      <w:proofErr w:type="spellEnd"/>
      <w:r w:rsidRPr="00B26515">
        <w:rPr>
          <w:rFonts w:ascii="Times New Roman" w:hAnsi="Times New Roman"/>
        </w:rPr>
        <w:t xml:space="preserve"> </w:t>
      </w:r>
      <w:r w:rsidRPr="00B26515">
        <w:rPr>
          <w:rFonts w:ascii="Times New Roman" w:hAnsi="Times New Roman"/>
          <w:lang w:val="en-US"/>
        </w:rPr>
        <w:t>Integra</w:t>
      </w:r>
      <w:r w:rsidRPr="00B26515">
        <w:rPr>
          <w:rFonts w:ascii="Times New Roman" w:hAnsi="Times New Roman"/>
          <w:lang w:val="kk-KZ"/>
        </w:rPr>
        <w:t>»</w:t>
      </w:r>
    </w:p>
    <w:p w:rsidR="006427F5" w:rsidRPr="00F66203" w:rsidRDefault="006427F5" w:rsidP="006427F5">
      <w:pPr>
        <w:pStyle w:val="a9"/>
        <w:spacing w:after="0" w:line="240" w:lineRule="auto"/>
        <w:ind w:left="714"/>
        <w:jc w:val="both"/>
        <w:rPr>
          <w:rFonts w:ascii="Times New Roman" w:hAnsi="Times New Roman"/>
          <w:bCs/>
        </w:rPr>
      </w:pPr>
      <w:r w:rsidRPr="00F66203">
        <w:rPr>
          <w:rFonts w:ascii="Times New Roman" w:hAnsi="Times New Roman"/>
          <w:bCs/>
        </w:rPr>
        <w:t>1</w:t>
      </w:r>
      <w:r w:rsidRPr="00F66203">
        <w:rPr>
          <w:rFonts w:ascii="Times New Roman" w:hAnsi="Times New Roman"/>
          <w:bCs/>
          <w:lang w:val="kk-KZ"/>
        </w:rPr>
        <w:t>0</w:t>
      </w:r>
      <w:r w:rsidRPr="00F66203">
        <w:rPr>
          <w:rFonts w:ascii="Times New Roman" w:hAnsi="Times New Roman"/>
          <w:bCs/>
        </w:rPr>
        <w:t xml:space="preserve">. </w:t>
      </w:r>
      <w:r w:rsidRPr="00F66203">
        <w:rPr>
          <w:rFonts w:ascii="Times New Roman" w:hAnsi="Times New Roman"/>
          <w:bCs/>
          <w:lang w:val="kk-KZ"/>
        </w:rPr>
        <w:t xml:space="preserve"> </w:t>
      </w:r>
      <w:r w:rsidRPr="00F66203">
        <w:rPr>
          <w:rFonts w:ascii="Times New Roman" w:hAnsi="Times New Roman"/>
          <w:bCs/>
        </w:rPr>
        <w:t xml:space="preserve">Заказчику тендера – </w:t>
      </w:r>
      <w:r w:rsidRPr="00F66203">
        <w:rPr>
          <w:rFonts w:ascii="Times New Roman" w:hAnsi="Times New Roman"/>
        </w:rPr>
        <w:t xml:space="preserve">КГП на ПХВ </w:t>
      </w:r>
      <w:proofErr w:type="spellStart"/>
      <w:r w:rsidRPr="00F66203">
        <w:rPr>
          <w:rFonts w:ascii="Times New Roman" w:hAnsi="Times New Roman"/>
        </w:rPr>
        <w:t>Кызылординский</w:t>
      </w:r>
      <w:proofErr w:type="spellEnd"/>
      <w:r w:rsidRPr="00F66203">
        <w:rPr>
          <w:rFonts w:ascii="Times New Roman" w:hAnsi="Times New Roman"/>
        </w:rPr>
        <w:t xml:space="preserve"> «</w:t>
      </w:r>
      <w:r w:rsidRPr="00F66203">
        <w:rPr>
          <w:rFonts w:ascii="Times New Roman" w:hAnsi="Times New Roman"/>
          <w:bCs/>
          <w:spacing w:val="-2"/>
        </w:rPr>
        <w:t>Многопрофильная областная</w:t>
      </w:r>
      <w:r w:rsidRPr="00F66203">
        <w:rPr>
          <w:rFonts w:ascii="Times New Roman" w:hAnsi="Times New Roman"/>
          <w:bCs/>
          <w:spacing w:val="-2"/>
          <w:lang w:val="kk-KZ"/>
        </w:rPr>
        <w:t xml:space="preserve"> </w:t>
      </w:r>
      <w:r w:rsidRPr="00F66203">
        <w:rPr>
          <w:rFonts w:ascii="Times New Roman" w:hAnsi="Times New Roman"/>
          <w:bCs/>
          <w:spacing w:val="-2"/>
        </w:rPr>
        <w:t>больница</w:t>
      </w:r>
      <w:r w:rsidRPr="00F66203">
        <w:rPr>
          <w:rFonts w:ascii="Times New Roman" w:hAnsi="Times New Roman"/>
        </w:rPr>
        <w:t>»</w:t>
      </w:r>
      <w:r w:rsidRPr="00F66203">
        <w:rPr>
          <w:rFonts w:ascii="Times New Roman" w:hAnsi="Times New Roman"/>
          <w:bCs/>
        </w:rPr>
        <w:t>:</w:t>
      </w:r>
    </w:p>
    <w:p w:rsidR="006427F5" w:rsidRPr="00F66203" w:rsidRDefault="006427F5" w:rsidP="006427F5">
      <w:pPr>
        <w:rPr>
          <w:rStyle w:val="s0"/>
          <w:color w:val="auto"/>
          <w:sz w:val="22"/>
          <w:szCs w:val="22"/>
          <w:lang w:val="kk-KZ"/>
        </w:rPr>
      </w:pPr>
      <w:r w:rsidRPr="00F66203">
        <w:rPr>
          <w:bCs/>
          <w:sz w:val="22"/>
          <w:szCs w:val="22"/>
        </w:rPr>
        <w:t>письменно уведомлять всех принявших участие в тендере потенциальных поставщиков о результатах тендера.</w:t>
      </w:r>
    </w:p>
    <w:p w:rsidR="00CA3674" w:rsidRPr="005C5255" w:rsidRDefault="00CA3674" w:rsidP="00CA3674">
      <w:pPr>
        <w:jc w:val="both"/>
        <w:rPr>
          <w:bCs/>
          <w:sz w:val="22"/>
          <w:szCs w:val="22"/>
        </w:rPr>
      </w:pPr>
    </w:p>
    <w:p w:rsidR="00032760" w:rsidRPr="00926CC2" w:rsidRDefault="00032760" w:rsidP="009D1EB8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sectPr w:rsidR="00032760" w:rsidRPr="00926CC2" w:rsidSect="00146E8F">
      <w:pgSz w:w="11906" w:h="16838"/>
      <w:pgMar w:top="709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 w15:restartNumberingAfterBreak="0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10C43A7"/>
    <w:multiLevelType w:val="hybridMultilevel"/>
    <w:tmpl w:val="CE76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3AEE"/>
    <w:rsid w:val="00004021"/>
    <w:rsid w:val="00005392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2760"/>
    <w:rsid w:val="00034CA5"/>
    <w:rsid w:val="00037C64"/>
    <w:rsid w:val="00042E9C"/>
    <w:rsid w:val="000443D6"/>
    <w:rsid w:val="00044D40"/>
    <w:rsid w:val="00044F0B"/>
    <w:rsid w:val="0004697C"/>
    <w:rsid w:val="00046A3D"/>
    <w:rsid w:val="000520DF"/>
    <w:rsid w:val="00057945"/>
    <w:rsid w:val="00061F8B"/>
    <w:rsid w:val="00065B6C"/>
    <w:rsid w:val="00067B8D"/>
    <w:rsid w:val="00072D13"/>
    <w:rsid w:val="00074B6D"/>
    <w:rsid w:val="000761EF"/>
    <w:rsid w:val="000772B7"/>
    <w:rsid w:val="00085457"/>
    <w:rsid w:val="00087B73"/>
    <w:rsid w:val="000913E6"/>
    <w:rsid w:val="00093EBE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1993"/>
    <w:rsid w:val="000C26D3"/>
    <w:rsid w:val="000C710D"/>
    <w:rsid w:val="000C7E1D"/>
    <w:rsid w:val="000D43BD"/>
    <w:rsid w:val="000D43D5"/>
    <w:rsid w:val="000D43FA"/>
    <w:rsid w:val="000D710D"/>
    <w:rsid w:val="000D77FF"/>
    <w:rsid w:val="000D7C84"/>
    <w:rsid w:val="000E0085"/>
    <w:rsid w:val="000E04C6"/>
    <w:rsid w:val="000E39D7"/>
    <w:rsid w:val="000E4183"/>
    <w:rsid w:val="000E5FC3"/>
    <w:rsid w:val="000E64FC"/>
    <w:rsid w:val="000F2121"/>
    <w:rsid w:val="000F32F6"/>
    <w:rsid w:val="000F6A25"/>
    <w:rsid w:val="001007E5"/>
    <w:rsid w:val="00100DBF"/>
    <w:rsid w:val="0010265A"/>
    <w:rsid w:val="00102D2B"/>
    <w:rsid w:val="00105018"/>
    <w:rsid w:val="001053DC"/>
    <w:rsid w:val="001062A7"/>
    <w:rsid w:val="001136B4"/>
    <w:rsid w:val="00113D42"/>
    <w:rsid w:val="001163D8"/>
    <w:rsid w:val="00117E90"/>
    <w:rsid w:val="00123151"/>
    <w:rsid w:val="00124A4F"/>
    <w:rsid w:val="0012778B"/>
    <w:rsid w:val="00130F32"/>
    <w:rsid w:val="00132EBF"/>
    <w:rsid w:val="0013425E"/>
    <w:rsid w:val="001411FD"/>
    <w:rsid w:val="00141495"/>
    <w:rsid w:val="00142056"/>
    <w:rsid w:val="001436DC"/>
    <w:rsid w:val="0014664C"/>
    <w:rsid w:val="00146E8F"/>
    <w:rsid w:val="00155613"/>
    <w:rsid w:val="00161800"/>
    <w:rsid w:val="001618C2"/>
    <w:rsid w:val="00163A36"/>
    <w:rsid w:val="001646F4"/>
    <w:rsid w:val="00164F29"/>
    <w:rsid w:val="00166476"/>
    <w:rsid w:val="0017116E"/>
    <w:rsid w:val="00176387"/>
    <w:rsid w:val="001831C1"/>
    <w:rsid w:val="0018576D"/>
    <w:rsid w:val="001864FA"/>
    <w:rsid w:val="00186BA1"/>
    <w:rsid w:val="00186DB6"/>
    <w:rsid w:val="001913FE"/>
    <w:rsid w:val="001938FB"/>
    <w:rsid w:val="00194296"/>
    <w:rsid w:val="00194EB8"/>
    <w:rsid w:val="00195F68"/>
    <w:rsid w:val="00197A8F"/>
    <w:rsid w:val="001A15BD"/>
    <w:rsid w:val="001A1D3C"/>
    <w:rsid w:val="001A25C2"/>
    <w:rsid w:val="001A3A00"/>
    <w:rsid w:val="001A3BB6"/>
    <w:rsid w:val="001A422B"/>
    <w:rsid w:val="001A4C83"/>
    <w:rsid w:val="001A56F9"/>
    <w:rsid w:val="001A6DA9"/>
    <w:rsid w:val="001A7055"/>
    <w:rsid w:val="001B3143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D5608"/>
    <w:rsid w:val="001E2F75"/>
    <w:rsid w:val="001E36FA"/>
    <w:rsid w:val="001E3B02"/>
    <w:rsid w:val="001E5549"/>
    <w:rsid w:val="001E5DA5"/>
    <w:rsid w:val="001E5F4E"/>
    <w:rsid w:val="001E5FFE"/>
    <w:rsid w:val="001E663F"/>
    <w:rsid w:val="001E7A26"/>
    <w:rsid w:val="001F170B"/>
    <w:rsid w:val="001F1FBA"/>
    <w:rsid w:val="001F224B"/>
    <w:rsid w:val="001F3DA5"/>
    <w:rsid w:val="001F7C58"/>
    <w:rsid w:val="0020013D"/>
    <w:rsid w:val="002003B0"/>
    <w:rsid w:val="0020242F"/>
    <w:rsid w:val="002064A5"/>
    <w:rsid w:val="002131F3"/>
    <w:rsid w:val="00214B37"/>
    <w:rsid w:val="00214D66"/>
    <w:rsid w:val="002157FA"/>
    <w:rsid w:val="00216272"/>
    <w:rsid w:val="00216897"/>
    <w:rsid w:val="00216C62"/>
    <w:rsid w:val="00217CE3"/>
    <w:rsid w:val="00223FC7"/>
    <w:rsid w:val="00225A50"/>
    <w:rsid w:val="00230920"/>
    <w:rsid w:val="002318A0"/>
    <w:rsid w:val="00235236"/>
    <w:rsid w:val="002406DF"/>
    <w:rsid w:val="002420DC"/>
    <w:rsid w:val="00245A7F"/>
    <w:rsid w:val="00247360"/>
    <w:rsid w:val="00247B2F"/>
    <w:rsid w:val="00247FBB"/>
    <w:rsid w:val="00250988"/>
    <w:rsid w:val="00251BD2"/>
    <w:rsid w:val="002538B0"/>
    <w:rsid w:val="00253F10"/>
    <w:rsid w:val="00254B71"/>
    <w:rsid w:val="00262BE9"/>
    <w:rsid w:val="002640AD"/>
    <w:rsid w:val="00264A26"/>
    <w:rsid w:val="00272345"/>
    <w:rsid w:val="0027279D"/>
    <w:rsid w:val="00272FD0"/>
    <w:rsid w:val="00274780"/>
    <w:rsid w:val="00274E9E"/>
    <w:rsid w:val="00275558"/>
    <w:rsid w:val="00276084"/>
    <w:rsid w:val="002768EA"/>
    <w:rsid w:val="00280E1C"/>
    <w:rsid w:val="00283F6A"/>
    <w:rsid w:val="002860FD"/>
    <w:rsid w:val="00293BE7"/>
    <w:rsid w:val="00295347"/>
    <w:rsid w:val="002960C9"/>
    <w:rsid w:val="00297E6F"/>
    <w:rsid w:val="002A0DCB"/>
    <w:rsid w:val="002A57AA"/>
    <w:rsid w:val="002A61F5"/>
    <w:rsid w:val="002A7CC3"/>
    <w:rsid w:val="002B153C"/>
    <w:rsid w:val="002B22CA"/>
    <w:rsid w:val="002B287D"/>
    <w:rsid w:val="002B2E17"/>
    <w:rsid w:val="002B3893"/>
    <w:rsid w:val="002B3A1C"/>
    <w:rsid w:val="002B3A7B"/>
    <w:rsid w:val="002B4864"/>
    <w:rsid w:val="002B5190"/>
    <w:rsid w:val="002B6641"/>
    <w:rsid w:val="002C00EE"/>
    <w:rsid w:val="002C07F3"/>
    <w:rsid w:val="002C372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60D6"/>
    <w:rsid w:val="002F237C"/>
    <w:rsid w:val="0030571E"/>
    <w:rsid w:val="00316347"/>
    <w:rsid w:val="00322F25"/>
    <w:rsid w:val="00324D7F"/>
    <w:rsid w:val="00330C20"/>
    <w:rsid w:val="00333024"/>
    <w:rsid w:val="0033384A"/>
    <w:rsid w:val="003339DA"/>
    <w:rsid w:val="003339FF"/>
    <w:rsid w:val="00334F8E"/>
    <w:rsid w:val="00335F55"/>
    <w:rsid w:val="0034202C"/>
    <w:rsid w:val="003428A6"/>
    <w:rsid w:val="00342E76"/>
    <w:rsid w:val="00344599"/>
    <w:rsid w:val="0034688B"/>
    <w:rsid w:val="00347526"/>
    <w:rsid w:val="003537BA"/>
    <w:rsid w:val="003541DA"/>
    <w:rsid w:val="00355DAE"/>
    <w:rsid w:val="003579E1"/>
    <w:rsid w:val="00360626"/>
    <w:rsid w:val="003622AE"/>
    <w:rsid w:val="00370C78"/>
    <w:rsid w:val="003725F8"/>
    <w:rsid w:val="0037780C"/>
    <w:rsid w:val="003842FB"/>
    <w:rsid w:val="003863C1"/>
    <w:rsid w:val="00393055"/>
    <w:rsid w:val="00393D50"/>
    <w:rsid w:val="00397673"/>
    <w:rsid w:val="003A1966"/>
    <w:rsid w:val="003A1B13"/>
    <w:rsid w:val="003A2E1B"/>
    <w:rsid w:val="003A30ED"/>
    <w:rsid w:val="003A631D"/>
    <w:rsid w:val="003A7327"/>
    <w:rsid w:val="003B11A2"/>
    <w:rsid w:val="003B12EB"/>
    <w:rsid w:val="003B3A11"/>
    <w:rsid w:val="003B70FB"/>
    <w:rsid w:val="003B7EB5"/>
    <w:rsid w:val="003C2CDE"/>
    <w:rsid w:val="003C4D42"/>
    <w:rsid w:val="003C7544"/>
    <w:rsid w:val="003D064C"/>
    <w:rsid w:val="003D16C0"/>
    <w:rsid w:val="003D5181"/>
    <w:rsid w:val="003D7223"/>
    <w:rsid w:val="003E025C"/>
    <w:rsid w:val="003E2240"/>
    <w:rsid w:val="003E3684"/>
    <w:rsid w:val="003E3B2D"/>
    <w:rsid w:val="003E3DEE"/>
    <w:rsid w:val="003E476B"/>
    <w:rsid w:val="003E4BA7"/>
    <w:rsid w:val="003E5C98"/>
    <w:rsid w:val="003E6113"/>
    <w:rsid w:val="003E6C75"/>
    <w:rsid w:val="003F106E"/>
    <w:rsid w:val="003F49B1"/>
    <w:rsid w:val="003F6562"/>
    <w:rsid w:val="003F7C8A"/>
    <w:rsid w:val="00402E6A"/>
    <w:rsid w:val="00403D2B"/>
    <w:rsid w:val="00406581"/>
    <w:rsid w:val="00410F2D"/>
    <w:rsid w:val="00411B83"/>
    <w:rsid w:val="00417854"/>
    <w:rsid w:val="00420467"/>
    <w:rsid w:val="004246FB"/>
    <w:rsid w:val="00426E4F"/>
    <w:rsid w:val="00430A69"/>
    <w:rsid w:val="00430E4C"/>
    <w:rsid w:val="00432221"/>
    <w:rsid w:val="004326C2"/>
    <w:rsid w:val="00432D92"/>
    <w:rsid w:val="0043398A"/>
    <w:rsid w:val="00435008"/>
    <w:rsid w:val="004365FD"/>
    <w:rsid w:val="00437043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5435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0308"/>
    <w:rsid w:val="0049113B"/>
    <w:rsid w:val="004915A9"/>
    <w:rsid w:val="00493400"/>
    <w:rsid w:val="0049443A"/>
    <w:rsid w:val="00494CC3"/>
    <w:rsid w:val="00494FC6"/>
    <w:rsid w:val="004A0010"/>
    <w:rsid w:val="004A13BD"/>
    <w:rsid w:val="004A1FE9"/>
    <w:rsid w:val="004A57A4"/>
    <w:rsid w:val="004A7A42"/>
    <w:rsid w:val="004A7EE2"/>
    <w:rsid w:val="004B243D"/>
    <w:rsid w:val="004B2FB0"/>
    <w:rsid w:val="004B322B"/>
    <w:rsid w:val="004B395C"/>
    <w:rsid w:val="004B4866"/>
    <w:rsid w:val="004B60CA"/>
    <w:rsid w:val="004B783E"/>
    <w:rsid w:val="004B7EA6"/>
    <w:rsid w:val="004C1F7A"/>
    <w:rsid w:val="004C29D1"/>
    <w:rsid w:val="004C7775"/>
    <w:rsid w:val="004D1A4E"/>
    <w:rsid w:val="004D30B7"/>
    <w:rsid w:val="004D6036"/>
    <w:rsid w:val="004D643F"/>
    <w:rsid w:val="004D649B"/>
    <w:rsid w:val="004E16D4"/>
    <w:rsid w:val="004E3574"/>
    <w:rsid w:val="004E4E0A"/>
    <w:rsid w:val="004F279D"/>
    <w:rsid w:val="004F510C"/>
    <w:rsid w:val="004F5337"/>
    <w:rsid w:val="004F5405"/>
    <w:rsid w:val="004F6A11"/>
    <w:rsid w:val="004F6DA4"/>
    <w:rsid w:val="00503309"/>
    <w:rsid w:val="00504DAF"/>
    <w:rsid w:val="0050615D"/>
    <w:rsid w:val="00507E1F"/>
    <w:rsid w:val="005116D4"/>
    <w:rsid w:val="0051266E"/>
    <w:rsid w:val="0051420B"/>
    <w:rsid w:val="0051601B"/>
    <w:rsid w:val="00516E50"/>
    <w:rsid w:val="00516ED1"/>
    <w:rsid w:val="00517800"/>
    <w:rsid w:val="00517A44"/>
    <w:rsid w:val="00520B68"/>
    <w:rsid w:val="0052341C"/>
    <w:rsid w:val="00523972"/>
    <w:rsid w:val="00524A3C"/>
    <w:rsid w:val="00527CC6"/>
    <w:rsid w:val="00531FFA"/>
    <w:rsid w:val="005321E4"/>
    <w:rsid w:val="00535875"/>
    <w:rsid w:val="00537E5E"/>
    <w:rsid w:val="00540351"/>
    <w:rsid w:val="00540C80"/>
    <w:rsid w:val="0054187E"/>
    <w:rsid w:val="00543AD1"/>
    <w:rsid w:val="00547905"/>
    <w:rsid w:val="00551D87"/>
    <w:rsid w:val="005520FB"/>
    <w:rsid w:val="005537C5"/>
    <w:rsid w:val="00553C92"/>
    <w:rsid w:val="00557824"/>
    <w:rsid w:val="0056022D"/>
    <w:rsid w:val="00564685"/>
    <w:rsid w:val="005646AA"/>
    <w:rsid w:val="005668BA"/>
    <w:rsid w:val="005701C9"/>
    <w:rsid w:val="00571CDC"/>
    <w:rsid w:val="00580475"/>
    <w:rsid w:val="00584890"/>
    <w:rsid w:val="005855BD"/>
    <w:rsid w:val="00590DFC"/>
    <w:rsid w:val="005916AC"/>
    <w:rsid w:val="00595A6A"/>
    <w:rsid w:val="005A15B0"/>
    <w:rsid w:val="005A5294"/>
    <w:rsid w:val="005A54BC"/>
    <w:rsid w:val="005B06EE"/>
    <w:rsid w:val="005B3476"/>
    <w:rsid w:val="005B7EF1"/>
    <w:rsid w:val="005C02B6"/>
    <w:rsid w:val="005C12D6"/>
    <w:rsid w:val="005C15C0"/>
    <w:rsid w:val="005C1E34"/>
    <w:rsid w:val="005C234E"/>
    <w:rsid w:val="005C425A"/>
    <w:rsid w:val="005C5255"/>
    <w:rsid w:val="005D164F"/>
    <w:rsid w:val="005D4202"/>
    <w:rsid w:val="005D6FAE"/>
    <w:rsid w:val="005F020A"/>
    <w:rsid w:val="005F0E8A"/>
    <w:rsid w:val="005F3B1D"/>
    <w:rsid w:val="006025CD"/>
    <w:rsid w:val="00604270"/>
    <w:rsid w:val="00605975"/>
    <w:rsid w:val="00612203"/>
    <w:rsid w:val="0061268A"/>
    <w:rsid w:val="00615DA5"/>
    <w:rsid w:val="00617031"/>
    <w:rsid w:val="00621D61"/>
    <w:rsid w:val="00621FD3"/>
    <w:rsid w:val="00622354"/>
    <w:rsid w:val="0062318A"/>
    <w:rsid w:val="00625B8B"/>
    <w:rsid w:val="00631FB3"/>
    <w:rsid w:val="00633E6B"/>
    <w:rsid w:val="00635A09"/>
    <w:rsid w:val="00640A5C"/>
    <w:rsid w:val="00641991"/>
    <w:rsid w:val="006427F5"/>
    <w:rsid w:val="00642BD5"/>
    <w:rsid w:val="00643201"/>
    <w:rsid w:val="00643EA2"/>
    <w:rsid w:val="00643F90"/>
    <w:rsid w:val="0064438D"/>
    <w:rsid w:val="00644C83"/>
    <w:rsid w:val="00646FFB"/>
    <w:rsid w:val="006477B8"/>
    <w:rsid w:val="00652386"/>
    <w:rsid w:val="00652816"/>
    <w:rsid w:val="00657F82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95554"/>
    <w:rsid w:val="006A037C"/>
    <w:rsid w:val="006A241B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5DC0"/>
    <w:rsid w:val="006C63B0"/>
    <w:rsid w:val="006D05E9"/>
    <w:rsid w:val="006D152C"/>
    <w:rsid w:val="006D1957"/>
    <w:rsid w:val="006D1F9B"/>
    <w:rsid w:val="006D33D2"/>
    <w:rsid w:val="006D4052"/>
    <w:rsid w:val="006E0A50"/>
    <w:rsid w:val="006E0B73"/>
    <w:rsid w:val="006E10B5"/>
    <w:rsid w:val="006E6B09"/>
    <w:rsid w:val="006F1E09"/>
    <w:rsid w:val="006F4728"/>
    <w:rsid w:val="006F4B30"/>
    <w:rsid w:val="00700616"/>
    <w:rsid w:val="00701CA7"/>
    <w:rsid w:val="00702EA7"/>
    <w:rsid w:val="007035BE"/>
    <w:rsid w:val="00706613"/>
    <w:rsid w:val="0070725D"/>
    <w:rsid w:val="00707D6A"/>
    <w:rsid w:val="007119CA"/>
    <w:rsid w:val="007128C3"/>
    <w:rsid w:val="007142F5"/>
    <w:rsid w:val="007151D7"/>
    <w:rsid w:val="007153CF"/>
    <w:rsid w:val="00715FB1"/>
    <w:rsid w:val="0071657E"/>
    <w:rsid w:val="00717215"/>
    <w:rsid w:val="007222CA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45E41"/>
    <w:rsid w:val="0075624B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70F1A"/>
    <w:rsid w:val="007738DD"/>
    <w:rsid w:val="007739C0"/>
    <w:rsid w:val="00773ACE"/>
    <w:rsid w:val="0077523F"/>
    <w:rsid w:val="007829EB"/>
    <w:rsid w:val="00782A6E"/>
    <w:rsid w:val="007833C8"/>
    <w:rsid w:val="00786680"/>
    <w:rsid w:val="00792A4C"/>
    <w:rsid w:val="007A1B99"/>
    <w:rsid w:val="007A2D6D"/>
    <w:rsid w:val="007A3BCE"/>
    <w:rsid w:val="007A4FB1"/>
    <w:rsid w:val="007A57CE"/>
    <w:rsid w:val="007A67CD"/>
    <w:rsid w:val="007A680D"/>
    <w:rsid w:val="007A6FCB"/>
    <w:rsid w:val="007B2589"/>
    <w:rsid w:val="007B2B95"/>
    <w:rsid w:val="007B36CA"/>
    <w:rsid w:val="007B3B27"/>
    <w:rsid w:val="007B517F"/>
    <w:rsid w:val="007B69FF"/>
    <w:rsid w:val="007C08B8"/>
    <w:rsid w:val="007C786D"/>
    <w:rsid w:val="007D0B00"/>
    <w:rsid w:val="007D1F81"/>
    <w:rsid w:val="007D2990"/>
    <w:rsid w:val="007D5E2A"/>
    <w:rsid w:val="007D7D05"/>
    <w:rsid w:val="007E04C8"/>
    <w:rsid w:val="007E06EE"/>
    <w:rsid w:val="007E1563"/>
    <w:rsid w:val="007E1CBA"/>
    <w:rsid w:val="007E342D"/>
    <w:rsid w:val="007E517B"/>
    <w:rsid w:val="007E70E9"/>
    <w:rsid w:val="007F1E42"/>
    <w:rsid w:val="007F2F9F"/>
    <w:rsid w:val="007F6C70"/>
    <w:rsid w:val="007F7088"/>
    <w:rsid w:val="007F7801"/>
    <w:rsid w:val="00800188"/>
    <w:rsid w:val="00800848"/>
    <w:rsid w:val="008018D9"/>
    <w:rsid w:val="00820AD6"/>
    <w:rsid w:val="00825B09"/>
    <w:rsid w:val="00826FAB"/>
    <w:rsid w:val="00833808"/>
    <w:rsid w:val="008338CF"/>
    <w:rsid w:val="00834397"/>
    <w:rsid w:val="00834735"/>
    <w:rsid w:val="00834DA1"/>
    <w:rsid w:val="00834F5A"/>
    <w:rsid w:val="00836264"/>
    <w:rsid w:val="00837818"/>
    <w:rsid w:val="00841587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32F4"/>
    <w:rsid w:val="0086736B"/>
    <w:rsid w:val="00872B51"/>
    <w:rsid w:val="0087463A"/>
    <w:rsid w:val="00876FF0"/>
    <w:rsid w:val="00877F14"/>
    <w:rsid w:val="00877F82"/>
    <w:rsid w:val="008834A2"/>
    <w:rsid w:val="00883D61"/>
    <w:rsid w:val="00885515"/>
    <w:rsid w:val="00885DD0"/>
    <w:rsid w:val="00890CD5"/>
    <w:rsid w:val="00890F3A"/>
    <w:rsid w:val="00892808"/>
    <w:rsid w:val="00897413"/>
    <w:rsid w:val="008A2A2F"/>
    <w:rsid w:val="008A49F1"/>
    <w:rsid w:val="008A4CBD"/>
    <w:rsid w:val="008B0A3E"/>
    <w:rsid w:val="008B118C"/>
    <w:rsid w:val="008B4328"/>
    <w:rsid w:val="008C16A3"/>
    <w:rsid w:val="008C24C2"/>
    <w:rsid w:val="008C24F5"/>
    <w:rsid w:val="008C4ED9"/>
    <w:rsid w:val="008C7672"/>
    <w:rsid w:val="008D7173"/>
    <w:rsid w:val="008E0BC4"/>
    <w:rsid w:val="008E36B8"/>
    <w:rsid w:val="008E5517"/>
    <w:rsid w:val="008E6864"/>
    <w:rsid w:val="008F1D1E"/>
    <w:rsid w:val="008F4EEA"/>
    <w:rsid w:val="008F6032"/>
    <w:rsid w:val="008F6602"/>
    <w:rsid w:val="008F7C80"/>
    <w:rsid w:val="00902E9A"/>
    <w:rsid w:val="0090487E"/>
    <w:rsid w:val="00905E0D"/>
    <w:rsid w:val="00910D2A"/>
    <w:rsid w:val="00911C91"/>
    <w:rsid w:val="009131BF"/>
    <w:rsid w:val="00914B96"/>
    <w:rsid w:val="00915370"/>
    <w:rsid w:val="0092039F"/>
    <w:rsid w:val="00926CC2"/>
    <w:rsid w:val="00930C5A"/>
    <w:rsid w:val="00930CAD"/>
    <w:rsid w:val="009344E1"/>
    <w:rsid w:val="009345DD"/>
    <w:rsid w:val="00934A75"/>
    <w:rsid w:val="00937BA6"/>
    <w:rsid w:val="00944277"/>
    <w:rsid w:val="009464BF"/>
    <w:rsid w:val="00946BDD"/>
    <w:rsid w:val="009511DA"/>
    <w:rsid w:val="00954FB7"/>
    <w:rsid w:val="00961B2B"/>
    <w:rsid w:val="00962DCE"/>
    <w:rsid w:val="00963140"/>
    <w:rsid w:val="0096625A"/>
    <w:rsid w:val="00971D6D"/>
    <w:rsid w:val="00974814"/>
    <w:rsid w:val="00974909"/>
    <w:rsid w:val="00974EF6"/>
    <w:rsid w:val="0097749F"/>
    <w:rsid w:val="00985B8D"/>
    <w:rsid w:val="0098653A"/>
    <w:rsid w:val="00986ED4"/>
    <w:rsid w:val="0098747E"/>
    <w:rsid w:val="0099408F"/>
    <w:rsid w:val="00995709"/>
    <w:rsid w:val="00996718"/>
    <w:rsid w:val="009A0226"/>
    <w:rsid w:val="009A4AAD"/>
    <w:rsid w:val="009B1109"/>
    <w:rsid w:val="009B125A"/>
    <w:rsid w:val="009B21C6"/>
    <w:rsid w:val="009B36DF"/>
    <w:rsid w:val="009B5278"/>
    <w:rsid w:val="009B55EE"/>
    <w:rsid w:val="009B5E28"/>
    <w:rsid w:val="009B7602"/>
    <w:rsid w:val="009C0D5C"/>
    <w:rsid w:val="009C4F05"/>
    <w:rsid w:val="009C5848"/>
    <w:rsid w:val="009D0C94"/>
    <w:rsid w:val="009D17DD"/>
    <w:rsid w:val="009D1EB8"/>
    <w:rsid w:val="009D4119"/>
    <w:rsid w:val="009D4B8A"/>
    <w:rsid w:val="009D5461"/>
    <w:rsid w:val="009D7EC3"/>
    <w:rsid w:val="009E0127"/>
    <w:rsid w:val="009E20BC"/>
    <w:rsid w:val="009E2F13"/>
    <w:rsid w:val="009E4E1A"/>
    <w:rsid w:val="009E685D"/>
    <w:rsid w:val="009F07C0"/>
    <w:rsid w:val="009F3498"/>
    <w:rsid w:val="009F638D"/>
    <w:rsid w:val="009F69B8"/>
    <w:rsid w:val="00A00D2C"/>
    <w:rsid w:val="00A02F1D"/>
    <w:rsid w:val="00A07329"/>
    <w:rsid w:val="00A107BB"/>
    <w:rsid w:val="00A12C79"/>
    <w:rsid w:val="00A1313C"/>
    <w:rsid w:val="00A14BC2"/>
    <w:rsid w:val="00A17630"/>
    <w:rsid w:val="00A2053E"/>
    <w:rsid w:val="00A27666"/>
    <w:rsid w:val="00A367A2"/>
    <w:rsid w:val="00A3731E"/>
    <w:rsid w:val="00A44666"/>
    <w:rsid w:val="00A52715"/>
    <w:rsid w:val="00A53BAA"/>
    <w:rsid w:val="00A559F8"/>
    <w:rsid w:val="00A567C0"/>
    <w:rsid w:val="00A626B9"/>
    <w:rsid w:val="00A627FA"/>
    <w:rsid w:val="00A6340A"/>
    <w:rsid w:val="00A666C2"/>
    <w:rsid w:val="00A6697B"/>
    <w:rsid w:val="00A70069"/>
    <w:rsid w:val="00A70F23"/>
    <w:rsid w:val="00A71242"/>
    <w:rsid w:val="00A7444D"/>
    <w:rsid w:val="00A74573"/>
    <w:rsid w:val="00A827AA"/>
    <w:rsid w:val="00A8282E"/>
    <w:rsid w:val="00A834EF"/>
    <w:rsid w:val="00A83DBD"/>
    <w:rsid w:val="00A85062"/>
    <w:rsid w:val="00A9443F"/>
    <w:rsid w:val="00A94B93"/>
    <w:rsid w:val="00A959F8"/>
    <w:rsid w:val="00A966B1"/>
    <w:rsid w:val="00A96AC6"/>
    <w:rsid w:val="00A97A83"/>
    <w:rsid w:val="00AA1CDF"/>
    <w:rsid w:val="00AA4A58"/>
    <w:rsid w:val="00AA6363"/>
    <w:rsid w:val="00AA750A"/>
    <w:rsid w:val="00AB119E"/>
    <w:rsid w:val="00AB253A"/>
    <w:rsid w:val="00AB56AA"/>
    <w:rsid w:val="00AB6536"/>
    <w:rsid w:val="00AC1060"/>
    <w:rsid w:val="00AC1E27"/>
    <w:rsid w:val="00AC66DC"/>
    <w:rsid w:val="00AD0401"/>
    <w:rsid w:val="00AD3FCA"/>
    <w:rsid w:val="00AD6264"/>
    <w:rsid w:val="00AD6D4E"/>
    <w:rsid w:val="00AD6D75"/>
    <w:rsid w:val="00AD7B63"/>
    <w:rsid w:val="00AE1E8F"/>
    <w:rsid w:val="00AE3333"/>
    <w:rsid w:val="00AE3DC4"/>
    <w:rsid w:val="00AE4818"/>
    <w:rsid w:val="00AE565E"/>
    <w:rsid w:val="00AE6851"/>
    <w:rsid w:val="00AE699E"/>
    <w:rsid w:val="00AF0FC0"/>
    <w:rsid w:val="00AF228D"/>
    <w:rsid w:val="00AF2C6F"/>
    <w:rsid w:val="00AF350C"/>
    <w:rsid w:val="00AF6060"/>
    <w:rsid w:val="00AF6E2F"/>
    <w:rsid w:val="00B01B06"/>
    <w:rsid w:val="00B01EC2"/>
    <w:rsid w:val="00B037AA"/>
    <w:rsid w:val="00B03F22"/>
    <w:rsid w:val="00B042CD"/>
    <w:rsid w:val="00B065D7"/>
    <w:rsid w:val="00B109EC"/>
    <w:rsid w:val="00B10A76"/>
    <w:rsid w:val="00B140A8"/>
    <w:rsid w:val="00B155F9"/>
    <w:rsid w:val="00B17931"/>
    <w:rsid w:val="00B222E8"/>
    <w:rsid w:val="00B23A0B"/>
    <w:rsid w:val="00B24E7A"/>
    <w:rsid w:val="00B26515"/>
    <w:rsid w:val="00B272B7"/>
    <w:rsid w:val="00B309D0"/>
    <w:rsid w:val="00B31C6F"/>
    <w:rsid w:val="00B32B9F"/>
    <w:rsid w:val="00B3371F"/>
    <w:rsid w:val="00B35606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2BC5"/>
    <w:rsid w:val="00B52FFA"/>
    <w:rsid w:val="00B56451"/>
    <w:rsid w:val="00B606B9"/>
    <w:rsid w:val="00B636AA"/>
    <w:rsid w:val="00B63C60"/>
    <w:rsid w:val="00B64F9E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1942"/>
    <w:rsid w:val="00BA2AE0"/>
    <w:rsid w:val="00BA44E2"/>
    <w:rsid w:val="00BA7B3A"/>
    <w:rsid w:val="00BB0547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844"/>
    <w:rsid w:val="00BD5E30"/>
    <w:rsid w:val="00BD64A9"/>
    <w:rsid w:val="00BE1065"/>
    <w:rsid w:val="00BE1EB6"/>
    <w:rsid w:val="00BE3380"/>
    <w:rsid w:val="00BE5AA4"/>
    <w:rsid w:val="00BF0F46"/>
    <w:rsid w:val="00BF19DB"/>
    <w:rsid w:val="00BF289E"/>
    <w:rsid w:val="00BF3393"/>
    <w:rsid w:val="00BF4907"/>
    <w:rsid w:val="00C04637"/>
    <w:rsid w:val="00C15FD6"/>
    <w:rsid w:val="00C26692"/>
    <w:rsid w:val="00C30979"/>
    <w:rsid w:val="00C314D9"/>
    <w:rsid w:val="00C316A8"/>
    <w:rsid w:val="00C331B3"/>
    <w:rsid w:val="00C33851"/>
    <w:rsid w:val="00C35F50"/>
    <w:rsid w:val="00C378B1"/>
    <w:rsid w:val="00C43CCF"/>
    <w:rsid w:val="00C449B0"/>
    <w:rsid w:val="00C5034F"/>
    <w:rsid w:val="00C543B4"/>
    <w:rsid w:val="00C567A4"/>
    <w:rsid w:val="00C579C7"/>
    <w:rsid w:val="00C61133"/>
    <w:rsid w:val="00C62E47"/>
    <w:rsid w:val="00C643E0"/>
    <w:rsid w:val="00C65932"/>
    <w:rsid w:val="00C65DA7"/>
    <w:rsid w:val="00C66166"/>
    <w:rsid w:val="00C66B7A"/>
    <w:rsid w:val="00C70757"/>
    <w:rsid w:val="00C71C6B"/>
    <w:rsid w:val="00C76280"/>
    <w:rsid w:val="00C767BC"/>
    <w:rsid w:val="00C80A83"/>
    <w:rsid w:val="00C81E0C"/>
    <w:rsid w:val="00C8567A"/>
    <w:rsid w:val="00C86C47"/>
    <w:rsid w:val="00C86F91"/>
    <w:rsid w:val="00C87BD1"/>
    <w:rsid w:val="00C9056D"/>
    <w:rsid w:val="00C90DBF"/>
    <w:rsid w:val="00C945A6"/>
    <w:rsid w:val="00C96BE3"/>
    <w:rsid w:val="00CA086E"/>
    <w:rsid w:val="00CA0C17"/>
    <w:rsid w:val="00CA2724"/>
    <w:rsid w:val="00CA3674"/>
    <w:rsid w:val="00CA5D3B"/>
    <w:rsid w:val="00CA68E4"/>
    <w:rsid w:val="00CA72FC"/>
    <w:rsid w:val="00CB060E"/>
    <w:rsid w:val="00CB1857"/>
    <w:rsid w:val="00CB2DAE"/>
    <w:rsid w:val="00CB4A5A"/>
    <w:rsid w:val="00CB507C"/>
    <w:rsid w:val="00CB73F4"/>
    <w:rsid w:val="00CC4D32"/>
    <w:rsid w:val="00CC6569"/>
    <w:rsid w:val="00CC6EB3"/>
    <w:rsid w:val="00CD0DF0"/>
    <w:rsid w:val="00CD31E3"/>
    <w:rsid w:val="00CD4B53"/>
    <w:rsid w:val="00CD665C"/>
    <w:rsid w:val="00CE1757"/>
    <w:rsid w:val="00CE1EB9"/>
    <w:rsid w:val="00CE1F21"/>
    <w:rsid w:val="00CE26F6"/>
    <w:rsid w:val="00CE4AFB"/>
    <w:rsid w:val="00CE655E"/>
    <w:rsid w:val="00CF41B0"/>
    <w:rsid w:val="00CF4618"/>
    <w:rsid w:val="00CF494D"/>
    <w:rsid w:val="00CF5A17"/>
    <w:rsid w:val="00D03FB2"/>
    <w:rsid w:val="00D0416B"/>
    <w:rsid w:val="00D0496B"/>
    <w:rsid w:val="00D106D4"/>
    <w:rsid w:val="00D11185"/>
    <w:rsid w:val="00D132FE"/>
    <w:rsid w:val="00D1349A"/>
    <w:rsid w:val="00D13D8C"/>
    <w:rsid w:val="00D15769"/>
    <w:rsid w:val="00D1743A"/>
    <w:rsid w:val="00D20A5C"/>
    <w:rsid w:val="00D21B85"/>
    <w:rsid w:val="00D21EB7"/>
    <w:rsid w:val="00D2401B"/>
    <w:rsid w:val="00D31689"/>
    <w:rsid w:val="00D34462"/>
    <w:rsid w:val="00D35E06"/>
    <w:rsid w:val="00D369DA"/>
    <w:rsid w:val="00D4151D"/>
    <w:rsid w:val="00D43161"/>
    <w:rsid w:val="00D44116"/>
    <w:rsid w:val="00D46B57"/>
    <w:rsid w:val="00D47587"/>
    <w:rsid w:val="00D4798C"/>
    <w:rsid w:val="00D5063B"/>
    <w:rsid w:val="00D51900"/>
    <w:rsid w:val="00D529DC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1B2C"/>
    <w:rsid w:val="00D840AA"/>
    <w:rsid w:val="00D8416F"/>
    <w:rsid w:val="00D85088"/>
    <w:rsid w:val="00D86314"/>
    <w:rsid w:val="00D867ED"/>
    <w:rsid w:val="00D86DD3"/>
    <w:rsid w:val="00D93EE9"/>
    <w:rsid w:val="00D954BF"/>
    <w:rsid w:val="00D9705C"/>
    <w:rsid w:val="00DA02C1"/>
    <w:rsid w:val="00DA06B3"/>
    <w:rsid w:val="00DA2497"/>
    <w:rsid w:val="00DA269A"/>
    <w:rsid w:val="00DA2C67"/>
    <w:rsid w:val="00DA5D88"/>
    <w:rsid w:val="00DA63EB"/>
    <w:rsid w:val="00DA70A1"/>
    <w:rsid w:val="00DB15C8"/>
    <w:rsid w:val="00DB2680"/>
    <w:rsid w:val="00DB41EF"/>
    <w:rsid w:val="00DB4E42"/>
    <w:rsid w:val="00DC6A64"/>
    <w:rsid w:val="00DC6D7F"/>
    <w:rsid w:val="00DC6FE2"/>
    <w:rsid w:val="00DD39A7"/>
    <w:rsid w:val="00DD3A0D"/>
    <w:rsid w:val="00DD5C0D"/>
    <w:rsid w:val="00DD6D35"/>
    <w:rsid w:val="00DD7578"/>
    <w:rsid w:val="00DE16CE"/>
    <w:rsid w:val="00DF3F7E"/>
    <w:rsid w:val="00DF6899"/>
    <w:rsid w:val="00DF73C7"/>
    <w:rsid w:val="00DF7F4B"/>
    <w:rsid w:val="00E012F8"/>
    <w:rsid w:val="00E03075"/>
    <w:rsid w:val="00E04EF3"/>
    <w:rsid w:val="00E050F2"/>
    <w:rsid w:val="00E065DD"/>
    <w:rsid w:val="00E14577"/>
    <w:rsid w:val="00E14D58"/>
    <w:rsid w:val="00E165BD"/>
    <w:rsid w:val="00E22010"/>
    <w:rsid w:val="00E22251"/>
    <w:rsid w:val="00E22482"/>
    <w:rsid w:val="00E22B6B"/>
    <w:rsid w:val="00E235F9"/>
    <w:rsid w:val="00E24BB7"/>
    <w:rsid w:val="00E26158"/>
    <w:rsid w:val="00E277AD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4916"/>
    <w:rsid w:val="00E554AD"/>
    <w:rsid w:val="00E56DCA"/>
    <w:rsid w:val="00E63C71"/>
    <w:rsid w:val="00E652C7"/>
    <w:rsid w:val="00E6679F"/>
    <w:rsid w:val="00E678FC"/>
    <w:rsid w:val="00E735D9"/>
    <w:rsid w:val="00E7489D"/>
    <w:rsid w:val="00E7728C"/>
    <w:rsid w:val="00E81CB6"/>
    <w:rsid w:val="00E82A97"/>
    <w:rsid w:val="00E83C1A"/>
    <w:rsid w:val="00E9349B"/>
    <w:rsid w:val="00E9448D"/>
    <w:rsid w:val="00E944C1"/>
    <w:rsid w:val="00E950A9"/>
    <w:rsid w:val="00E95471"/>
    <w:rsid w:val="00EA0005"/>
    <w:rsid w:val="00EA0740"/>
    <w:rsid w:val="00EA0C07"/>
    <w:rsid w:val="00EA149F"/>
    <w:rsid w:val="00EA6ECC"/>
    <w:rsid w:val="00EA78BE"/>
    <w:rsid w:val="00EB0708"/>
    <w:rsid w:val="00EB0854"/>
    <w:rsid w:val="00EB0D0A"/>
    <w:rsid w:val="00EB209A"/>
    <w:rsid w:val="00EB27C3"/>
    <w:rsid w:val="00EB2B98"/>
    <w:rsid w:val="00EB527F"/>
    <w:rsid w:val="00EB6688"/>
    <w:rsid w:val="00EC0316"/>
    <w:rsid w:val="00EC0833"/>
    <w:rsid w:val="00EC1E5C"/>
    <w:rsid w:val="00EC6321"/>
    <w:rsid w:val="00EC6938"/>
    <w:rsid w:val="00EC7440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27441"/>
    <w:rsid w:val="00F315B7"/>
    <w:rsid w:val="00F32A8D"/>
    <w:rsid w:val="00F33F5B"/>
    <w:rsid w:val="00F3515F"/>
    <w:rsid w:val="00F405E1"/>
    <w:rsid w:val="00F4259A"/>
    <w:rsid w:val="00F44040"/>
    <w:rsid w:val="00F50ED7"/>
    <w:rsid w:val="00F53BD4"/>
    <w:rsid w:val="00F56670"/>
    <w:rsid w:val="00F56951"/>
    <w:rsid w:val="00F56D18"/>
    <w:rsid w:val="00F61ADF"/>
    <w:rsid w:val="00F625E4"/>
    <w:rsid w:val="00F63CFB"/>
    <w:rsid w:val="00F66203"/>
    <w:rsid w:val="00F7086F"/>
    <w:rsid w:val="00F7286C"/>
    <w:rsid w:val="00F75339"/>
    <w:rsid w:val="00F763E1"/>
    <w:rsid w:val="00F87DBC"/>
    <w:rsid w:val="00F930CF"/>
    <w:rsid w:val="00F952A2"/>
    <w:rsid w:val="00F97BDB"/>
    <w:rsid w:val="00FA0C15"/>
    <w:rsid w:val="00FA1B6F"/>
    <w:rsid w:val="00FA2079"/>
    <w:rsid w:val="00FA48A0"/>
    <w:rsid w:val="00FA555C"/>
    <w:rsid w:val="00FA7008"/>
    <w:rsid w:val="00FB04F6"/>
    <w:rsid w:val="00FB560D"/>
    <w:rsid w:val="00FC065B"/>
    <w:rsid w:val="00FC28F4"/>
    <w:rsid w:val="00FC32D6"/>
    <w:rsid w:val="00FC34F7"/>
    <w:rsid w:val="00FC619B"/>
    <w:rsid w:val="00FD0902"/>
    <w:rsid w:val="00FD0DCF"/>
    <w:rsid w:val="00FD112A"/>
    <w:rsid w:val="00FD1AB7"/>
    <w:rsid w:val="00FD2D38"/>
    <w:rsid w:val="00FD69D7"/>
    <w:rsid w:val="00FD7712"/>
    <w:rsid w:val="00FE2B2C"/>
    <w:rsid w:val="00FE620F"/>
    <w:rsid w:val="00FE7368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3BDCC"/>
  <w15:docId w15:val="{AED9669C-D0E4-4660-8C6A-5E10EA0F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link w:val="ac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56022D"/>
    <w:rPr>
      <w:b/>
      <w:bCs/>
    </w:rPr>
  </w:style>
  <w:style w:type="paragraph" w:styleId="ae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61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8658-0C1E-4D86-925F-AC166CDA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6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Gulden</dc:creator>
  <cp:keywords/>
  <dc:description/>
  <cp:lastModifiedBy>User</cp:lastModifiedBy>
  <cp:revision>123</cp:revision>
  <cp:lastPrinted>2023-08-17T06:05:00Z</cp:lastPrinted>
  <dcterms:created xsi:type="dcterms:W3CDTF">2022-04-11T10:52:00Z</dcterms:created>
  <dcterms:modified xsi:type="dcterms:W3CDTF">2023-08-17T08:46:00Z</dcterms:modified>
</cp:coreProperties>
</file>